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FA7" w:rsidRDefault="00026F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15911" wp14:editId="6EC2B565">
                <wp:simplePos x="0" y="0"/>
                <wp:positionH relativeFrom="column">
                  <wp:posOffset>111376</wp:posOffset>
                </wp:positionH>
                <wp:positionV relativeFrom="paragraph">
                  <wp:posOffset>-296471</wp:posOffset>
                </wp:positionV>
                <wp:extent cx="6477000" cy="647700"/>
                <wp:effectExtent l="0" t="0" r="0" b="0"/>
                <wp:wrapNone/>
                <wp:docPr id="5122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477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FA7" w:rsidRDefault="00026FA7" w:rsidP="00026FA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Garamond" w:eastAsia="+mj-ea" w:hAnsi="Garamond" w:cs="+mj-cs"/>
                                <w:b/>
                                <w:bCs/>
                                <w:i/>
                                <w:iCs/>
                                <w:color w:val="CC9900"/>
                                <w:sz w:val="72"/>
                                <w:szCs w:val="72"/>
                              </w:rPr>
                              <w:t>Календарь правовых дат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8.75pt;margin-top:-23.35pt;width:510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" filled="f" stroked="f">
                <o:lock v:ext="edit" grouping="t"/>
                <v:textbox>
                  <w:txbxContent>
                    <w:p w:rsidR="00026FA7" w:rsidRDefault="00026FA7" w:rsidP="00026FA7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Garamond" w:eastAsia="+mj-ea" w:hAnsi="Garamond" w:cs="+mj-cs"/>
                          <w:b/>
                          <w:bCs/>
                          <w:i/>
                          <w:iCs/>
                          <w:color w:val="CC9900"/>
                          <w:sz w:val="72"/>
                          <w:szCs w:val="72"/>
                        </w:rPr>
                        <w:t>Календарь правовых дат</w:t>
                      </w:r>
                    </w:p>
                  </w:txbxContent>
                </v:textbox>
              </v:rect>
            </w:pict>
          </mc:Fallback>
        </mc:AlternateContent>
      </w:r>
    </w:p>
    <w:p w:rsidR="00026FA7" w:rsidRPr="00026FA7" w:rsidRDefault="00026FA7" w:rsidP="00026FA7">
      <w:pPr>
        <w:ind w:left="72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9C1BFED" wp14:editId="58ECAA3B">
            <wp:simplePos x="0" y="0"/>
            <wp:positionH relativeFrom="column">
              <wp:posOffset>-13970</wp:posOffset>
            </wp:positionH>
            <wp:positionV relativeFrom="paragraph">
              <wp:posOffset>118745</wp:posOffset>
            </wp:positionV>
            <wp:extent cx="1963420" cy="1310005"/>
            <wp:effectExtent l="0" t="0" r="0" b="4445"/>
            <wp:wrapSquare wrapText="bothSides"/>
            <wp:docPr id="5124" name="Рисунок 1" descr="Описание: Logo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1" descr="Описание: Logoti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719" w:rsidRPr="00026FA7" w:rsidRDefault="00026FA7" w:rsidP="00026FA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026FA7">
        <w:rPr>
          <w:rFonts w:ascii="Times New Roman" w:hAnsi="Times New Roman" w:cs="Times New Roman"/>
          <w:b/>
          <w:bCs/>
          <w:sz w:val="32"/>
          <w:lang w:val="en-US"/>
        </w:rPr>
        <w:t>XXI</w:t>
      </w:r>
      <w:r w:rsidR="00AA5B41" w:rsidRPr="00026FA7">
        <w:rPr>
          <w:rFonts w:ascii="Times New Roman" w:hAnsi="Times New Roman" w:cs="Times New Roman"/>
          <w:b/>
          <w:bCs/>
          <w:sz w:val="32"/>
        </w:rPr>
        <w:t xml:space="preserve"> век - Век ребёнка</w:t>
      </w:r>
    </w:p>
    <w:p w:rsidR="005C2719" w:rsidRPr="00026FA7" w:rsidRDefault="00AA5B41" w:rsidP="00026FA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026FA7">
        <w:rPr>
          <w:rFonts w:ascii="Times New Roman" w:hAnsi="Times New Roman" w:cs="Times New Roman"/>
          <w:b/>
          <w:bCs/>
          <w:sz w:val="32"/>
        </w:rPr>
        <w:t>1 июня  - Международный день защиты детей</w:t>
      </w:r>
    </w:p>
    <w:p w:rsidR="005C2719" w:rsidRPr="00026FA7" w:rsidRDefault="00AA5B41" w:rsidP="00026FA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026FA7">
        <w:rPr>
          <w:rFonts w:ascii="Times New Roman" w:hAnsi="Times New Roman" w:cs="Times New Roman"/>
          <w:b/>
          <w:bCs/>
          <w:sz w:val="32"/>
        </w:rPr>
        <w:t>4 июня – Международный день детей – жертв агрессии</w:t>
      </w:r>
    </w:p>
    <w:p w:rsidR="005C2719" w:rsidRPr="00026FA7" w:rsidRDefault="00AA5B41" w:rsidP="00026FA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026FA7">
        <w:rPr>
          <w:rFonts w:ascii="Times New Roman" w:hAnsi="Times New Roman" w:cs="Times New Roman"/>
          <w:b/>
          <w:bCs/>
          <w:sz w:val="32"/>
        </w:rPr>
        <w:t>20 ноября – Всемирный день прав ребёнка</w:t>
      </w:r>
    </w:p>
    <w:p w:rsidR="005C2719" w:rsidRPr="00026FA7" w:rsidRDefault="00AA5B41" w:rsidP="00026FA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026FA7">
        <w:rPr>
          <w:rFonts w:ascii="Times New Roman" w:hAnsi="Times New Roman" w:cs="Times New Roman"/>
          <w:b/>
          <w:bCs/>
          <w:sz w:val="32"/>
        </w:rPr>
        <w:t>10 декабря День прав человека</w:t>
      </w:r>
    </w:p>
    <w:p w:rsidR="005C2719" w:rsidRPr="00026FA7" w:rsidRDefault="00AA5B41" w:rsidP="00026FA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026FA7">
        <w:rPr>
          <w:rFonts w:ascii="Times New Roman" w:hAnsi="Times New Roman" w:cs="Times New Roman"/>
          <w:b/>
          <w:bCs/>
          <w:sz w:val="32"/>
        </w:rPr>
        <w:t>12 декабря – День Конституции Российской Федерации</w:t>
      </w:r>
    </w:p>
    <w:p w:rsidR="00026FA7" w:rsidRDefault="00AA5B41">
      <w:r w:rsidRPr="00026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9BAB8" wp14:editId="1BECF758">
                <wp:simplePos x="0" y="0"/>
                <wp:positionH relativeFrom="column">
                  <wp:posOffset>508000</wp:posOffset>
                </wp:positionH>
                <wp:positionV relativeFrom="paragraph">
                  <wp:posOffset>29845</wp:posOffset>
                </wp:positionV>
                <wp:extent cx="5829300" cy="791845"/>
                <wp:effectExtent l="0" t="0" r="0" b="8255"/>
                <wp:wrapNone/>
                <wp:docPr id="4098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829300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FA7" w:rsidRDefault="00026FA7" w:rsidP="00026FA7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Garamond" w:eastAsia="+mj-ea" w:hAnsi="Garamond" w:cs="+mj-cs"/>
                                <w:b/>
                                <w:bCs/>
                                <w:i/>
                                <w:iCs/>
                                <w:color w:val="CC9900"/>
                                <w:sz w:val="76"/>
                                <w:szCs w:val="76"/>
                              </w:rPr>
                              <w:t>В мире мудрых мыслей</w:t>
                            </w:r>
                            <w:r>
                              <w:rPr>
                                <w:rFonts w:ascii="Garamond" w:eastAsia="+mj-ea" w:hAnsi="Garamond" w:cs="+mj-cs"/>
                                <w:color w:val="006633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40pt;margin-top:2.35pt;width:459pt;height:6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" filled="f" stroked="f">
                <o:lock v:ext="edit" grouping="t"/>
                <v:textbox>
                  <w:txbxContent>
                    <w:p w:rsidR="00026FA7" w:rsidRDefault="00026FA7" w:rsidP="00026FA7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Garamond" w:eastAsia="+mj-ea" w:hAnsi="Garamond" w:cs="+mj-cs"/>
                          <w:b/>
                          <w:bCs/>
                          <w:i/>
                          <w:iCs/>
                          <w:color w:val="CC9900"/>
                          <w:sz w:val="76"/>
                          <w:szCs w:val="76"/>
                        </w:rPr>
                        <w:t>В мире мудрых мыслей</w:t>
                      </w:r>
                      <w:r>
                        <w:rPr>
                          <w:rFonts w:ascii="Garamond" w:eastAsia="+mj-ea" w:hAnsi="Garamond" w:cs="+mj-cs"/>
                          <w:color w:val="006633"/>
                          <w:sz w:val="76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26FA7" w:rsidRDefault="00026FA7"/>
    <w:p w:rsidR="00026FA7" w:rsidRPr="00026FA7" w:rsidRDefault="00026FA7"/>
    <w:p w:rsidR="00026FA7" w:rsidRPr="00026FA7" w:rsidRDefault="00026FA7" w:rsidP="00026FA7">
      <w:pPr>
        <w:spacing w:before="77" w:after="0" w:line="192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26FA7">
        <w:rPr>
          <w:rFonts w:ascii="Times New Roman" w:eastAsia="+mn-ea" w:hAnsi="Times New Roman" w:cs="+mn-cs"/>
          <w:bCs/>
          <w:i/>
          <w:color w:val="000000"/>
          <w:sz w:val="32"/>
          <w:szCs w:val="32"/>
          <w:lang w:eastAsia="ru-RU"/>
        </w:rPr>
        <w:t>«Лучше оправдать десять виновных, чем обвинить одного невинного»</w:t>
      </w:r>
    </w:p>
    <w:p w:rsidR="00026FA7" w:rsidRPr="00026FA7" w:rsidRDefault="00026FA7" w:rsidP="00026FA7">
      <w:pPr>
        <w:spacing w:before="77" w:after="0" w:line="192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FA7">
        <w:rPr>
          <w:rFonts w:ascii="Times New Roman" w:eastAsia="+mn-ea" w:hAnsi="Times New Roman" w:cs="+mn-cs"/>
          <w:b/>
          <w:bCs/>
          <w:color w:val="000000"/>
          <w:sz w:val="32"/>
          <w:szCs w:val="32"/>
          <w:lang w:eastAsia="ru-RU"/>
        </w:rPr>
        <w:t xml:space="preserve">     </w:t>
      </w:r>
      <w:r>
        <w:rPr>
          <w:rFonts w:ascii="Times New Roman" w:eastAsia="+mn-ea" w:hAnsi="Times New Roman" w:cs="+mn-cs"/>
          <w:b/>
          <w:bCs/>
          <w:color w:val="000000"/>
          <w:sz w:val="32"/>
          <w:szCs w:val="32"/>
          <w:lang w:eastAsia="ru-RU"/>
        </w:rPr>
        <w:t xml:space="preserve">                              </w:t>
      </w:r>
      <w:r w:rsidRPr="00026FA7">
        <w:rPr>
          <w:rFonts w:ascii="Times New Roman" w:eastAsia="+mn-ea" w:hAnsi="Times New Roman" w:cs="+mn-cs"/>
          <w:bCs/>
          <w:color w:val="000000"/>
          <w:sz w:val="32"/>
          <w:szCs w:val="32"/>
          <w:lang w:eastAsia="ru-RU"/>
        </w:rPr>
        <w:t xml:space="preserve">Екатерина </w:t>
      </w:r>
      <w:r w:rsidRPr="00026FA7">
        <w:rPr>
          <w:rFonts w:ascii="Times New Roman" w:eastAsia="+mn-ea" w:hAnsi="Times New Roman" w:cs="+mn-cs"/>
          <w:bCs/>
          <w:color w:val="000000"/>
          <w:sz w:val="32"/>
          <w:szCs w:val="32"/>
          <w:lang w:val="en-US" w:eastAsia="ru-RU"/>
        </w:rPr>
        <w:t>II</w:t>
      </w:r>
      <w:r w:rsidRPr="00026FA7">
        <w:rPr>
          <w:rFonts w:ascii="Times New Roman" w:eastAsia="+mn-ea" w:hAnsi="Times New Roman" w:cs="+mn-cs"/>
          <w:bCs/>
          <w:color w:val="000000"/>
          <w:sz w:val="32"/>
          <w:szCs w:val="32"/>
          <w:lang w:eastAsia="ru-RU"/>
        </w:rPr>
        <w:t xml:space="preserve">                                                                  </w:t>
      </w:r>
    </w:p>
    <w:p w:rsidR="00026FA7" w:rsidRPr="00026FA7" w:rsidRDefault="00026FA7" w:rsidP="00026FA7">
      <w:pPr>
        <w:spacing w:before="77" w:after="0" w:line="192" w:lineRule="auto"/>
        <w:textAlignment w:val="baseline"/>
        <w:rPr>
          <w:rFonts w:ascii="Times New Roman" w:eastAsia="+mn-ea" w:hAnsi="Times New Roman" w:cs="+mn-cs"/>
          <w:bCs/>
          <w:i/>
          <w:color w:val="000000"/>
          <w:sz w:val="32"/>
          <w:szCs w:val="32"/>
          <w:lang w:eastAsia="ru-RU"/>
        </w:rPr>
      </w:pPr>
      <w:r w:rsidRPr="00026FA7">
        <w:rPr>
          <w:rFonts w:ascii="Times New Roman" w:eastAsia="+mn-ea" w:hAnsi="Times New Roman" w:cs="+mn-cs"/>
          <w:bCs/>
          <w:i/>
          <w:color w:val="000000"/>
          <w:sz w:val="32"/>
          <w:szCs w:val="32"/>
          <w:lang w:eastAsia="ru-RU"/>
        </w:rPr>
        <w:t xml:space="preserve">«Храни порядок, и порядок сохранит тебя»                                                                          </w:t>
      </w:r>
    </w:p>
    <w:p w:rsidR="00026FA7" w:rsidRPr="00026FA7" w:rsidRDefault="00026FA7" w:rsidP="00026FA7">
      <w:pPr>
        <w:spacing w:before="77" w:after="0" w:line="192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FA7">
        <w:rPr>
          <w:rFonts w:ascii="Times New Roman" w:eastAsia="+mn-ea" w:hAnsi="Times New Roman" w:cs="+mn-cs"/>
          <w:bCs/>
          <w:color w:val="000000"/>
          <w:sz w:val="32"/>
          <w:szCs w:val="32"/>
          <w:lang w:eastAsia="ru-RU"/>
        </w:rPr>
        <w:t>Латинское изречение.</w:t>
      </w:r>
    </w:p>
    <w:p w:rsidR="00026FA7" w:rsidRDefault="00026FA7" w:rsidP="00026FA7">
      <w:pPr>
        <w:spacing w:before="77" w:after="0" w:line="192" w:lineRule="auto"/>
        <w:textAlignment w:val="baseline"/>
        <w:rPr>
          <w:rFonts w:ascii="Times New Roman" w:eastAsia="+mn-ea" w:hAnsi="Times New Roman" w:cs="+mn-cs"/>
          <w:bCs/>
          <w:color w:val="000000"/>
          <w:sz w:val="32"/>
          <w:szCs w:val="32"/>
          <w:lang w:eastAsia="ru-RU"/>
        </w:rPr>
      </w:pPr>
      <w:r>
        <w:rPr>
          <w:rFonts w:ascii="Times New Roman" w:eastAsia="+mn-ea" w:hAnsi="Times New Roman" w:cs="+mn-cs"/>
          <w:bCs/>
          <w:i/>
          <w:color w:val="000000"/>
          <w:sz w:val="32"/>
          <w:szCs w:val="32"/>
          <w:lang w:eastAsia="ru-RU"/>
        </w:rPr>
        <w:t>«</w:t>
      </w:r>
      <w:r w:rsidRPr="00026FA7">
        <w:rPr>
          <w:rFonts w:ascii="Times New Roman" w:eastAsia="+mn-ea" w:hAnsi="Times New Roman" w:cs="+mn-cs"/>
          <w:bCs/>
          <w:i/>
          <w:color w:val="000000"/>
          <w:sz w:val="32"/>
          <w:szCs w:val="32"/>
          <w:lang w:eastAsia="ru-RU"/>
        </w:rPr>
        <w:t>Истинное равенство граждан состоит в том, чтобы все они о</w:t>
      </w:r>
      <w:r>
        <w:rPr>
          <w:rFonts w:ascii="Times New Roman" w:eastAsia="+mn-ea" w:hAnsi="Times New Roman" w:cs="+mn-cs"/>
          <w:bCs/>
          <w:i/>
          <w:color w:val="000000"/>
          <w:sz w:val="32"/>
          <w:szCs w:val="32"/>
          <w:lang w:eastAsia="ru-RU"/>
        </w:rPr>
        <w:t>динаково были подчинены законам»</w:t>
      </w:r>
    </w:p>
    <w:p w:rsidR="00026FA7" w:rsidRDefault="00026FA7" w:rsidP="00026FA7">
      <w:pPr>
        <w:spacing w:before="77" w:after="0" w:line="192" w:lineRule="auto"/>
        <w:jc w:val="right"/>
        <w:textAlignment w:val="baseline"/>
        <w:rPr>
          <w:rFonts w:ascii="Times New Roman" w:eastAsia="+mn-ea" w:hAnsi="Times New Roman" w:cs="+mn-cs"/>
          <w:bCs/>
          <w:color w:val="000000"/>
          <w:sz w:val="32"/>
          <w:szCs w:val="32"/>
          <w:lang w:eastAsia="ru-RU"/>
        </w:rPr>
      </w:pPr>
      <w:r w:rsidRPr="00026FA7">
        <w:rPr>
          <w:rFonts w:ascii="Times New Roman" w:eastAsia="+mn-ea" w:hAnsi="Times New Roman" w:cs="+mn-cs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         </w:t>
      </w:r>
      <w:r>
        <w:rPr>
          <w:rFonts w:ascii="Times New Roman" w:eastAsia="+mn-ea" w:hAnsi="Times New Roman" w:cs="+mn-cs"/>
          <w:bCs/>
          <w:color w:val="000000"/>
          <w:sz w:val="32"/>
          <w:szCs w:val="32"/>
          <w:lang w:eastAsia="ru-RU"/>
        </w:rPr>
        <w:t>Ж.Д. Аламбер</w:t>
      </w:r>
    </w:p>
    <w:p w:rsidR="00026FA7" w:rsidRPr="00026FA7" w:rsidRDefault="00026FA7" w:rsidP="00026FA7">
      <w:pPr>
        <w:spacing w:before="77" w:after="0" w:line="192" w:lineRule="auto"/>
        <w:jc w:val="both"/>
        <w:textAlignment w:val="baseline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26FA7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«Если хочешь крепко спать, возьми с собой в постель чистую совесть»</w:t>
      </w:r>
    </w:p>
    <w:p w:rsidR="00026FA7" w:rsidRDefault="00026FA7" w:rsidP="00026FA7">
      <w:pPr>
        <w:spacing w:before="77" w:after="0" w:line="192" w:lineRule="auto"/>
        <w:jc w:val="right"/>
        <w:textAlignment w:val="baseline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26FA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                            Б. Франклин.</w:t>
      </w:r>
    </w:p>
    <w:p w:rsidR="00AA5B41" w:rsidRPr="00026FA7" w:rsidRDefault="00AA5B41" w:rsidP="00026FA7">
      <w:pPr>
        <w:spacing w:before="77" w:after="0" w:line="192" w:lineRule="auto"/>
        <w:jc w:val="righ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26FA7" w:rsidRPr="00026FA7" w:rsidRDefault="00026FA7" w:rsidP="00026FA7">
      <w:pPr>
        <w:spacing w:before="77" w:after="0" w:line="192" w:lineRule="auto"/>
        <w:jc w:val="both"/>
        <w:textAlignment w:val="baseline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26FA7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«Не берись судить других, прежде чем не сочтёшь себя в душе достойным занять судейское место»</w:t>
      </w:r>
    </w:p>
    <w:p w:rsidR="00026FA7" w:rsidRPr="00026FA7" w:rsidRDefault="00026FA7" w:rsidP="00026FA7">
      <w:pPr>
        <w:spacing w:before="77" w:after="0" w:line="192" w:lineRule="auto"/>
        <w:jc w:val="righ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6FA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                             Эпиктет</w:t>
      </w:r>
    </w:p>
    <w:p w:rsidR="00026FA7" w:rsidRPr="00026FA7" w:rsidRDefault="00026FA7" w:rsidP="00026FA7">
      <w:pPr>
        <w:spacing w:before="77" w:after="0" w:line="192" w:lineRule="auto"/>
        <w:jc w:val="both"/>
        <w:textAlignment w:val="baseline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«</w:t>
      </w:r>
      <w:r w:rsidRPr="00026FA7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Для гражданина политическая свобода есть душевное спокойствие, основанное на</w:t>
      </w: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убеждении в своей безопасности»</w:t>
      </w:r>
    </w:p>
    <w:p w:rsidR="00026FA7" w:rsidRDefault="00026FA7" w:rsidP="00026FA7">
      <w:pPr>
        <w:spacing w:before="77" w:after="0" w:line="192" w:lineRule="auto"/>
        <w:jc w:val="right"/>
        <w:textAlignment w:val="baseline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26FA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                    Ш. Монтескье</w:t>
      </w:r>
    </w:p>
    <w:p w:rsidR="00AA5B41" w:rsidRPr="00026FA7" w:rsidRDefault="00AA5B41" w:rsidP="00026FA7">
      <w:pPr>
        <w:spacing w:before="77" w:after="0" w:line="192" w:lineRule="auto"/>
        <w:jc w:val="righ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26FA7" w:rsidRPr="00026FA7" w:rsidRDefault="00026FA7" w:rsidP="00026FA7">
      <w:pPr>
        <w:spacing w:before="77" w:after="0" w:line="192" w:lineRule="auto"/>
        <w:jc w:val="both"/>
        <w:textAlignment w:val="baseline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26FA7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«Если хочешь поступать честно, принимай в расчет и верь только общественному интересу. Личный интерес часто вводит в заблуждение»</w:t>
      </w:r>
    </w:p>
    <w:p w:rsidR="00026FA7" w:rsidRDefault="00026FA7" w:rsidP="00026FA7">
      <w:pPr>
        <w:spacing w:before="77" w:after="0" w:line="192" w:lineRule="auto"/>
        <w:jc w:val="right"/>
        <w:textAlignment w:val="baseline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26FA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             К. </w:t>
      </w:r>
      <w:proofErr w:type="spellStart"/>
      <w:r w:rsidRPr="00026FA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Гельвецкий</w:t>
      </w:r>
      <w:proofErr w:type="spellEnd"/>
    </w:p>
    <w:p w:rsidR="00026FA7" w:rsidRPr="00026FA7" w:rsidRDefault="00026FA7" w:rsidP="00026FA7">
      <w:pPr>
        <w:spacing w:before="77" w:after="0" w:line="192" w:lineRule="auto"/>
        <w:jc w:val="righ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26FA7" w:rsidRPr="00026FA7" w:rsidRDefault="00026FA7" w:rsidP="00026FA7">
      <w:pPr>
        <w:spacing w:before="77" w:after="0" w:line="192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 w:rsidRPr="00026FA7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«Если сила соединится со справедливостью, </w:t>
      </w:r>
      <w:proofErr w:type="gramStart"/>
      <w:r w:rsidRPr="00026FA7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то</w:t>
      </w:r>
      <w:proofErr w:type="gramEnd"/>
      <w:r w:rsidRPr="00026FA7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что может быть сильнее этого союза»           </w:t>
      </w:r>
    </w:p>
    <w:p w:rsidR="00026FA7" w:rsidRDefault="00026FA7" w:rsidP="00AA5B41">
      <w:pPr>
        <w:spacing w:before="77" w:after="0" w:line="192" w:lineRule="auto"/>
        <w:jc w:val="right"/>
        <w:textAlignment w:val="baseline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26FA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Эсхил</w:t>
      </w:r>
    </w:p>
    <w:p w:rsidR="00900F68" w:rsidRDefault="00886718" w:rsidP="00900F68">
      <w:pPr>
        <w:pStyle w:val="aa"/>
        <w:rPr>
          <w:rStyle w:val="ac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457200" simplePos="0" relativeHeight="251670528" behindDoc="0" locked="0" layoutInCell="0" allowOverlap="1" wp14:anchorId="003DD3EC" wp14:editId="5EF7C0D3">
                <wp:simplePos x="0" y="0"/>
                <wp:positionH relativeFrom="margin">
                  <wp:posOffset>3171825</wp:posOffset>
                </wp:positionH>
                <wp:positionV relativeFrom="margin">
                  <wp:posOffset>3571240</wp:posOffset>
                </wp:positionV>
                <wp:extent cx="2766060" cy="4706620"/>
                <wp:effectExtent l="1270" t="74930" r="92710" b="16510"/>
                <wp:wrapSquare wrapText="bothSides"/>
                <wp:docPr id="2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766060" cy="470662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C47F0" w:rsidRDefault="00CC47F0" w:rsidP="0088671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iCs/>
                                <w:color w:val="1F497D" w:themeColor="text2"/>
                                <w:sz w:val="32"/>
                              </w:rPr>
                            </w:pPr>
                            <w:r w:rsidRPr="00CC47F0">
                              <w:rPr>
                                <w:b/>
                                <w:i/>
                                <w:iCs/>
                                <w:color w:val="1F497D" w:themeColor="text2"/>
                                <w:sz w:val="32"/>
                              </w:rPr>
                              <w:t>Какие права ребенок имеет в семье?</w:t>
                            </w:r>
                          </w:p>
                          <w:p w:rsidR="00CC47F0" w:rsidRDefault="00886718" w:rsidP="00886718">
                            <w:pPr>
                              <w:spacing w:after="0"/>
                              <w:jc w:val="both"/>
                              <w:rPr>
                                <w:b/>
                                <w:iCs/>
                                <w:sz w:val="28"/>
                              </w:rPr>
                            </w:pPr>
                            <w:r>
                              <w:rPr>
                                <w:b/>
                                <w:iCs/>
                                <w:sz w:val="28"/>
                              </w:rPr>
                              <w:t>Каждый ребенок имеет право:</w:t>
                            </w:r>
                          </w:p>
                          <w:p w:rsidR="00886718" w:rsidRDefault="00886718" w:rsidP="00886718">
                            <w:pPr>
                              <w:spacing w:after="0"/>
                              <w:jc w:val="both"/>
                              <w:rPr>
                                <w:b/>
                                <w:iCs/>
                                <w:sz w:val="28"/>
                              </w:rPr>
                            </w:pPr>
                            <w:r w:rsidRPr="00886718">
                              <w:rPr>
                                <w:b/>
                                <w:iCs/>
                                <w:sz w:val="28"/>
                              </w:rPr>
                              <w:t>*</w:t>
                            </w:r>
                            <w:r>
                              <w:rPr>
                                <w:b/>
                                <w:iCs/>
                                <w:sz w:val="28"/>
                              </w:rPr>
                              <w:t xml:space="preserve"> жить и воспитываться в семье, знать своих родителей;</w:t>
                            </w:r>
                          </w:p>
                          <w:p w:rsidR="00886718" w:rsidRDefault="00886718" w:rsidP="00886718">
                            <w:pPr>
                              <w:spacing w:after="0"/>
                              <w:jc w:val="both"/>
                              <w:rPr>
                                <w:b/>
                                <w:iCs/>
                                <w:sz w:val="28"/>
                              </w:rPr>
                            </w:pPr>
                            <w:r>
                              <w:rPr>
                                <w:b/>
                                <w:iCs/>
                                <w:sz w:val="28"/>
                              </w:rPr>
                              <w:t>* на получение содержания от своих родителей и других членов семьи;</w:t>
                            </w:r>
                          </w:p>
                          <w:p w:rsidR="00886718" w:rsidRDefault="00886718" w:rsidP="00886718">
                            <w:pPr>
                              <w:spacing w:after="0"/>
                              <w:jc w:val="both"/>
                              <w:rPr>
                                <w:b/>
                                <w:iCs/>
                                <w:sz w:val="28"/>
                              </w:rPr>
                            </w:pPr>
                            <w:r>
                              <w:rPr>
                                <w:b/>
                                <w:iCs/>
                                <w:sz w:val="28"/>
                              </w:rPr>
                              <w:t>* на заботу, воспитание со стороны родителей и лиц, их замещающих;</w:t>
                            </w:r>
                          </w:p>
                          <w:p w:rsidR="00886718" w:rsidRPr="00886718" w:rsidRDefault="00886718" w:rsidP="00886718">
                            <w:pPr>
                              <w:spacing w:after="0"/>
                              <w:jc w:val="both"/>
                              <w:rPr>
                                <w:b/>
                                <w:iCs/>
                                <w:sz w:val="28"/>
                              </w:rPr>
                            </w:pPr>
                            <w:r>
                              <w:rPr>
                                <w:b/>
                                <w:iCs/>
                                <w:sz w:val="28"/>
                              </w:rPr>
                              <w:t xml:space="preserve">* </w:t>
                            </w:r>
                            <w:r w:rsidR="00A32D2B">
                              <w:rPr>
                                <w:b/>
                                <w:iCs/>
                                <w:sz w:val="28"/>
                              </w:rPr>
                              <w:t>на выражение собственного мнения.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Автофигура 2" o:spid="_x0000_s1028" type="#_x0000_t185" style="position:absolute;margin-left:249.75pt;margin-top:281.2pt;width:217.8pt;height:370.6pt;rotation:90;z-index:251670528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CC47F0" w:rsidRDefault="00CC47F0" w:rsidP="00886718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iCs/>
                          <w:color w:val="1F497D" w:themeColor="text2"/>
                          <w:sz w:val="32"/>
                        </w:rPr>
                      </w:pPr>
                      <w:r w:rsidRPr="00CC47F0">
                        <w:rPr>
                          <w:b/>
                          <w:i/>
                          <w:iCs/>
                          <w:color w:val="1F497D" w:themeColor="text2"/>
                          <w:sz w:val="32"/>
                        </w:rPr>
                        <w:t>Какие права ребенок имеет в семье?</w:t>
                      </w:r>
                    </w:p>
                    <w:p w:rsidR="00CC47F0" w:rsidRDefault="00886718" w:rsidP="00886718">
                      <w:pPr>
                        <w:spacing w:after="0"/>
                        <w:jc w:val="both"/>
                        <w:rPr>
                          <w:b/>
                          <w:iCs/>
                          <w:sz w:val="28"/>
                        </w:rPr>
                      </w:pPr>
                      <w:r>
                        <w:rPr>
                          <w:b/>
                          <w:iCs/>
                          <w:sz w:val="28"/>
                        </w:rPr>
                        <w:t>Каждый ребенок имеет право:</w:t>
                      </w:r>
                    </w:p>
                    <w:p w:rsidR="00886718" w:rsidRDefault="00886718" w:rsidP="00886718">
                      <w:pPr>
                        <w:spacing w:after="0"/>
                        <w:jc w:val="both"/>
                        <w:rPr>
                          <w:b/>
                          <w:iCs/>
                          <w:sz w:val="28"/>
                        </w:rPr>
                      </w:pPr>
                      <w:r w:rsidRPr="00886718">
                        <w:rPr>
                          <w:b/>
                          <w:iCs/>
                          <w:sz w:val="28"/>
                        </w:rPr>
                        <w:t>*</w:t>
                      </w:r>
                      <w:r>
                        <w:rPr>
                          <w:b/>
                          <w:iCs/>
                          <w:sz w:val="28"/>
                        </w:rPr>
                        <w:t xml:space="preserve"> жить и воспитываться в семье, знать своих родителей;</w:t>
                      </w:r>
                    </w:p>
                    <w:p w:rsidR="00886718" w:rsidRDefault="00886718" w:rsidP="00886718">
                      <w:pPr>
                        <w:spacing w:after="0"/>
                        <w:jc w:val="both"/>
                        <w:rPr>
                          <w:b/>
                          <w:iCs/>
                          <w:sz w:val="28"/>
                        </w:rPr>
                      </w:pPr>
                      <w:r>
                        <w:rPr>
                          <w:b/>
                          <w:iCs/>
                          <w:sz w:val="28"/>
                        </w:rPr>
                        <w:t>* на получение содержания от своих родителей и других членов семьи;</w:t>
                      </w:r>
                    </w:p>
                    <w:p w:rsidR="00886718" w:rsidRDefault="00886718" w:rsidP="00886718">
                      <w:pPr>
                        <w:spacing w:after="0"/>
                        <w:jc w:val="both"/>
                        <w:rPr>
                          <w:b/>
                          <w:iCs/>
                          <w:sz w:val="28"/>
                        </w:rPr>
                      </w:pPr>
                      <w:r>
                        <w:rPr>
                          <w:b/>
                          <w:iCs/>
                          <w:sz w:val="28"/>
                        </w:rPr>
                        <w:t>* на заботу, воспитание со стороны родителей и лиц, их замещающих;</w:t>
                      </w:r>
                    </w:p>
                    <w:p w:rsidR="00886718" w:rsidRPr="00886718" w:rsidRDefault="00886718" w:rsidP="00886718">
                      <w:pPr>
                        <w:spacing w:after="0"/>
                        <w:jc w:val="both"/>
                        <w:rPr>
                          <w:b/>
                          <w:iCs/>
                          <w:sz w:val="28"/>
                        </w:rPr>
                      </w:pPr>
                      <w:r>
                        <w:rPr>
                          <w:b/>
                          <w:iCs/>
                          <w:sz w:val="28"/>
                        </w:rPr>
                        <w:t xml:space="preserve">* </w:t>
                      </w:r>
                      <w:r w:rsidR="00A32D2B">
                        <w:rPr>
                          <w:b/>
                          <w:iCs/>
                          <w:sz w:val="28"/>
                        </w:rPr>
                        <w:t>на выражение собственного мнения.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D074E">
        <w:rPr>
          <w:noProof/>
          <w:lang w:eastAsia="ru-RU"/>
        </w:rPr>
        <mc:AlternateContent>
          <mc:Choice Requires="wps">
            <w:drawing>
              <wp:anchor distT="0" distB="0" distL="114300" distR="457200" simplePos="0" relativeHeight="251666432" behindDoc="0" locked="0" layoutInCell="0" allowOverlap="1" wp14:anchorId="61AD526B" wp14:editId="513FAD16">
                <wp:simplePos x="0" y="0"/>
                <wp:positionH relativeFrom="margin">
                  <wp:posOffset>3067050</wp:posOffset>
                </wp:positionH>
                <wp:positionV relativeFrom="margin">
                  <wp:posOffset>704850</wp:posOffset>
                </wp:positionV>
                <wp:extent cx="2973070" cy="4716780"/>
                <wp:effectExtent l="4445" t="71755" r="98425" b="22225"/>
                <wp:wrapSquare wrapText="bothSides"/>
                <wp:docPr id="295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73070" cy="471678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074E" w:rsidRPr="002D074E" w:rsidRDefault="002D074E" w:rsidP="002D07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olor w:val="1F497D" w:themeColor="text2"/>
                                <w:sz w:val="32"/>
                              </w:rPr>
                            </w:pPr>
                            <w:r w:rsidRPr="002D074E">
                              <w:rPr>
                                <w:b/>
                                <w:iCs/>
                                <w:color w:val="1F497D" w:themeColor="text2"/>
                                <w:sz w:val="32"/>
                              </w:rPr>
                              <w:t>Кто защищает права ребенка?</w:t>
                            </w:r>
                          </w:p>
                          <w:p w:rsidR="002D074E" w:rsidRDefault="002D074E" w:rsidP="002D074E">
                            <w:pPr>
                              <w:spacing w:after="0"/>
                              <w:ind w:left="-142"/>
                              <w:jc w:val="both"/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</w:rPr>
                            </w:pPr>
                            <w:r w:rsidRPr="002D074E"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</w:rPr>
                              <w:t xml:space="preserve">* </w:t>
                            </w: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</w:rPr>
                              <w:t>Органы государственной власти РФ</w:t>
                            </w:r>
                          </w:p>
                          <w:p w:rsidR="002D074E" w:rsidRDefault="002D074E" w:rsidP="002D074E">
                            <w:pPr>
                              <w:spacing w:after="0"/>
                              <w:ind w:left="-142"/>
                              <w:jc w:val="both"/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</w:rPr>
                              <w:t>* Органы местного самоуправления</w:t>
                            </w:r>
                          </w:p>
                          <w:p w:rsidR="002D074E" w:rsidRDefault="002D074E" w:rsidP="002D074E">
                            <w:pPr>
                              <w:spacing w:after="0"/>
                              <w:ind w:left="-142"/>
                              <w:jc w:val="both"/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</w:rPr>
                              <w:t>* Родители ребенка, лица их заменяющие</w:t>
                            </w:r>
                          </w:p>
                          <w:p w:rsidR="002D074E" w:rsidRDefault="002D074E" w:rsidP="002D074E">
                            <w:pPr>
                              <w:spacing w:after="0"/>
                              <w:ind w:left="-142"/>
                              <w:jc w:val="both"/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</w:rPr>
                              <w:t>* Педагогические, медицинские, социальные работники, психологи и другие специалисты, которые несут ответственность за воспитание, образование, охрану здоровья, социальную защиту и социальное обеспечение</w:t>
                            </w:r>
                          </w:p>
                          <w:p w:rsidR="002D074E" w:rsidRDefault="002D074E" w:rsidP="002D074E">
                            <w:pPr>
                              <w:spacing w:after="0"/>
                              <w:ind w:left="-142"/>
                              <w:jc w:val="both"/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</w:rPr>
                              <w:t>* Общественные организации</w:t>
                            </w:r>
                          </w:p>
                          <w:p w:rsidR="002D074E" w:rsidRPr="002D074E" w:rsidRDefault="002D074E" w:rsidP="002D074E">
                            <w:pPr>
                              <w:spacing w:after="0"/>
                              <w:ind w:left="-142"/>
                              <w:jc w:val="both"/>
                              <w:rPr>
                                <w:b/>
                                <w:iCs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85" style="position:absolute;margin-left:241.5pt;margin-top:55.5pt;width:234.1pt;height:371.4pt;rotation:90;z-index:25166643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2D074E" w:rsidRPr="002D074E" w:rsidRDefault="002D074E" w:rsidP="002D074E">
                      <w:pPr>
                        <w:spacing w:after="0" w:line="240" w:lineRule="auto"/>
                        <w:jc w:val="center"/>
                        <w:rPr>
                          <w:b/>
                          <w:iCs/>
                          <w:color w:val="1F497D" w:themeColor="text2"/>
                          <w:sz w:val="32"/>
                        </w:rPr>
                      </w:pPr>
                      <w:r w:rsidRPr="002D074E">
                        <w:rPr>
                          <w:b/>
                          <w:iCs/>
                          <w:color w:val="1F497D" w:themeColor="text2"/>
                          <w:sz w:val="32"/>
                        </w:rPr>
                        <w:t>Кто защищает права ребенка?</w:t>
                      </w:r>
                    </w:p>
                    <w:p w:rsidR="002D074E" w:rsidRDefault="002D074E" w:rsidP="002D074E">
                      <w:pPr>
                        <w:spacing w:after="0"/>
                        <w:ind w:left="-142"/>
                        <w:jc w:val="both"/>
                        <w:rPr>
                          <w:b/>
                          <w:iCs/>
                          <w:color w:val="000000" w:themeColor="text1"/>
                          <w:sz w:val="28"/>
                        </w:rPr>
                      </w:pPr>
                      <w:r w:rsidRPr="002D074E">
                        <w:rPr>
                          <w:b/>
                          <w:iCs/>
                          <w:color w:val="000000" w:themeColor="text1"/>
                          <w:sz w:val="28"/>
                        </w:rPr>
                        <w:t xml:space="preserve">* </w:t>
                      </w:r>
                      <w:r>
                        <w:rPr>
                          <w:b/>
                          <w:iCs/>
                          <w:color w:val="000000" w:themeColor="text1"/>
                          <w:sz w:val="28"/>
                        </w:rPr>
                        <w:t>Органы государственной власти РФ</w:t>
                      </w:r>
                    </w:p>
                    <w:p w:rsidR="002D074E" w:rsidRDefault="002D074E" w:rsidP="002D074E">
                      <w:pPr>
                        <w:spacing w:after="0"/>
                        <w:ind w:left="-142"/>
                        <w:jc w:val="both"/>
                        <w:rPr>
                          <w:b/>
                          <w:iCs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iCs/>
                          <w:color w:val="000000" w:themeColor="text1"/>
                          <w:sz w:val="28"/>
                        </w:rPr>
                        <w:t>* Органы местного самоуправления</w:t>
                      </w:r>
                    </w:p>
                    <w:p w:rsidR="002D074E" w:rsidRDefault="002D074E" w:rsidP="002D074E">
                      <w:pPr>
                        <w:spacing w:after="0"/>
                        <w:ind w:left="-142"/>
                        <w:jc w:val="both"/>
                        <w:rPr>
                          <w:b/>
                          <w:iCs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iCs/>
                          <w:color w:val="000000" w:themeColor="text1"/>
                          <w:sz w:val="28"/>
                        </w:rPr>
                        <w:t>* Родители ребенка, лица их заменяющие</w:t>
                      </w:r>
                    </w:p>
                    <w:p w:rsidR="002D074E" w:rsidRDefault="002D074E" w:rsidP="002D074E">
                      <w:pPr>
                        <w:spacing w:after="0"/>
                        <w:ind w:left="-142"/>
                        <w:jc w:val="both"/>
                        <w:rPr>
                          <w:b/>
                          <w:iCs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iCs/>
                          <w:color w:val="000000" w:themeColor="text1"/>
                          <w:sz w:val="28"/>
                        </w:rPr>
                        <w:t>* Педагогические, медицинские, социальные работники, психологи и другие специалисты, которые несут ответственность за воспитание, образование, охрану здоровья, социальную защиту и социальное обеспечение</w:t>
                      </w:r>
                    </w:p>
                    <w:p w:rsidR="002D074E" w:rsidRDefault="002D074E" w:rsidP="002D074E">
                      <w:pPr>
                        <w:spacing w:after="0"/>
                        <w:ind w:left="-142"/>
                        <w:jc w:val="both"/>
                        <w:rPr>
                          <w:b/>
                          <w:iCs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iCs/>
                          <w:color w:val="000000" w:themeColor="text1"/>
                          <w:sz w:val="28"/>
                        </w:rPr>
                        <w:t>* Общественные организации</w:t>
                      </w:r>
                    </w:p>
                    <w:p w:rsidR="002D074E" w:rsidRPr="002D074E" w:rsidRDefault="002D074E" w:rsidP="002D074E">
                      <w:pPr>
                        <w:spacing w:after="0"/>
                        <w:ind w:left="-142"/>
                        <w:jc w:val="both"/>
                        <w:rPr>
                          <w:b/>
                          <w:iCs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D07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2DFF325" wp14:editId="347F973A">
                <wp:simplePos x="0" y="0"/>
                <wp:positionH relativeFrom="margin">
                  <wp:posOffset>-24765</wp:posOffset>
                </wp:positionH>
                <wp:positionV relativeFrom="page">
                  <wp:posOffset>2016760</wp:posOffset>
                </wp:positionV>
                <wp:extent cx="1958975" cy="2900680"/>
                <wp:effectExtent l="0" t="0" r="0" b="0"/>
                <wp:wrapSquare wrapText="bothSides"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2900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F68" w:rsidRDefault="00900F68">
                            <w:pPr>
                              <w:jc w:val="center"/>
                              <w:rPr>
                                <w:color w:val="C0504D" w:themeColor="accen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z w:val="48"/>
                                <w:szCs w:val="48"/>
                              </w:rPr>
                              <w:t></w:t>
                            </w: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z w:val="48"/>
                                <w:szCs w:val="48"/>
                              </w:rPr>
                              <w:t></w:t>
                            </w:r>
                          </w:p>
                          <w:p w:rsidR="00900F68" w:rsidRPr="002D074E" w:rsidRDefault="00900F68" w:rsidP="002D074E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C00000"/>
                                <w:sz w:val="32"/>
                                <w:szCs w:val="28"/>
                              </w:rPr>
                            </w:pPr>
                            <w:r w:rsidRPr="002D074E">
                              <w:rPr>
                                <w:rFonts w:asciiTheme="majorHAnsi" w:eastAsiaTheme="majorEastAsia" w:hAnsiTheme="majorHAnsi" w:cstheme="majorBidi"/>
                                <w:b/>
                                <w:color w:val="C00000"/>
                                <w:sz w:val="32"/>
                                <w:szCs w:val="28"/>
                              </w:rPr>
                              <w:t>Кто такой ребенок?</w:t>
                            </w:r>
                          </w:p>
                          <w:p w:rsidR="00900F68" w:rsidRPr="002D074E" w:rsidRDefault="00900F68" w:rsidP="002D074E">
                            <w:pPr>
                              <w:spacing w:after="0"/>
                              <w:jc w:val="both"/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2D074E"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Ребенком признается </w:t>
                            </w:r>
                            <w:r w:rsidR="00276A45"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28"/>
                                <w:szCs w:val="28"/>
                              </w:rPr>
                              <w:t>лицо</w:t>
                            </w:r>
                            <w:r w:rsidRPr="002D074E"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28"/>
                                <w:szCs w:val="28"/>
                              </w:rPr>
                              <w:t>, не достигшее 18 летнего возраста (совершеннолетия)</w:t>
                            </w:r>
                          </w:p>
                          <w:p w:rsidR="00900F68" w:rsidRPr="002D074E" w:rsidRDefault="00900F68" w:rsidP="002D074E">
                            <w:pPr>
                              <w:spacing w:after="0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2D074E">
                              <w:rPr>
                                <w:rFonts w:asciiTheme="majorHAnsi" w:eastAsiaTheme="majorEastAsia" w:hAnsiTheme="majorHAnsi" w:cstheme="majorBidi"/>
                                <w:i/>
                                <w:color w:val="262626" w:themeColor="text1" w:themeTint="D9"/>
                                <w:sz w:val="28"/>
                                <w:szCs w:val="28"/>
                              </w:rPr>
                              <w:t>Декларация прав ребенка от 20.11.1959</w:t>
                            </w:r>
                          </w:p>
                          <w:p w:rsidR="00900F68" w:rsidRDefault="00900F68">
                            <w:pPr>
                              <w:jc w:val="center"/>
                              <w:rPr>
                                <w:color w:val="C0504D" w:themeColor="accent2"/>
                                <w:spacing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pacing w:val="24"/>
                                <w:sz w:val="48"/>
                                <w:szCs w:val="48"/>
                              </w:rPr>
                              <w:t></w:t>
                            </w: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pacing w:val="24"/>
                                <w:sz w:val="48"/>
                                <w:szCs w:val="48"/>
                              </w:rPr>
                              <w:t></w:t>
                            </w:r>
                          </w:p>
                          <w:p w:rsidR="00900F68" w:rsidRDefault="00900F68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margin-left:-1.95pt;margin-top:158.8pt;width:154.25pt;height:228.4pt;z-index:251664384;visibility:visible;mso-wrap-style:square;mso-width-percent:33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33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" o:allowincell="f" filled="f" stroked="f">
                <v:textbox>
                  <w:txbxContent>
                    <w:p w:rsidR="00900F68" w:rsidRDefault="00900F68">
                      <w:pPr>
                        <w:jc w:val="center"/>
                        <w:rPr>
                          <w:color w:val="C0504D" w:themeColor="accent2"/>
                          <w:sz w:val="48"/>
                          <w:szCs w:val="48"/>
                        </w:rPr>
                      </w:pPr>
                      <w:r>
                        <w:rPr>
                          <w:rFonts w:ascii="Wingdings 2" w:hAnsi="Wingdings 2" w:cs="Wingdings 2"/>
                          <w:color w:val="C0504D" w:themeColor="accent2"/>
                          <w:sz w:val="48"/>
                          <w:szCs w:val="48"/>
                        </w:rPr>
                        <w:t></w:t>
                      </w:r>
                      <w:r>
                        <w:rPr>
                          <w:rFonts w:ascii="Wingdings 2" w:hAnsi="Wingdings 2" w:cs="Wingdings 2"/>
                          <w:color w:val="C0504D" w:themeColor="accent2"/>
                          <w:sz w:val="48"/>
                          <w:szCs w:val="48"/>
                        </w:rPr>
                        <w:t></w:t>
                      </w:r>
                    </w:p>
                    <w:p w:rsidR="00900F68" w:rsidRPr="002D074E" w:rsidRDefault="00900F68" w:rsidP="002D074E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C00000"/>
                          <w:sz w:val="32"/>
                          <w:szCs w:val="28"/>
                        </w:rPr>
                      </w:pPr>
                      <w:r w:rsidRPr="002D074E">
                        <w:rPr>
                          <w:rFonts w:asciiTheme="majorHAnsi" w:eastAsiaTheme="majorEastAsia" w:hAnsiTheme="majorHAnsi" w:cstheme="majorBidi"/>
                          <w:b/>
                          <w:color w:val="C00000"/>
                          <w:sz w:val="32"/>
                          <w:szCs w:val="28"/>
                        </w:rPr>
                        <w:t>Кто такой ребенок?</w:t>
                      </w:r>
                    </w:p>
                    <w:p w:rsidR="00900F68" w:rsidRPr="002D074E" w:rsidRDefault="00900F68" w:rsidP="002D074E">
                      <w:pPr>
                        <w:spacing w:after="0"/>
                        <w:jc w:val="both"/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2D074E"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28"/>
                          <w:szCs w:val="28"/>
                        </w:rPr>
                        <w:t xml:space="preserve">Ребенком признается </w:t>
                      </w:r>
                      <w:r w:rsidR="00276A45"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28"/>
                          <w:szCs w:val="28"/>
                        </w:rPr>
                        <w:t>лицо</w:t>
                      </w:r>
                      <w:r w:rsidRPr="002D074E"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28"/>
                          <w:szCs w:val="28"/>
                        </w:rPr>
                        <w:t>, не достигшее 18 летнего возраста (совершеннолетия)</w:t>
                      </w:r>
                    </w:p>
                    <w:p w:rsidR="00900F68" w:rsidRPr="002D074E" w:rsidRDefault="00900F68" w:rsidP="002D074E">
                      <w:pPr>
                        <w:spacing w:after="0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2D074E">
                        <w:rPr>
                          <w:rFonts w:asciiTheme="majorHAnsi" w:eastAsiaTheme="majorEastAsia" w:hAnsiTheme="majorHAnsi" w:cstheme="majorBidi"/>
                          <w:i/>
                          <w:color w:val="262626" w:themeColor="text1" w:themeTint="D9"/>
                          <w:sz w:val="28"/>
                          <w:szCs w:val="28"/>
                        </w:rPr>
                        <w:t>Декларация прав ребенка от 20.11.1959</w:t>
                      </w:r>
                    </w:p>
                    <w:p w:rsidR="00900F68" w:rsidRDefault="00900F68">
                      <w:pPr>
                        <w:jc w:val="center"/>
                        <w:rPr>
                          <w:color w:val="C0504D" w:themeColor="accent2"/>
                          <w:spacing w:val="24"/>
                          <w:sz w:val="48"/>
                          <w:szCs w:val="48"/>
                        </w:rPr>
                      </w:pPr>
                      <w:r>
                        <w:rPr>
                          <w:rFonts w:ascii="Wingdings 2" w:hAnsi="Wingdings 2" w:cs="Wingdings 2"/>
                          <w:color w:val="C0504D" w:themeColor="accent2"/>
                          <w:spacing w:val="24"/>
                          <w:sz w:val="48"/>
                          <w:szCs w:val="48"/>
                        </w:rPr>
                        <w:t></w:t>
                      </w:r>
                      <w:r>
                        <w:rPr>
                          <w:rFonts w:ascii="Wingdings 2" w:hAnsi="Wingdings 2" w:cs="Wingdings 2"/>
                          <w:color w:val="C0504D" w:themeColor="accent2"/>
                          <w:spacing w:val="24"/>
                          <w:sz w:val="48"/>
                          <w:szCs w:val="48"/>
                        </w:rPr>
                        <w:t></w:t>
                      </w:r>
                    </w:p>
                    <w:p w:rsidR="00900F68" w:rsidRDefault="00900F68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0F68" w:rsidRPr="00900F68">
        <w:rPr>
          <w:rStyle w:val="ac"/>
        </w:rPr>
        <w:t>Человек свободен лишь тогда, когда знает свои права и обязанности, добивается их соблюдения и соблюдает их сам</w:t>
      </w:r>
    </w:p>
    <w:p w:rsidR="00900F68" w:rsidRDefault="00A32D2B" w:rsidP="00900F68">
      <w:pPr>
        <w:tabs>
          <w:tab w:val="left" w:pos="799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15D3CC1" wp14:editId="00F09E9F">
                <wp:simplePos x="0" y="0"/>
                <wp:positionH relativeFrom="page">
                  <wp:posOffset>424815</wp:posOffset>
                </wp:positionH>
                <wp:positionV relativeFrom="margin">
                  <wp:posOffset>7444105</wp:posOffset>
                </wp:positionV>
                <wp:extent cx="7027545" cy="2423795"/>
                <wp:effectExtent l="171450" t="171450" r="59055" b="52705"/>
                <wp:wrapSquare wrapText="bothSides"/>
                <wp:docPr id="291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7545" cy="2423795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rgbClr val="FFFFFF"/>
                        </a:solidFill>
                        <a:effectLst>
                          <a:glow rad="50800">
                            <a:schemeClr val="bg1"/>
                          </a:glow>
                          <a:outerShdw blurRad="101600" dist="53882" dir="13500000" sx="90000" sy="90000" algn="tl" rotWithShape="0">
                            <a:srgbClr val="4F81BD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D2B" w:rsidRDefault="00A32D2B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color w:val="1F497D" w:themeColor="text2"/>
                                <w:sz w:val="32"/>
                              </w:rPr>
                            </w:pPr>
                            <w:r w:rsidRPr="00A32D2B">
                              <w:rPr>
                                <w:b/>
                                <w:i/>
                                <w:iCs/>
                                <w:color w:val="1F497D" w:themeColor="text2"/>
                                <w:sz w:val="32"/>
                              </w:rPr>
                              <w:t xml:space="preserve">Какими гражданскими правами обладает ребенок? </w:t>
                            </w:r>
                          </w:p>
                          <w:p w:rsidR="00A32D2B" w:rsidRDefault="00A32D2B" w:rsidP="00A32D2B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b/>
                                <w:iCs/>
                                <w:sz w:val="28"/>
                              </w:rPr>
                              <w:t xml:space="preserve">С момента рождения – </w:t>
                            </w:r>
                            <w:r w:rsidRPr="00A32D2B">
                              <w:rPr>
                                <w:i/>
                                <w:iCs/>
                                <w:sz w:val="28"/>
                              </w:rPr>
                              <w:t>право на имя (фамилию), гражданство, изменение гражданства и имени</w:t>
                            </w:r>
                          </w:p>
                          <w:p w:rsidR="00A32D2B" w:rsidRDefault="00A32D2B" w:rsidP="00A32D2B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 w:rsidRPr="00A32D2B">
                              <w:rPr>
                                <w:i/>
                                <w:iCs/>
                                <w:sz w:val="28"/>
                              </w:rPr>
                              <w:t xml:space="preserve">На </w:t>
                            </w:r>
                            <w:r>
                              <w:rPr>
                                <w:i/>
                                <w:iCs/>
                                <w:sz w:val="28"/>
                              </w:rPr>
                              <w:t>уважение личного достоинства и защиту своих прав</w:t>
                            </w:r>
                          </w:p>
                          <w:p w:rsidR="00A32D2B" w:rsidRDefault="00A32D2B" w:rsidP="00A32D2B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</w:rPr>
                              <w:t>На свободный выезд за пределы РФ и беспрепятственное возвращение</w:t>
                            </w:r>
                          </w:p>
                          <w:p w:rsidR="00A32D2B" w:rsidRDefault="00A32D2B" w:rsidP="00A32D2B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</w:rPr>
                              <w:t xml:space="preserve">На создание общественных молодежных и детских организаций и участие в них </w:t>
                            </w:r>
                          </w:p>
                          <w:p w:rsidR="00A32D2B" w:rsidRDefault="00A32D2B" w:rsidP="00A32D2B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</w:rPr>
                              <w:t>На участие в мирных собраниях, демонстрациях</w:t>
                            </w:r>
                          </w:p>
                          <w:p w:rsidR="00A32D2B" w:rsidRPr="00A32D2B" w:rsidRDefault="00A32D2B" w:rsidP="00A32D2B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</w:rPr>
                              <w:t>На свободу совести и вероисповедания под руководством родителей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33.45pt;margin-top:586.15pt;width:553.35pt;height:190.8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" o:allowincell="f" stroked="f">
                <v:shadow on="t" type="perspective" color="#4f81bd" origin="-.5,-.5" offset="-3pt,-3pt" matrix="58982f,,,58982f"/>
                <v:textbox inset=",,36pt,18pt">
                  <w:txbxContent>
                    <w:p w:rsidR="00A32D2B" w:rsidRDefault="00A32D2B">
                      <w:pPr>
                        <w:spacing w:after="0"/>
                        <w:rPr>
                          <w:b/>
                          <w:i/>
                          <w:iCs/>
                          <w:color w:val="1F497D" w:themeColor="text2"/>
                          <w:sz w:val="32"/>
                        </w:rPr>
                      </w:pPr>
                      <w:r w:rsidRPr="00A32D2B">
                        <w:rPr>
                          <w:b/>
                          <w:i/>
                          <w:iCs/>
                          <w:color w:val="1F497D" w:themeColor="text2"/>
                          <w:sz w:val="32"/>
                        </w:rPr>
                        <w:t xml:space="preserve">Какими гражданскими правами обладает ребенок? </w:t>
                      </w:r>
                    </w:p>
                    <w:p w:rsidR="00A32D2B" w:rsidRDefault="00A32D2B" w:rsidP="00A32D2B">
                      <w:pPr>
                        <w:spacing w:after="0"/>
                        <w:jc w:val="both"/>
                        <w:rPr>
                          <w:i/>
                          <w:iCs/>
                          <w:sz w:val="28"/>
                        </w:rPr>
                      </w:pPr>
                      <w:r>
                        <w:rPr>
                          <w:b/>
                          <w:iCs/>
                          <w:sz w:val="28"/>
                        </w:rPr>
                        <w:t xml:space="preserve">С момента рождения – </w:t>
                      </w:r>
                      <w:r w:rsidRPr="00A32D2B">
                        <w:rPr>
                          <w:i/>
                          <w:iCs/>
                          <w:sz w:val="28"/>
                        </w:rPr>
                        <w:t>право на имя (фамилию), гражданство, изменение гражданства и имени</w:t>
                      </w:r>
                    </w:p>
                    <w:p w:rsidR="00A32D2B" w:rsidRDefault="00A32D2B" w:rsidP="00A32D2B">
                      <w:pPr>
                        <w:spacing w:after="0"/>
                        <w:jc w:val="both"/>
                        <w:rPr>
                          <w:i/>
                          <w:iCs/>
                          <w:sz w:val="28"/>
                        </w:rPr>
                      </w:pPr>
                      <w:r w:rsidRPr="00A32D2B">
                        <w:rPr>
                          <w:i/>
                          <w:iCs/>
                          <w:sz w:val="28"/>
                        </w:rPr>
                        <w:t xml:space="preserve">На </w:t>
                      </w:r>
                      <w:r>
                        <w:rPr>
                          <w:i/>
                          <w:iCs/>
                          <w:sz w:val="28"/>
                        </w:rPr>
                        <w:t>уважение личного достоинства и защиту своих прав</w:t>
                      </w:r>
                    </w:p>
                    <w:p w:rsidR="00A32D2B" w:rsidRDefault="00A32D2B" w:rsidP="00A32D2B">
                      <w:pPr>
                        <w:spacing w:after="0"/>
                        <w:jc w:val="both"/>
                        <w:rPr>
                          <w:i/>
                          <w:iCs/>
                          <w:sz w:val="28"/>
                        </w:rPr>
                      </w:pPr>
                      <w:r>
                        <w:rPr>
                          <w:i/>
                          <w:iCs/>
                          <w:sz w:val="28"/>
                        </w:rPr>
                        <w:t>На свободный выезд за пределы РФ и беспрепятственное возвращение</w:t>
                      </w:r>
                    </w:p>
                    <w:p w:rsidR="00A32D2B" w:rsidRDefault="00A32D2B" w:rsidP="00A32D2B">
                      <w:pPr>
                        <w:spacing w:after="0"/>
                        <w:jc w:val="both"/>
                        <w:rPr>
                          <w:i/>
                          <w:iCs/>
                          <w:sz w:val="28"/>
                        </w:rPr>
                      </w:pPr>
                      <w:r>
                        <w:rPr>
                          <w:i/>
                          <w:iCs/>
                          <w:sz w:val="28"/>
                        </w:rPr>
                        <w:t xml:space="preserve">На создание общественных молодежных и детских организаций и участие в них </w:t>
                      </w:r>
                    </w:p>
                    <w:p w:rsidR="00A32D2B" w:rsidRDefault="00A32D2B" w:rsidP="00A32D2B">
                      <w:pPr>
                        <w:spacing w:after="0"/>
                        <w:jc w:val="both"/>
                        <w:rPr>
                          <w:i/>
                          <w:iCs/>
                          <w:sz w:val="28"/>
                        </w:rPr>
                      </w:pPr>
                      <w:r>
                        <w:rPr>
                          <w:i/>
                          <w:iCs/>
                          <w:sz w:val="28"/>
                        </w:rPr>
                        <w:t>На участие в мирных собраниях, демонстрациях</w:t>
                      </w:r>
                    </w:p>
                    <w:p w:rsidR="00A32D2B" w:rsidRPr="00A32D2B" w:rsidRDefault="00A32D2B" w:rsidP="00A32D2B">
                      <w:pPr>
                        <w:spacing w:after="0"/>
                        <w:jc w:val="both"/>
                        <w:rPr>
                          <w:i/>
                          <w:iCs/>
                          <w:sz w:val="28"/>
                        </w:rPr>
                      </w:pPr>
                      <w:r>
                        <w:rPr>
                          <w:i/>
                          <w:iCs/>
                          <w:sz w:val="28"/>
                        </w:rPr>
                        <w:t>На свободу совести и вероисповедания под руководством родителей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CC47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95F47F6" wp14:editId="57588F78">
                <wp:simplePos x="0" y="0"/>
                <wp:positionH relativeFrom="margin">
                  <wp:posOffset>-24765</wp:posOffset>
                </wp:positionH>
                <wp:positionV relativeFrom="page">
                  <wp:posOffset>4587240</wp:posOffset>
                </wp:positionV>
                <wp:extent cx="1958975" cy="282194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28219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47F0" w:rsidRDefault="00CC47F0">
                            <w:pPr>
                              <w:jc w:val="center"/>
                              <w:rPr>
                                <w:color w:val="C0504D" w:themeColor="accen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z w:val="48"/>
                                <w:szCs w:val="48"/>
                              </w:rPr>
                              <w:t></w:t>
                            </w: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z w:val="48"/>
                                <w:szCs w:val="48"/>
                              </w:rPr>
                              <w:t></w:t>
                            </w:r>
                          </w:p>
                          <w:p w:rsidR="00CC47F0" w:rsidRDefault="00CC47F0" w:rsidP="00CC47F0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C00000"/>
                                <w:sz w:val="32"/>
                                <w:szCs w:val="28"/>
                              </w:rPr>
                            </w:pPr>
                            <w:r w:rsidRPr="00CC47F0">
                              <w:rPr>
                                <w:rFonts w:asciiTheme="majorHAnsi" w:eastAsiaTheme="majorEastAsia" w:hAnsiTheme="majorHAnsi" w:cstheme="majorBidi"/>
                                <w:b/>
                                <w:color w:val="C00000"/>
                                <w:sz w:val="32"/>
                                <w:szCs w:val="28"/>
                              </w:rPr>
                              <w:t xml:space="preserve">Когда у ребенка появляются права? </w:t>
                            </w:r>
                          </w:p>
                          <w:p w:rsidR="00CC47F0" w:rsidRPr="00CC47F0" w:rsidRDefault="00CC47F0" w:rsidP="00CC47F0">
                            <w:p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28"/>
                                <w:szCs w:val="28"/>
                              </w:rPr>
                              <w:t>Способность иметь права (правоспособность) появляется с момента рождения человека</w:t>
                            </w:r>
                          </w:p>
                          <w:p w:rsidR="00CC47F0" w:rsidRDefault="00CC47F0">
                            <w:pPr>
                              <w:jc w:val="center"/>
                              <w:rPr>
                                <w:color w:val="C0504D" w:themeColor="accent2"/>
                                <w:spacing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pacing w:val="24"/>
                                <w:sz w:val="48"/>
                                <w:szCs w:val="48"/>
                              </w:rPr>
                              <w:t></w:t>
                            </w: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pacing w:val="24"/>
                                <w:sz w:val="48"/>
                                <w:szCs w:val="48"/>
                              </w:rPr>
                              <w:t></w:t>
                            </w:r>
                          </w:p>
                          <w:p w:rsidR="00CC47F0" w:rsidRDefault="00CC47F0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.95pt;margin-top:361.2pt;width:154.25pt;height:222.2pt;z-index:251668480;visibility:visible;mso-wrap-style:square;mso-width-percent:33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33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" o:allowincell="f" filled="f" stroked="f">
                <v:textbox>
                  <w:txbxContent>
                    <w:p w:rsidR="00CC47F0" w:rsidRDefault="00CC47F0">
                      <w:pPr>
                        <w:jc w:val="center"/>
                        <w:rPr>
                          <w:color w:val="C0504D" w:themeColor="accent2"/>
                          <w:sz w:val="48"/>
                          <w:szCs w:val="48"/>
                        </w:rPr>
                      </w:pPr>
                      <w:r>
                        <w:rPr>
                          <w:rFonts w:ascii="Wingdings 2" w:hAnsi="Wingdings 2" w:cs="Wingdings 2"/>
                          <w:color w:val="C0504D" w:themeColor="accent2"/>
                          <w:sz w:val="48"/>
                          <w:szCs w:val="48"/>
                        </w:rPr>
                        <w:t></w:t>
                      </w:r>
                      <w:r>
                        <w:rPr>
                          <w:rFonts w:ascii="Wingdings 2" w:hAnsi="Wingdings 2" w:cs="Wingdings 2"/>
                          <w:color w:val="C0504D" w:themeColor="accent2"/>
                          <w:sz w:val="48"/>
                          <w:szCs w:val="48"/>
                        </w:rPr>
                        <w:t></w:t>
                      </w:r>
                    </w:p>
                    <w:p w:rsidR="00CC47F0" w:rsidRDefault="00CC47F0" w:rsidP="00CC47F0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C00000"/>
                          <w:sz w:val="32"/>
                          <w:szCs w:val="28"/>
                        </w:rPr>
                      </w:pPr>
                      <w:r w:rsidRPr="00CC47F0">
                        <w:rPr>
                          <w:rFonts w:asciiTheme="majorHAnsi" w:eastAsiaTheme="majorEastAsia" w:hAnsiTheme="majorHAnsi" w:cstheme="majorBidi"/>
                          <w:b/>
                          <w:color w:val="C00000"/>
                          <w:sz w:val="32"/>
                          <w:szCs w:val="28"/>
                        </w:rPr>
                        <w:t xml:space="preserve">Когда у ребенка появляются права? </w:t>
                      </w:r>
                    </w:p>
                    <w:p w:rsidR="00CC47F0" w:rsidRPr="00CC47F0" w:rsidRDefault="00CC47F0" w:rsidP="00CC47F0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000000" w:themeColor="text1"/>
                          <w:sz w:val="28"/>
                          <w:szCs w:val="28"/>
                        </w:rPr>
                        <w:t>Способность иметь права (правоспособность) появляется с момента рождения человека</w:t>
                      </w:r>
                    </w:p>
                    <w:p w:rsidR="00CC47F0" w:rsidRDefault="00CC47F0">
                      <w:pPr>
                        <w:jc w:val="center"/>
                        <w:rPr>
                          <w:color w:val="C0504D" w:themeColor="accent2"/>
                          <w:spacing w:val="24"/>
                          <w:sz w:val="48"/>
                          <w:szCs w:val="48"/>
                        </w:rPr>
                      </w:pPr>
                      <w:r>
                        <w:rPr>
                          <w:rFonts w:ascii="Wingdings 2" w:hAnsi="Wingdings 2" w:cs="Wingdings 2"/>
                          <w:color w:val="C0504D" w:themeColor="accent2"/>
                          <w:spacing w:val="24"/>
                          <w:sz w:val="48"/>
                          <w:szCs w:val="48"/>
                        </w:rPr>
                        <w:t></w:t>
                      </w:r>
                      <w:r>
                        <w:rPr>
                          <w:rFonts w:ascii="Wingdings 2" w:hAnsi="Wingdings 2" w:cs="Wingdings 2"/>
                          <w:color w:val="C0504D" w:themeColor="accent2"/>
                          <w:spacing w:val="24"/>
                          <w:sz w:val="48"/>
                          <w:szCs w:val="48"/>
                        </w:rPr>
                        <w:t></w:t>
                      </w:r>
                    </w:p>
                    <w:p w:rsidR="00CC47F0" w:rsidRDefault="00CC47F0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0F68">
        <w:tab/>
      </w:r>
    </w:p>
    <w:p w:rsidR="00900F68" w:rsidRDefault="00574DB6" w:rsidP="009D3AEA">
      <w:pPr>
        <w:pStyle w:val="aa"/>
        <w:jc w:val="center"/>
        <w:rPr>
          <w:b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7BE36C82" wp14:editId="5EC6B388">
                <wp:simplePos x="0" y="0"/>
                <wp:positionH relativeFrom="margin">
                  <wp:posOffset>-343535</wp:posOffset>
                </wp:positionH>
                <wp:positionV relativeFrom="page">
                  <wp:posOffset>3181985</wp:posOffset>
                </wp:positionV>
                <wp:extent cx="1626870" cy="2920365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9203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4DB6" w:rsidRDefault="00574DB6" w:rsidP="00574DB6">
                            <w:pPr>
                              <w:spacing w:after="0"/>
                              <w:jc w:val="center"/>
                              <w:rPr>
                                <w:color w:val="C0504D" w:themeColor="accen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z w:val="48"/>
                                <w:szCs w:val="48"/>
                              </w:rPr>
                              <w:t></w:t>
                            </w: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z w:val="48"/>
                                <w:szCs w:val="48"/>
                              </w:rPr>
                              <w:t></w:t>
                            </w:r>
                          </w:p>
                          <w:p w:rsidR="00574DB6" w:rsidRDefault="00574DB6" w:rsidP="00574DB6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На территории нашей страны Конвенция о правах ребенка вступила в законную силу</w:t>
                            </w:r>
                          </w:p>
                          <w:p w:rsidR="00574DB6" w:rsidRPr="00574DB6" w:rsidRDefault="00574DB6" w:rsidP="00574DB6">
                            <w:pPr>
                              <w:spacing w:after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4DB6">
                              <w:rPr>
                                <w:rFonts w:asciiTheme="majorHAnsi" w:eastAsiaTheme="majorEastAsia" w:hAnsiTheme="majorHAnsi" w:cstheme="majorBidi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15 сентября 1990 г.</w:t>
                            </w:r>
                          </w:p>
                          <w:p w:rsidR="00574DB6" w:rsidRDefault="00574DB6">
                            <w:pPr>
                              <w:jc w:val="center"/>
                              <w:rPr>
                                <w:color w:val="C0504D" w:themeColor="accent2"/>
                                <w:spacing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pacing w:val="24"/>
                                <w:sz w:val="48"/>
                                <w:szCs w:val="48"/>
                              </w:rPr>
                              <w:t></w:t>
                            </w: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pacing w:val="24"/>
                                <w:sz w:val="48"/>
                                <w:szCs w:val="48"/>
                              </w:rPr>
                              <w:t></w:t>
                            </w:r>
                          </w:p>
                          <w:p w:rsidR="00574DB6" w:rsidRDefault="00574DB6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7.05pt;margin-top:250.55pt;width:128.1pt;height:229.9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" o:allowincell="f" filled="f" stroked="f">
                <v:textbox>
                  <w:txbxContent>
                    <w:p w:rsidR="00574DB6" w:rsidRDefault="00574DB6" w:rsidP="00574DB6">
                      <w:pPr>
                        <w:spacing w:after="0"/>
                        <w:jc w:val="center"/>
                        <w:rPr>
                          <w:color w:val="C0504D" w:themeColor="accent2"/>
                          <w:sz w:val="48"/>
                          <w:szCs w:val="48"/>
                        </w:rPr>
                      </w:pPr>
                      <w:r>
                        <w:rPr>
                          <w:rFonts w:ascii="Wingdings 2" w:hAnsi="Wingdings 2" w:cs="Wingdings 2"/>
                          <w:color w:val="C0504D" w:themeColor="accent2"/>
                          <w:sz w:val="48"/>
                          <w:szCs w:val="48"/>
                        </w:rPr>
                        <w:t></w:t>
                      </w:r>
                      <w:r>
                        <w:rPr>
                          <w:rFonts w:ascii="Wingdings 2" w:hAnsi="Wingdings 2" w:cs="Wingdings 2"/>
                          <w:color w:val="C0504D" w:themeColor="accent2"/>
                          <w:sz w:val="48"/>
                          <w:szCs w:val="48"/>
                        </w:rPr>
                        <w:t></w:t>
                      </w:r>
                    </w:p>
                    <w:p w:rsidR="00574DB6" w:rsidRDefault="00574DB6" w:rsidP="00574DB6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color w:val="E36C0A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36C0A" w:themeColor="accent6" w:themeShade="BF"/>
                          <w:sz w:val="28"/>
                          <w:szCs w:val="28"/>
                        </w:rPr>
                        <w:t>На территории нашей страны Конвенция о правах ребенка вступила в законную силу</w:t>
                      </w:r>
                    </w:p>
                    <w:p w:rsidR="00574DB6" w:rsidRPr="00574DB6" w:rsidRDefault="00574DB6" w:rsidP="00574DB6">
                      <w:pPr>
                        <w:spacing w:after="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574DB6">
                        <w:rPr>
                          <w:rFonts w:asciiTheme="majorHAnsi" w:eastAsiaTheme="majorEastAsia" w:hAnsiTheme="majorHAnsi" w:cstheme="majorBidi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15 сентября 1990 г.</w:t>
                      </w:r>
                    </w:p>
                    <w:p w:rsidR="00574DB6" w:rsidRDefault="00574DB6">
                      <w:pPr>
                        <w:jc w:val="center"/>
                        <w:rPr>
                          <w:color w:val="C0504D" w:themeColor="accent2"/>
                          <w:spacing w:val="24"/>
                          <w:sz w:val="48"/>
                          <w:szCs w:val="48"/>
                        </w:rPr>
                      </w:pPr>
                      <w:r>
                        <w:rPr>
                          <w:rFonts w:ascii="Wingdings 2" w:hAnsi="Wingdings 2" w:cs="Wingdings 2"/>
                          <w:color w:val="C0504D" w:themeColor="accent2"/>
                          <w:spacing w:val="24"/>
                          <w:sz w:val="48"/>
                          <w:szCs w:val="48"/>
                        </w:rPr>
                        <w:t></w:t>
                      </w:r>
                      <w:r>
                        <w:rPr>
                          <w:rFonts w:ascii="Wingdings 2" w:hAnsi="Wingdings 2" w:cs="Wingdings 2"/>
                          <w:color w:val="C0504D" w:themeColor="accent2"/>
                          <w:spacing w:val="24"/>
                          <w:sz w:val="48"/>
                          <w:szCs w:val="48"/>
                        </w:rPr>
                        <w:t></w:t>
                      </w:r>
                    </w:p>
                    <w:p w:rsidR="00574DB6" w:rsidRDefault="00574DB6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D3AE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01154E2F" wp14:editId="2964FF1F">
                <wp:simplePos x="0" y="0"/>
                <wp:positionH relativeFrom="margin">
                  <wp:posOffset>1651635</wp:posOffset>
                </wp:positionH>
                <wp:positionV relativeFrom="margin">
                  <wp:posOffset>706120</wp:posOffset>
                </wp:positionV>
                <wp:extent cx="5306060" cy="485648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6060" cy="48564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3AEA" w:rsidRPr="009D3AEA" w:rsidRDefault="009D3AEA" w:rsidP="009D3AEA">
                            <w:pPr>
                              <w:pBdr>
                                <w:left w:val="single" w:sz="12" w:space="14" w:color="7BA0CD" w:themeColor="accent1" w:themeTint="BF"/>
                              </w:pBdr>
                              <w:spacing w:after="0" w:line="240" w:lineRule="auto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Pr="009D3AE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28"/>
                              </w:rPr>
                              <w:t>История</w:t>
                            </w:r>
                          </w:p>
                          <w:p w:rsidR="009D3AEA" w:rsidRDefault="009D3AEA" w:rsidP="009D3AEA">
                            <w:pPr>
                              <w:pBdr>
                                <w:left w:val="single" w:sz="12" w:space="14" w:color="7BA0CD" w:themeColor="accent1" w:themeTint="BF"/>
                              </w:pBdr>
                              <w:spacing w:after="0" w:line="240" w:lineRule="auto"/>
                              <w:jc w:val="both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D3AEA"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 1983 г. </w:t>
                            </w: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неправительственной организацией «Международный союз спасения детей» была разработана первая Декларация о правах ребенка, содержащая основные условия, которым должно следовать общество, чтобы обеспечить соответствующую защиту и заботу о них.</w:t>
                            </w:r>
                          </w:p>
                          <w:p w:rsidR="009D3AEA" w:rsidRDefault="009D3AEA" w:rsidP="009D3AEA">
                            <w:pPr>
                              <w:pBdr>
                                <w:left w:val="single" w:sz="12" w:space="14" w:color="7BA0CD" w:themeColor="accent1" w:themeTint="BF"/>
                              </w:pBdr>
                              <w:spacing w:after="0" w:line="240" w:lineRule="auto"/>
                              <w:jc w:val="both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Декларация была одобрена в 1924 г. ассамблеей Лиги Наций и получила название Женевской.</w:t>
                            </w:r>
                          </w:p>
                          <w:p w:rsidR="009D3AEA" w:rsidRDefault="009D3AEA" w:rsidP="009D3AEA">
                            <w:pPr>
                              <w:pBdr>
                                <w:left w:val="single" w:sz="12" w:space="14" w:color="7BA0CD" w:themeColor="accent1" w:themeTint="BF"/>
                              </w:pBdr>
                              <w:spacing w:after="0"/>
                              <w:jc w:val="both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В 1959 г. Генеральная Ассамблея ООН принимает новую Декларацию прав ребенка, содержащую 10 принципов обеспечения  защиты и благосостояния детей. В 1979 г. по инициативе правительства Польши Комиссия ООН по правам человека приступила к разработке проекта </w:t>
                            </w:r>
                            <w:r w:rsidR="00574DB6"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специально</w:t>
                            </w:r>
                            <w:r w:rsidR="00574DB6"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й Конвенции о правах ребенка. </w:t>
                            </w:r>
                          </w:p>
                          <w:p w:rsidR="00574DB6" w:rsidRDefault="00574DB6" w:rsidP="009D3AEA">
                            <w:pPr>
                              <w:pBdr>
                                <w:left w:val="single" w:sz="12" w:space="14" w:color="7BA0CD" w:themeColor="accent1" w:themeTint="BF"/>
                              </w:pBdr>
                              <w:spacing w:after="0"/>
                              <w:jc w:val="both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20 ноября 1989 г. Конвенция о правах ребенка единогласно принимается Генеральной Ассамблеей ООН. Государства, подписавшие ее, приняли на себя ответственность за действия в отношении детей, обязались пересмотреть свое национальное законодательство в соответствии с положениями этого международного документа международного документа.</w:t>
                            </w:r>
                          </w:p>
                          <w:p w:rsidR="009D3AEA" w:rsidRPr="009D3AEA" w:rsidRDefault="009D3AEA" w:rsidP="009D3AEA">
                            <w:pPr>
                              <w:pBdr>
                                <w:left w:val="single" w:sz="12" w:space="14" w:color="7BA0CD" w:themeColor="accent1" w:themeTint="BF"/>
                              </w:pBdr>
                              <w:spacing w:after="0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4" style="position:absolute;left:0;text-align:left;margin-left:130.05pt;margin-top:55.6pt;width:417.8pt;height:382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" o:allowincell="f" filled="f" fillcolor="#4f81bd" stroked="f">
                <v:shadow color="#2f4d71" offset="1pt,1pt"/>
                <v:textbox inset="0,0,18pt,0">
                  <w:txbxContent>
                    <w:p w:rsidR="009D3AEA" w:rsidRPr="009D3AEA" w:rsidRDefault="009D3AEA" w:rsidP="009D3AEA">
                      <w:pPr>
                        <w:pBdr>
                          <w:left w:val="single" w:sz="12" w:space="14" w:color="7BA0CD" w:themeColor="accent1" w:themeTint="BF"/>
                        </w:pBdr>
                        <w:spacing w:after="0" w:line="240" w:lineRule="auto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28"/>
                        </w:rPr>
                        <w:t xml:space="preserve">    </w:t>
                      </w:r>
                      <w:r w:rsidRPr="009D3AE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28"/>
                        </w:rPr>
                        <w:t>История</w:t>
                      </w:r>
                    </w:p>
                    <w:p w:rsidR="009D3AEA" w:rsidRDefault="009D3AEA" w:rsidP="009D3AEA">
                      <w:pPr>
                        <w:pBdr>
                          <w:left w:val="single" w:sz="12" w:space="14" w:color="7BA0CD" w:themeColor="accent1" w:themeTint="BF"/>
                        </w:pBdr>
                        <w:spacing w:after="0" w:line="240" w:lineRule="auto"/>
                        <w:jc w:val="both"/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9D3AEA"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В 1983 г. </w:t>
                      </w:r>
                      <w:r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>неправительственной организацией «Международный союз спасения детей» была разработана первая Декларация о правах ребенка, содержащая основные условия, которым должно следовать общество, чтобы обеспечить соответствующую защиту и заботу о них.</w:t>
                      </w:r>
                    </w:p>
                    <w:p w:rsidR="009D3AEA" w:rsidRDefault="009D3AEA" w:rsidP="009D3AEA">
                      <w:pPr>
                        <w:pBdr>
                          <w:left w:val="single" w:sz="12" w:space="14" w:color="7BA0CD" w:themeColor="accent1" w:themeTint="BF"/>
                        </w:pBdr>
                        <w:spacing w:after="0" w:line="240" w:lineRule="auto"/>
                        <w:jc w:val="both"/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Декларация была одобрена в 1924 г. ассамблеей Лиги Наций и получила название Женевской.</w:t>
                      </w:r>
                    </w:p>
                    <w:p w:rsidR="009D3AEA" w:rsidRDefault="009D3AEA" w:rsidP="009D3AEA">
                      <w:pPr>
                        <w:pBdr>
                          <w:left w:val="single" w:sz="12" w:space="14" w:color="7BA0CD" w:themeColor="accent1" w:themeTint="BF"/>
                        </w:pBdr>
                        <w:spacing w:after="0"/>
                        <w:jc w:val="both"/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В 1959 г. Генеральная Ассамблея ООН принимает новую Декларацию прав ребенка, содержащую 10 принципов обеспечения  защиты и благосостояния детей. В 1979 г. по инициативе правительства Польши Комиссия ООН по правам человека приступила к разработке проекта </w:t>
                      </w:r>
                      <w:r w:rsidR="00574DB6"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>специально</w:t>
                      </w:r>
                      <w:r w:rsidR="00574DB6"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й Конвенции о правах ребенка. </w:t>
                      </w:r>
                    </w:p>
                    <w:p w:rsidR="00574DB6" w:rsidRDefault="00574DB6" w:rsidP="009D3AEA">
                      <w:pPr>
                        <w:pBdr>
                          <w:left w:val="single" w:sz="12" w:space="14" w:color="7BA0CD" w:themeColor="accent1" w:themeTint="BF"/>
                        </w:pBdr>
                        <w:spacing w:after="0"/>
                        <w:jc w:val="both"/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>20 ноября 1989 г. Конвенция о правах ребенка единогласно принимается Генеральной Ассамблеей ООН. Государства, подписавшие ее, приняли на себя ответственность за действия в отношении детей, обязались пересмотреть свое национальное законодательство в соответствии с положениями этого международного документа международного документа.</w:t>
                      </w:r>
                    </w:p>
                    <w:p w:rsidR="009D3AEA" w:rsidRPr="009D3AEA" w:rsidRDefault="009D3AEA" w:rsidP="009D3AEA">
                      <w:pPr>
                        <w:pBdr>
                          <w:left w:val="single" w:sz="12" w:space="14" w:color="7BA0CD" w:themeColor="accent1" w:themeTint="BF"/>
                        </w:pBdr>
                        <w:spacing w:after="0"/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3AEA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29C1BE3" wp14:editId="59E6875A">
            <wp:simplePos x="0" y="0"/>
            <wp:positionH relativeFrom="column">
              <wp:posOffset>-130175</wp:posOffset>
            </wp:positionH>
            <wp:positionV relativeFrom="paragraph">
              <wp:posOffset>706120</wp:posOffset>
            </wp:positionV>
            <wp:extent cx="1840230" cy="1721485"/>
            <wp:effectExtent l="0" t="0" r="7620" b="0"/>
            <wp:wrapSquare wrapText="bothSides"/>
            <wp:docPr id="3" name="Рисунок 3" descr="http://dok.znaimo.com.ua/pars_docs/refs/17/16457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k.znaimo.com.ua/pars_docs/refs/17/16457/img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9024" b="78799" l="22875" r="82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4" t="37757" r="17972" b="21499"/>
                    <a:stretch/>
                  </pic:blipFill>
                  <pic:spPr bwMode="auto">
                    <a:xfrm>
                      <a:off x="0" y="0"/>
                      <a:ext cx="184023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AEA" w:rsidRPr="009D3AEA">
        <w:rPr>
          <w:b/>
          <w:i/>
        </w:rPr>
        <w:t>Конвенция о правах ребенка</w:t>
      </w:r>
    </w:p>
    <w:p w:rsidR="009D3AEA" w:rsidRDefault="00BC53F1" w:rsidP="009D3AE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4E2237C2" wp14:editId="11C1E692">
                <wp:simplePos x="0" y="0"/>
                <wp:positionH relativeFrom="margin">
                  <wp:posOffset>54610</wp:posOffset>
                </wp:positionH>
                <wp:positionV relativeFrom="margin">
                  <wp:posOffset>5778500</wp:posOffset>
                </wp:positionV>
                <wp:extent cx="6720840" cy="3650615"/>
                <wp:effectExtent l="0" t="0" r="0" b="0"/>
                <wp:wrapSquare wrapText="bothSides"/>
                <wp:docPr id="69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0840" cy="36506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53F1" w:rsidRPr="007A274D" w:rsidRDefault="00BC53F1" w:rsidP="007A274D">
                            <w:pPr>
                              <w:pBdr>
                                <w:top w:val="single" w:sz="24" w:space="10" w:color="CDDDAC" w:themeColor="accent3" w:themeTint="7F"/>
                                <w:bottom w:val="single" w:sz="24" w:space="10" w:color="CDDDAC" w:themeColor="accent3" w:themeTint="7F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C00000"/>
                                <w:sz w:val="32"/>
                                <w:szCs w:val="28"/>
                              </w:rPr>
                            </w:pPr>
                            <w:r w:rsidRPr="00BC53F1">
                              <w:rPr>
                                <w:b/>
                                <w:i/>
                                <w:iCs/>
                                <w:color w:val="C00000"/>
                                <w:sz w:val="32"/>
                                <w:szCs w:val="28"/>
                              </w:rPr>
                              <w:t>Зачем была нужна Конвенция?</w:t>
                            </w:r>
                          </w:p>
                          <w:p w:rsidR="00BC53F1" w:rsidRDefault="00BC53F1" w:rsidP="00BC53F1">
                            <w:pPr>
                              <w:pBdr>
                                <w:top w:val="single" w:sz="24" w:space="10" w:color="CDDDAC" w:themeColor="accent3" w:themeTint="7F"/>
                                <w:bottom w:val="single" w:sz="24" w:space="10" w:color="CDDDAC" w:themeColor="accent3" w:themeTint="7F"/>
                              </w:pBdr>
                              <w:spacing w:after="0"/>
                              <w:jc w:val="both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C53F1"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Дети </w:t>
                            </w: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более уязвимы, чем взрослые, к условиям жизни</w:t>
                            </w:r>
                          </w:p>
                          <w:p w:rsidR="00BC53F1" w:rsidRDefault="00BC53F1" w:rsidP="00BC53F1">
                            <w:pPr>
                              <w:pBdr>
                                <w:top w:val="single" w:sz="24" w:space="10" w:color="CDDDAC" w:themeColor="accent3" w:themeTint="7F"/>
                                <w:bottom w:val="single" w:sz="24" w:space="10" w:color="CDDDAC" w:themeColor="accent3" w:themeTint="7F"/>
                              </w:pBdr>
                              <w:spacing w:after="0"/>
                              <w:jc w:val="both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Дети более подвержены влиянию действий или бездействия правительств</w:t>
                            </w:r>
                          </w:p>
                          <w:p w:rsidR="00BC53F1" w:rsidRDefault="00BC53F1" w:rsidP="00BC53F1">
                            <w:pPr>
                              <w:pBdr>
                                <w:top w:val="single" w:sz="24" w:space="10" w:color="CDDDAC" w:themeColor="accent3" w:themeTint="7F"/>
                                <w:bottom w:val="single" w:sz="24" w:space="10" w:color="CDDDAC" w:themeColor="accent3" w:themeTint="7F"/>
                              </w:pBdr>
                              <w:spacing w:after="0"/>
                              <w:jc w:val="both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Дети особенно уязвимы к эксплуатации и дурному обращению</w:t>
                            </w:r>
                          </w:p>
                          <w:p w:rsidR="00BC53F1" w:rsidRDefault="00BC53F1" w:rsidP="00BC53F1">
                            <w:pPr>
                              <w:pBdr>
                                <w:top w:val="single" w:sz="24" w:space="10" w:color="CDDDAC" w:themeColor="accent3" w:themeTint="7F"/>
                                <w:bottom w:val="single" w:sz="24" w:space="10" w:color="CDDDAC" w:themeColor="accent3" w:themeTint="7F"/>
                              </w:pBdr>
                              <w:spacing w:after="0"/>
                              <w:jc w:val="both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Дети не голосуют, не имеют политического и экономического вли</w:t>
                            </w: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ния. Слишком часто их голоса не слышны</w:t>
                            </w:r>
                          </w:p>
                          <w:p w:rsidR="00BC53F1" w:rsidRDefault="00BC53F1" w:rsidP="00BC53F1">
                            <w:pPr>
                              <w:pBdr>
                                <w:top w:val="single" w:sz="24" w:space="10" w:color="CDDDAC" w:themeColor="accent3" w:themeTint="7F"/>
                                <w:bottom w:val="single" w:sz="24" w:space="10" w:color="CDDDAC" w:themeColor="accent3" w:themeTint="7F"/>
                              </w:pBdr>
                              <w:spacing w:after="0"/>
                              <w:jc w:val="both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Именно это служило основанием для разработки документа,  направленного  на обеспечение </w:t>
                            </w:r>
                            <w:r w:rsidR="00243602"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прав детей на Земле</w:t>
                            </w:r>
                          </w:p>
                          <w:p w:rsidR="00BC53F1" w:rsidRDefault="00BC53F1" w:rsidP="00BC53F1">
                            <w:pPr>
                              <w:pBdr>
                                <w:top w:val="single" w:sz="24" w:space="10" w:color="CDDDAC" w:themeColor="accent3" w:themeTint="7F"/>
                                <w:bottom w:val="single" w:sz="24" w:space="10" w:color="CDDDAC" w:themeColor="accent3" w:themeTint="7F"/>
                              </w:pBdr>
                              <w:spacing w:after="0"/>
                              <w:jc w:val="both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E562E" w:rsidRDefault="007A274D" w:rsidP="00BC53F1">
                            <w:pPr>
                              <w:pBdr>
                                <w:top w:val="single" w:sz="24" w:space="10" w:color="CDDDAC" w:themeColor="accent3" w:themeTint="7F"/>
                                <w:bottom w:val="single" w:sz="24" w:space="10" w:color="CDDDAC" w:themeColor="accent3" w:themeTint="7F"/>
                              </w:pBdr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274D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Конвенция касается всех детей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в любых ситуациях практически во всем сообществе наций</w:t>
                            </w:r>
                            <w:r w:rsidR="00AE562E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Она содержит 54 статьи. В ней определены права детей </w:t>
                            </w:r>
                          </w:p>
                          <w:p w:rsidR="00BC53F1" w:rsidRPr="00AE562E" w:rsidRDefault="00AE562E" w:rsidP="00BC53F1">
                            <w:pPr>
                              <w:pBdr>
                                <w:top w:val="single" w:sz="24" w:space="10" w:color="CDDDAC" w:themeColor="accent3" w:themeTint="7F"/>
                                <w:bottom w:val="single" w:sz="24" w:space="10" w:color="CDDDAC" w:themeColor="accent3" w:themeTint="7F"/>
                              </w:pBdr>
                              <w:spacing w:after="0"/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от 0 до 18 лет.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4.3pt;margin-top:455pt;width:529.2pt;height:287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" o:allowincell="f" filled="f" fillcolor="#4f81bd" stroked="f">
                <v:shadow color="#2f4d71" offset="1pt,1pt"/>
                <v:textbox inset=",7.2pt,,7.2pt">
                  <w:txbxContent>
                    <w:p w:rsidR="00BC53F1" w:rsidRPr="007A274D" w:rsidRDefault="00BC53F1" w:rsidP="007A274D">
                      <w:pPr>
                        <w:pBdr>
                          <w:top w:val="single" w:sz="24" w:space="10" w:color="CDDDAC" w:themeColor="accent3" w:themeTint="7F"/>
                          <w:bottom w:val="single" w:sz="24" w:space="10" w:color="CDDDAC" w:themeColor="accent3" w:themeTint="7F"/>
                        </w:pBd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C00000"/>
                          <w:sz w:val="32"/>
                          <w:szCs w:val="28"/>
                        </w:rPr>
                      </w:pPr>
                      <w:r w:rsidRPr="00BC53F1">
                        <w:rPr>
                          <w:b/>
                          <w:i/>
                          <w:iCs/>
                          <w:color w:val="C00000"/>
                          <w:sz w:val="32"/>
                          <w:szCs w:val="28"/>
                        </w:rPr>
                        <w:t>Зачем была нужна Конвенция?</w:t>
                      </w:r>
                    </w:p>
                    <w:p w:rsidR="00BC53F1" w:rsidRDefault="00BC53F1" w:rsidP="00BC53F1">
                      <w:pPr>
                        <w:pBdr>
                          <w:top w:val="single" w:sz="24" w:space="10" w:color="CDDDAC" w:themeColor="accent3" w:themeTint="7F"/>
                          <w:bottom w:val="single" w:sz="24" w:space="10" w:color="CDDDAC" w:themeColor="accent3" w:themeTint="7F"/>
                        </w:pBdr>
                        <w:spacing w:after="0"/>
                        <w:jc w:val="both"/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BC53F1"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Дети </w:t>
                      </w:r>
                      <w:r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>более уязвимы, чем взрослые, к условиям жизни</w:t>
                      </w:r>
                    </w:p>
                    <w:p w:rsidR="00BC53F1" w:rsidRDefault="00BC53F1" w:rsidP="00BC53F1">
                      <w:pPr>
                        <w:pBdr>
                          <w:top w:val="single" w:sz="24" w:space="10" w:color="CDDDAC" w:themeColor="accent3" w:themeTint="7F"/>
                          <w:bottom w:val="single" w:sz="24" w:space="10" w:color="CDDDAC" w:themeColor="accent3" w:themeTint="7F"/>
                        </w:pBdr>
                        <w:spacing w:after="0"/>
                        <w:jc w:val="both"/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>Дети более подвержены влиянию действий или бездействия правительств</w:t>
                      </w:r>
                    </w:p>
                    <w:p w:rsidR="00BC53F1" w:rsidRDefault="00BC53F1" w:rsidP="00BC53F1">
                      <w:pPr>
                        <w:pBdr>
                          <w:top w:val="single" w:sz="24" w:space="10" w:color="CDDDAC" w:themeColor="accent3" w:themeTint="7F"/>
                          <w:bottom w:val="single" w:sz="24" w:space="10" w:color="CDDDAC" w:themeColor="accent3" w:themeTint="7F"/>
                        </w:pBdr>
                        <w:spacing w:after="0"/>
                        <w:jc w:val="both"/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>Дети особенно уязвимы к эксплуатации и дурному обращению</w:t>
                      </w:r>
                    </w:p>
                    <w:p w:rsidR="00BC53F1" w:rsidRDefault="00BC53F1" w:rsidP="00BC53F1">
                      <w:pPr>
                        <w:pBdr>
                          <w:top w:val="single" w:sz="24" w:space="10" w:color="CDDDAC" w:themeColor="accent3" w:themeTint="7F"/>
                          <w:bottom w:val="single" w:sz="24" w:space="10" w:color="CDDDAC" w:themeColor="accent3" w:themeTint="7F"/>
                        </w:pBdr>
                        <w:spacing w:after="0"/>
                        <w:jc w:val="both"/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>Дети не голосуют, не имеют политического и экономического вли</w:t>
                      </w:r>
                      <w:r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>ния. Слишком часто их голоса не слышны</w:t>
                      </w:r>
                    </w:p>
                    <w:p w:rsidR="00BC53F1" w:rsidRDefault="00BC53F1" w:rsidP="00BC53F1">
                      <w:pPr>
                        <w:pBdr>
                          <w:top w:val="single" w:sz="24" w:space="10" w:color="CDDDAC" w:themeColor="accent3" w:themeTint="7F"/>
                          <w:bottom w:val="single" w:sz="24" w:space="10" w:color="CDDDAC" w:themeColor="accent3" w:themeTint="7F"/>
                        </w:pBdr>
                        <w:spacing w:after="0"/>
                        <w:jc w:val="both"/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Именно это служило основанием для разработки документа,  направленного  на обеспечение </w:t>
                      </w:r>
                      <w:r w:rsidR="00243602"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  <w:t>прав детей на Земле</w:t>
                      </w:r>
                    </w:p>
                    <w:p w:rsidR="00BC53F1" w:rsidRDefault="00BC53F1" w:rsidP="00BC53F1">
                      <w:pPr>
                        <w:pBdr>
                          <w:top w:val="single" w:sz="24" w:space="10" w:color="CDDDAC" w:themeColor="accent3" w:themeTint="7F"/>
                          <w:bottom w:val="single" w:sz="24" w:space="10" w:color="CDDDAC" w:themeColor="accent3" w:themeTint="7F"/>
                        </w:pBdr>
                        <w:spacing w:after="0"/>
                        <w:jc w:val="both"/>
                        <w:rPr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E562E" w:rsidRDefault="007A274D" w:rsidP="00BC53F1">
                      <w:pPr>
                        <w:pBdr>
                          <w:top w:val="single" w:sz="24" w:space="10" w:color="CDDDAC" w:themeColor="accent3" w:themeTint="7F"/>
                          <w:bottom w:val="single" w:sz="24" w:space="10" w:color="CDDDAC" w:themeColor="accent3" w:themeTint="7F"/>
                        </w:pBdr>
                        <w:spacing w:after="0"/>
                        <w:jc w:val="both"/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7A274D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Конвенция касается всех детей </w:t>
                      </w:r>
                      <w:r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в любых ситуациях практически во всем сообществе наций</w:t>
                      </w:r>
                      <w:r w:rsidR="00AE562E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. Она содержит 54 статьи. В ней определены права детей </w:t>
                      </w:r>
                    </w:p>
                    <w:p w:rsidR="00BC53F1" w:rsidRPr="00AE562E" w:rsidRDefault="00AE562E" w:rsidP="00BC53F1">
                      <w:pPr>
                        <w:pBdr>
                          <w:top w:val="single" w:sz="24" w:space="10" w:color="CDDDAC" w:themeColor="accent3" w:themeTint="7F"/>
                          <w:bottom w:val="single" w:sz="24" w:space="10" w:color="CDDDAC" w:themeColor="accent3" w:themeTint="7F"/>
                        </w:pBdr>
                        <w:spacing w:after="0"/>
                        <w:jc w:val="both"/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от 0 до 18 лет.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74DB6" w:rsidRDefault="002B4050" w:rsidP="002B4050">
      <w:pPr>
        <w:pStyle w:val="aa"/>
        <w:jc w:val="center"/>
        <w:rPr>
          <w:b/>
        </w:rPr>
      </w:pPr>
      <w:r w:rsidRPr="002B4050">
        <w:rPr>
          <w:b/>
        </w:rPr>
        <w:lastRenderedPageBreak/>
        <w:t>Твой возраст – твои права!</w:t>
      </w:r>
    </w:p>
    <w:p w:rsidR="002B4050" w:rsidRDefault="002B4050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Только родившись, человек приобретает по закону способность иметь права и </w:t>
      </w:r>
      <w:proofErr w:type="gramStart"/>
      <w:r>
        <w:rPr>
          <w:rFonts w:ascii="Times New Roman" w:hAnsi="Times New Roman" w:cs="Times New Roman"/>
          <w:sz w:val="28"/>
        </w:rPr>
        <w:t>нести обязанности</w:t>
      </w:r>
      <w:proofErr w:type="gramEnd"/>
      <w:r>
        <w:rPr>
          <w:rFonts w:ascii="Times New Roman" w:hAnsi="Times New Roman" w:cs="Times New Roman"/>
          <w:sz w:val="28"/>
        </w:rPr>
        <w:t xml:space="preserve"> – конституционные, семейные, гражданские, трудовые и т</w:t>
      </w:r>
      <w:r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д. Однако их реальное осуществление возможно лишь по мере взросления ребенка. С каждым годом объем твоей дееспособности (способности своими действиями приобретать и осуществлять свои права, создавать для себя обязанности и исполнять их) увеличивается. Дееспособность становится полной к 18 </w:t>
      </w:r>
      <w:proofErr w:type="gramStart"/>
      <w:r>
        <w:rPr>
          <w:rFonts w:ascii="Times New Roman" w:hAnsi="Times New Roman" w:cs="Times New Roman"/>
          <w:sz w:val="28"/>
        </w:rPr>
        <w:t>годам</w:t>
      </w:r>
      <w:proofErr w:type="gramEnd"/>
      <w:r>
        <w:rPr>
          <w:rFonts w:ascii="Times New Roman" w:hAnsi="Times New Roman" w:cs="Times New Roman"/>
          <w:sz w:val="28"/>
        </w:rPr>
        <w:t xml:space="preserve"> и ты становишься дееспособным.</w:t>
      </w:r>
    </w:p>
    <w:p w:rsidR="00EA23C0" w:rsidRDefault="00EA23C0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805CA" w:rsidRDefault="00472FC7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314060</wp:posOffset>
                </wp:positionH>
                <wp:positionV relativeFrom="paragraph">
                  <wp:posOffset>38376</wp:posOffset>
                </wp:positionV>
                <wp:extent cx="6318913" cy="791570"/>
                <wp:effectExtent l="0" t="0" r="24765" b="2794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913" cy="7915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FC7" w:rsidRPr="00472FC7" w:rsidRDefault="00472FC7" w:rsidP="00472F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72FC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Основным актом о правах ребенка в России является  Федеральный закон Федеральный закон от 24 июля 1998 г. № 124-ФЗ «Об основных гарантиях прав ребенка в Российской Федерации»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6" type="#_x0000_t202" style="position:absolute;left:0;text-align:left;margin-left:24.75pt;margin-top:3pt;width:497.55pt;height:6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" fillcolor="white [3201]" strokecolor="#c0504d [3205]" strokeweight="2pt">
                <v:textbox>
                  <w:txbxContent>
                    <w:p w:rsidR="00472FC7" w:rsidRPr="00472FC7" w:rsidRDefault="00472FC7" w:rsidP="00472FC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72FC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Основным актом о правах ребенка в России является  Федеральный закон Федеральный закон от 24 июля 1998 г. № 124-ФЗ «Об основных гарантиях прав ребенка в Российской Федерации»</w:t>
                      </w:r>
                    </w:p>
                  </w:txbxContent>
                </v:textbox>
              </v:shape>
            </w:pict>
          </mc:Fallback>
        </mc:AlternateContent>
      </w:r>
    </w:p>
    <w:p w:rsidR="00472FC7" w:rsidRDefault="00472FC7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472FC7" w:rsidRDefault="00472FC7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472FC7" w:rsidRDefault="00472FC7" w:rsidP="00472FC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72FC7" w:rsidRDefault="00472FC7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A23C0" w:rsidRDefault="00EA23C0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5423"/>
        <w:gridCol w:w="5424"/>
      </w:tblGrid>
      <w:tr w:rsidR="00E805CA" w:rsidTr="00EA2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7" w:type="dxa"/>
            <w:gridSpan w:val="2"/>
            <w:tcBorders>
              <w:top w:val="single" w:sz="8" w:space="0" w:color="9BBB59" w:themeColor="accent3"/>
            </w:tcBorders>
            <w:shd w:val="clear" w:color="auto" w:fill="D6E3BC" w:themeFill="accent3" w:themeFillTint="66"/>
          </w:tcPr>
          <w:p w:rsidR="00E805CA" w:rsidRPr="00E805CA" w:rsidRDefault="00E805CA" w:rsidP="00E805CA">
            <w:pPr>
              <w:jc w:val="center"/>
              <w:rPr>
                <w:rFonts w:ascii="Times New Roman" w:hAnsi="Times New Roman" w:cs="Times New Roman"/>
                <w:color w:val="C00000"/>
                <w:sz w:val="36"/>
              </w:rPr>
            </w:pPr>
            <w:r>
              <w:rPr>
                <w:rFonts w:ascii="Times New Roman" w:hAnsi="Times New Roman" w:cs="Times New Roman"/>
                <w:color w:val="C00000"/>
                <w:sz w:val="36"/>
              </w:rPr>
              <w:t>Возраст от 0 месяцев до 6 лет</w:t>
            </w:r>
          </w:p>
        </w:tc>
      </w:tr>
      <w:tr w:rsidR="00E805CA" w:rsidTr="00EA2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3" w:type="dxa"/>
            <w:tcBorders>
              <w:right w:val="single" w:sz="4" w:space="0" w:color="auto"/>
            </w:tcBorders>
          </w:tcPr>
          <w:p w:rsidR="00E805CA" w:rsidRDefault="00E805CA" w:rsidP="002B405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Ты родился:</w:t>
            </w:r>
          </w:p>
          <w:p w:rsidR="00E805CA" w:rsidRDefault="00E805CA" w:rsidP="002B4050">
            <w:pPr>
              <w:jc w:val="both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- ты приобретаешь право на гражданство</w:t>
            </w:r>
          </w:p>
          <w:p w:rsidR="00E805CA" w:rsidRDefault="00E805CA" w:rsidP="002B4050">
            <w:pPr>
              <w:jc w:val="both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- обладаешь правоспособностью по гражданскому праву</w:t>
            </w:r>
          </w:p>
          <w:p w:rsidR="00E805CA" w:rsidRDefault="00E805CA" w:rsidP="002B4050">
            <w:pPr>
              <w:jc w:val="both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- имеешь право на имя, отчество и фамилию</w:t>
            </w:r>
          </w:p>
          <w:p w:rsidR="00E805CA" w:rsidRDefault="00E805CA" w:rsidP="002B4050">
            <w:pPr>
              <w:jc w:val="both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- имеешь право жить и воспитываться в семье, знать своих родителей, получать от них защиту своих прав и законных интересов</w:t>
            </w:r>
          </w:p>
          <w:p w:rsidR="00E805CA" w:rsidRDefault="00E805CA" w:rsidP="002B4050">
            <w:pPr>
              <w:jc w:val="both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- на твое имя может быть открыт счет в банке</w:t>
            </w:r>
          </w:p>
          <w:p w:rsidR="00E805CA" w:rsidRPr="00E805CA" w:rsidRDefault="00E805CA" w:rsidP="002B405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E805CA">
              <w:rPr>
                <w:rFonts w:ascii="Times New Roman" w:hAnsi="Times New Roman" w:cs="Times New Roman"/>
                <w:sz w:val="28"/>
              </w:rPr>
              <w:t>Тебе 1,5 года:</w:t>
            </w:r>
          </w:p>
          <w:p w:rsidR="00E805CA" w:rsidRDefault="00E805CA" w:rsidP="002B4050">
            <w:pPr>
              <w:jc w:val="both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Ты имеешь право посещать ясли</w:t>
            </w:r>
          </w:p>
          <w:p w:rsidR="00E805CA" w:rsidRPr="00E805CA" w:rsidRDefault="00E805CA" w:rsidP="002B405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E805CA">
              <w:rPr>
                <w:rFonts w:ascii="Times New Roman" w:hAnsi="Times New Roman" w:cs="Times New Roman"/>
                <w:sz w:val="28"/>
              </w:rPr>
              <w:t>Тебе 3 года:</w:t>
            </w:r>
          </w:p>
          <w:p w:rsidR="00EA23C0" w:rsidRDefault="00E805CA" w:rsidP="00EA23C0">
            <w:pPr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Имеешь право посещать детский сад</w:t>
            </w:r>
          </w:p>
          <w:p w:rsidR="00EA23C0" w:rsidRDefault="00EA23C0" w:rsidP="00EA23C0">
            <w:pPr>
              <w:rPr>
                <w:rFonts w:ascii="Times New Roman" w:hAnsi="Times New Roman" w:cs="Times New Roman"/>
                <w:b w:val="0"/>
                <w:sz w:val="28"/>
              </w:rPr>
            </w:pPr>
          </w:p>
          <w:p w:rsidR="00E805CA" w:rsidRPr="00E805CA" w:rsidRDefault="00EA23C0" w:rsidP="00EA23C0">
            <w:pPr>
              <w:jc w:val="right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EAF63" wp14:editId="20BB590F">
                  <wp:extent cx="1337310" cy="1320800"/>
                  <wp:effectExtent l="0" t="0" r="0" b="0"/>
                  <wp:docPr id="6" name="Рисунок 6" descr="http://poradu.pp.ua/uploads/posts/2015-08/scho-oznachaye-yakscho-bachila-uv-sn-ditini-tlumachennya-snu_9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radu.pp.ua/uploads/posts/2015-08/scho-oznachaye-yakscho-bachila-uv-sn-ditini-tlumachennya-snu_9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100000" l="0" r="100000">
                                        <a14:foregroundMark x1="23602" y1="91824" x2="33540" y2="93082"/>
                                        <a14:foregroundMark x1="28571" y1="83648" x2="25466" y2="91824"/>
                                        <a14:foregroundMark x1="66460" y1="83648" x2="67391" y2="94025"/>
                                        <a14:foregroundMark x1="80745" y1="45597" x2="88820" y2="38365"/>
                                        <a14:foregroundMark x1="31677" y1="7233" x2="38820" y2="154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  <w:tcBorders>
              <w:left w:val="single" w:sz="4" w:space="0" w:color="auto"/>
            </w:tcBorders>
          </w:tcPr>
          <w:p w:rsidR="00E805CA" w:rsidRDefault="00E805CA" w:rsidP="002B40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</w:rPr>
            </w:pPr>
            <w:r w:rsidRPr="00E805CA">
              <w:rPr>
                <w:rFonts w:ascii="Times New Roman" w:hAnsi="Times New Roman" w:cs="Times New Roman"/>
                <w:b/>
                <w:sz w:val="28"/>
              </w:rPr>
              <w:t>Родители ребенка (лица их замещающие):</w:t>
            </w:r>
          </w:p>
          <w:p w:rsidR="00E805CA" w:rsidRDefault="00E805CA" w:rsidP="00E805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содействуют ему в осуществлении самостоятельных действий, направленных на реализацию и защиту его права </w:t>
            </w:r>
            <w:r w:rsidR="00472FC7">
              <w:rPr>
                <w:rFonts w:ascii="Times New Roman" w:hAnsi="Times New Roman" w:cs="Times New Roman"/>
                <w:sz w:val="28"/>
              </w:rPr>
              <w:t>и законных интересов, с учетом возраста ребенка и в пределах установленных законодательством РФ объема дееспособности ребенка</w:t>
            </w:r>
          </w:p>
          <w:p w:rsidR="00472FC7" w:rsidRPr="00472FC7" w:rsidRDefault="00472FC7" w:rsidP="00472F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472FC7">
              <w:rPr>
                <w:rFonts w:ascii="Times New Roman" w:hAnsi="Times New Roman" w:cs="Times New Roman"/>
                <w:iCs/>
                <w:sz w:val="28"/>
              </w:rPr>
              <w:t>Педагогические, медицинские, социальные работники, психологи и другие специалисты несут ответственность за воспитание, образование, охрану здоровья, социальную защиту и социальное обеспечение</w:t>
            </w:r>
            <w:r>
              <w:rPr>
                <w:rFonts w:ascii="Times New Roman" w:hAnsi="Times New Roman" w:cs="Times New Roman"/>
                <w:iCs/>
                <w:sz w:val="28"/>
              </w:rPr>
              <w:t>, по поручению органов опеки и попечительства и других компетентных органов</w:t>
            </w:r>
            <w:r w:rsidR="00EA23C0">
              <w:rPr>
                <w:rFonts w:ascii="Times New Roman" w:hAnsi="Times New Roman" w:cs="Times New Roman"/>
                <w:iCs/>
                <w:sz w:val="28"/>
              </w:rPr>
              <w:t>,</w:t>
            </w:r>
            <w:r>
              <w:rPr>
                <w:rFonts w:ascii="Times New Roman" w:hAnsi="Times New Roman" w:cs="Times New Roman"/>
                <w:iCs/>
                <w:sz w:val="28"/>
              </w:rPr>
              <w:t xml:space="preserve"> могут участвовать в мероприятиях по обеспечению защиты прав и законных интересов ребенка в органах образования, здравоохранения, труда</w:t>
            </w:r>
            <w:r w:rsidR="0088602E">
              <w:rPr>
                <w:rFonts w:ascii="Times New Roman" w:hAnsi="Times New Roman" w:cs="Times New Roman"/>
                <w:iCs/>
                <w:sz w:val="28"/>
              </w:rPr>
              <w:t xml:space="preserve"> и социального развития, правоохранительных и других органов занимающихся защитой прав ребенка</w:t>
            </w:r>
            <w:proofErr w:type="gramEnd"/>
          </w:p>
        </w:tc>
      </w:tr>
    </w:tbl>
    <w:p w:rsidR="002B4050" w:rsidRDefault="002B4050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A23C0" w:rsidRDefault="00EA23C0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A23C0" w:rsidRDefault="00EA23C0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55143" w:rsidRDefault="006856B3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955143">
        <w:rPr>
          <w:rFonts w:ascii="Times New Roman" w:hAnsi="Times New Roman" w:cs="Times New Roman"/>
          <w:noProof/>
          <w:sz w:val="28"/>
        </w:rPr>
        <w:lastRenderedPageBreak/>
        <mc:AlternateContent>
          <mc:Choice Requires="wps">
            <w:drawing>
              <wp:anchor distT="91440" distB="91440" distL="114300" distR="114300" simplePos="0" relativeHeight="251682816" behindDoc="0" locked="0" layoutInCell="0" allowOverlap="1" wp14:anchorId="1C8917CF" wp14:editId="52631E9D">
                <wp:simplePos x="0" y="0"/>
                <wp:positionH relativeFrom="margin">
                  <wp:posOffset>195580</wp:posOffset>
                </wp:positionH>
                <wp:positionV relativeFrom="margin">
                  <wp:posOffset>-98425</wp:posOffset>
                </wp:positionV>
                <wp:extent cx="2790190" cy="2348865"/>
                <wp:effectExtent l="0" t="0" r="10160" b="13335"/>
                <wp:wrapSquare wrapText="bothSides"/>
                <wp:docPr id="304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190" cy="23488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  <a:alpha val="30000"/>
                          </a:scheme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5143" w:rsidRPr="00955143" w:rsidRDefault="00955143" w:rsidP="00955143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C00000"/>
                                <w:sz w:val="32"/>
                              </w:rPr>
                            </w:pPr>
                            <w:r w:rsidRPr="00955143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C00000"/>
                                <w:sz w:val="32"/>
                              </w:rPr>
                              <w:t xml:space="preserve">Тебе 6 лет </w:t>
                            </w:r>
                          </w:p>
                          <w:p w:rsidR="00955143" w:rsidRPr="00955143" w:rsidRDefault="00955143" w:rsidP="00955143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595959" w:themeColor="text1" w:themeTint="A6"/>
                                <w:sz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595959" w:themeColor="text1" w:themeTint="A6"/>
                                <w:sz w:val="28"/>
                              </w:rPr>
                              <w:t xml:space="preserve">С 6 лет 6 месяцев ты </w:t>
                            </w:r>
                            <w:proofErr w:type="gram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595959" w:themeColor="text1" w:themeTint="A6"/>
                                <w:sz w:val="28"/>
                              </w:rPr>
                              <w:t>в праве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595959" w:themeColor="text1" w:themeTint="A6"/>
                                <w:sz w:val="28"/>
                              </w:rPr>
                              <w:t xml:space="preserve"> посещать школу (по заявлению родителей, усыновителей или опекунов и с разрешения учредителей образовательного учреждения ты можешь начать обучение с более раннего возраста)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_x0000_s1037" type="#_x0000_t65" style="position:absolute;left:0;text-align:left;margin-left:15.4pt;margin-top:-7.75pt;width:219.7pt;height:184.95pt;z-index:2516828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" o:allowincell="f" fillcolor="#f2dbdb [661]" strokecolor="#969696" strokeweight=".5pt">
                <v:fill opacity="19789f"/>
                <v:textbox inset="10.8pt,7.2pt,10.8pt">
                  <w:txbxContent>
                    <w:p w:rsidR="00955143" w:rsidRPr="00955143" w:rsidRDefault="00955143" w:rsidP="00955143">
                      <w:pPr>
                        <w:spacing w:after="0" w:line="240" w:lineRule="auto"/>
                        <w:jc w:val="both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C00000"/>
                          <w:sz w:val="32"/>
                        </w:rPr>
                      </w:pPr>
                      <w:r w:rsidRPr="00955143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C00000"/>
                          <w:sz w:val="32"/>
                        </w:rPr>
                        <w:t xml:space="preserve">Тебе 6 лет </w:t>
                      </w:r>
                    </w:p>
                    <w:p w:rsidR="00955143" w:rsidRPr="00955143" w:rsidRDefault="00955143" w:rsidP="00955143">
                      <w:pPr>
                        <w:spacing w:after="0" w:line="240" w:lineRule="auto"/>
                        <w:jc w:val="both"/>
                        <w:rPr>
                          <w:rFonts w:asciiTheme="majorHAnsi" w:eastAsiaTheme="majorEastAsia" w:hAnsiTheme="majorHAnsi" w:cstheme="majorBidi"/>
                          <w:iCs/>
                          <w:color w:val="595959" w:themeColor="text1" w:themeTint="A6"/>
                          <w:sz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color w:val="595959" w:themeColor="text1" w:themeTint="A6"/>
                          <w:sz w:val="28"/>
                        </w:rPr>
                        <w:t xml:space="preserve">С 6 лет 6 месяцев ты </w:t>
                      </w: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iCs/>
                          <w:color w:val="595959" w:themeColor="text1" w:themeTint="A6"/>
                          <w:sz w:val="28"/>
                        </w:rPr>
                        <w:t>в праве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Cs/>
                          <w:color w:val="595959" w:themeColor="text1" w:themeTint="A6"/>
                          <w:sz w:val="28"/>
                        </w:rPr>
                        <w:t xml:space="preserve"> посещать школу (по заявлению родителей, усыновителей или опекунов и с разрешения учредителей образовательного учреждения ты можешь начать обучение с более раннего возраста)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55143" w:rsidRDefault="006856B3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E5141D8" wp14:editId="6E57D288">
            <wp:simplePos x="0" y="0"/>
            <wp:positionH relativeFrom="column">
              <wp:posOffset>887730</wp:posOffset>
            </wp:positionH>
            <wp:positionV relativeFrom="paragraph">
              <wp:posOffset>45720</wp:posOffset>
            </wp:positionV>
            <wp:extent cx="1819275" cy="1673225"/>
            <wp:effectExtent l="0" t="0" r="9525" b="3175"/>
            <wp:wrapSquare wrapText="bothSides"/>
            <wp:docPr id="7" name="Рисунок 7" descr="http://wkaliszu.pl/thumb/8021684/804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kaliszu.pl/thumb/8021684/804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985" b="100000" l="1044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2" r="12377" b="6444"/>
                    <a:stretch/>
                  </pic:blipFill>
                  <pic:spPr bwMode="auto">
                    <a:xfrm>
                      <a:off x="0" y="0"/>
                      <a:ext cx="18192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143" w:rsidRDefault="00955143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55143" w:rsidRDefault="00955143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55143" w:rsidRDefault="00955143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55143" w:rsidRDefault="00955143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55143" w:rsidRDefault="00955143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55143" w:rsidRDefault="00955143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55143" w:rsidRDefault="006856B3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34AE28" wp14:editId="120A0D06">
                <wp:simplePos x="0" y="0"/>
                <wp:positionH relativeFrom="column">
                  <wp:posOffset>-293000</wp:posOffset>
                </wp:positionH>
                <wp:positionV relativeFrom="paragraph">
                  <wp:posOffset>157397</wp:posOffset>
                </wp:positionV>
                <wp:extent cx="580390" cy="574040"/>
                <wp:effectExtent l="38100" t="57150" r="29210" b="1651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6041">
                          <a:off x="0" y="0"/>
                          <a:ext cx="580390" cy="5740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-23.05pt;margin-top:12.4pt;width:45.7pt;height:45.2pt;rotation:-1041978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" adj="10800" fillcolor="white [3201]" strokecolor="#c0504d [3205]" strokeweight="2pt"/>
            </w:pict>
          </mc:Fallback>
        </mc:AlternateContent>
      </w:r>
    </w:p>
    <w:p w:rsidR="00955143" w:rsidRDefault="00955143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55143" w:rsidRDefault="00955143" w:rsidP="008C59BF">
      <w:pPr>
        <w:pBdr>
          <w:bar w:val="single" w:sz="4" w:color="auto"/>
        </w:pBd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tbl>
      <w:tblPr>
        <w:tblStyle w:val="1-3"/>
        <w:tblW w:w="0" w:type="auto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8C59BF" w:rsidRPr="008C59BF" w:rsidTr="00C676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8C59BF" w:rsidRPr="008C59BF" w:rsidRDefault="008C59BF" w:rsidP="008C59BF">
            <w:pPr>
              <w:jc w:val="center"/>
              <w:rPr>
                <w:rFonts w:ascii="Times New Roman" w:hAnsi="Times New Roman" w:cs="Times New Roman"/>
                <w:color w:val="C00000"/>
                <w:sz w:val="36"/>
              </w:rPr>
            </w:pPr>
            <w:r w:rsidRPr="008C59BF">
              <w:rPr>
                <w:rFonts w:ascii="Times New Roman" w:hAnsi="Times New Roman" w:cs="Times New Roman"/>
                <w:color w:val="C00000"/>
                <w:sz w:val="36"/>
              </w:rPr>
              <w:t>Возраст от 6 до 14 лет</w:t>
            </w:r>
          </w:p>
        </w:tc>
        <w:tc>
          <w:tcPr>
            <w:tcW w:w="54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8C59BF" w:rsidRPr="008C59BF" w:rsidRDefault="008C59BF" w:rsidP="008C59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36"/>
              </w:rPr>
            </w:pPr>
            <w:r w:rsidRPr="008C59BF">
              <w:rPr>
                <w:rFonts w:ascii="Times New Roman" w:hAnsi="Times New Roman" w:cs="Times New Roman"/>
                <w:color w:val="C00000"/>
                <w:sz w:val="36"/>
              </w:rPr>
              <w:t>Тебе 10 лет</w:t>
            </w:r>
          </w:p>
        </w:tc>
      </w:tr>
      <w:tr w:rsidR="008C59BF" w:rsidRPr="008C59BF" w:rsidTr="00C67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3" w:type="dxa"/>
            <w:tcBorders>
              <w:right w:val="none" w:sz="0" w:space="0" w:color="auto"/>
            </w:tcBorders>
            <w:shd w:val="clear" w:color="auto" w:fill="auto"/>
          </w:tcPr>
          <w:p w:rsidR="008C59BF" w:rsidRDefault="006856B3" w:rsidP="002B4050">
            <w:pPr>
              <w:jc w:val="both"/>
              <w:rPr>
                <w:rFonts w:ascii="Times New Roman" w:hAnsi="Times New Roman" w:cs="Times New Roman"/>
                <w:b w:val="0"/>
                <w:sz w:val="28"/>
              </w:rPr>
            </w:pPr>
            <w:r w:rsidRPr="00C6762B">
              <w:rPr>
                <w:rFonts w:ascii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457200" simplePos="0" relativeHeight="251685888" behindDoc="0" locked="0" layoutInCell="0" allowOverlap="1" wp14:anchorId="26A26683" wp14:editId="3F43866F">
                      <wp:simplePos x="0" y="0"/>
                      <wp:positionH relativeFrom="margin">
                        <wp:posOffset>2132330</wp:posOffset>
                      </wp:positionH>
                      <wp:positionV relativeFrom="margin">
                        <wp:posOffset>5034915</wp:posOffset>
                      </wp:positionV>
                      <wp:extent cx="2567940" cy="6444615"/>
                      <wp:effectExtent l="4762" t="71438" r="103823" b="27622"/>
                      <wp:wrapSquare wrapText="bothSides"/>
                      <wp:docPr id="8" name="Автофигур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567940" cy="6444615"/>
                              </a:xfrm>
                              <a:prstGeom prst="bracketPair">
                                <a:avLst>
                                  <a:gd name="adj" fmla="val 10861"/>
                                </a:avLst>
                              </a:prstGeom>
                              <a:noFill/>
                              <a:ln w="1270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prstShdw prst="shdw13" dist="53882" dir="18900000">
                                  <a:srgbClr val="808080">
                                    <a:alpha val="50000"/>
                                  </a:srgbClr>
                                </a:prst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4F81BD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6762B" w:rsidRPr="006856B3" w:rsidRDefault="006856B3" w:rsidP="006856B3">
                                  <w:pPr>
                                    <w:jc w:val="both"/>
                                    <w:rPr>
                                      <w:iCs/>
                                      <w:color w:val="000000" w:themeColor="text1"/>
                                      <w:sz w:val="28"/>
                                    </w:rPr>
                                  </w:pPr>
                                  <w:proofErr w:type="gramStart"/>
                                  <w:r w:rsidRPr="006856B3">
                                    <w:rPr>
                                      <w:b/>
                                      <w:iCs/>
                                      <w:color w:val="C00000"/>
                                      <w:sz w:val="44"/>
                                    </w:rPr>
                                    <w:t>!</w:t>
                                  </w:r>
                                  <w:r w:rsidRPr="006856B3">
                                    <w:rPr>
                                      <w:b/>
                                      <w:iCs/>
                                      <w:color w:val="000000" w:themeColor="text1"/>
                                      <w:sz w:val="44"/>
                                    </w:rPr>
                                    <w:t xml:space="preserve"> </w:t>
                                  </w:r>
                                  <w:r w:rsidRPr="006856B3">
                                    <w:rPr>
                                      <w:iCs/>
                                      <w:color w:val="000000" w:themeColor="text1"/>
                                      <w:sz w:val="28"/>
                                    </w:rPr>
                                    <w:t>В целях обеспечения прав детей на охрану здоровья, в порядке, установленном законодательством РФ, в государственных и муниципальных органах здравоохранения осуществляются мероприятия по оказания детям бесплатной медицинской помощи, предусматривающей профилактику заболевани</w:t>
                                  </w:r>
                                  <w:r>
                                    <w:rPr>
                                      <w:iCs/>
                                      <w:color w:val="000000" w:themeColor="text1"/>
                                      <w:sz w:val="28"/>
                                    </w:rPr>
                                    <w:t>я, медицинскую диагностику, лечебно-оздоровительную работу, в том числе диспансерное наблюдение, медицинскую реабилитацию детей инвалидов и детей, страдающих хроническими заболеваниями, и санаторно-курортное лечение детей.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228600" tIns="228600" rIns="91440" bIns="2286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185" style="position:absolute;left:0;text-align:left;margin-left:167.9pt;margin-top:396.45pt;width:202.2pt;height:507.45pt;rotation:90;z-index:251685888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" o:allowincell="f" adj="2346" fillcolor="#4f81bd" strokecolor="#4f81bd" strokeweight="1pt">
                      <v:shadow on="t" type="double" opacity=".5" color2="shadow add(102)" offset="3pt,-3pt" offset2="6pt,-6pt"/>
                      <v:textbox inset="18pt,18pt,,18pt">
                        <w:txbxContent>
                          <w:p w:rsidR="00C6762B" w:rsidRPr="006856B3" w:rsidRDefault="006856B3" w:rsidP="006856B3">
                            <w:pPr>
                              <w:jc w:val="both"/>
                              <w:rPr>
                                <w:iCs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6856B3">
                              <w:rPr>
                                <w:b/>
                                <w:iCs/>
                                <w:color w:val="C00000"/>
                                <w:sz w:val="44"/>
                              </w:rPr>
                              <w:t>!</w:t>
                            </w:r>
                            <w:r w:rsidRPr="006856B3">
                              <w:rPr>
                                <w:b/>
                                <w:iCs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 w:rsidRPr="006856B3">
                              <w:rPr>
                                <w:iCs/>
                                <w:color w:val="000000" w:themeColor="text1"/>
                                <w:sz w:val="28"/>
                              </w:rPr>
                              <w:t>В целях обеспечения прав детей на охрану здоровья, в порядке, установленном законодательством РФ, в государственных и муниципальных органах здравоохранения осуществляются мероприятия по оказания детям бесплатной медицинской помощи, предусматривающей профилактику заболевани</w:t>
                            </w:r>
                            <w:r>
                              <w:rPr>
                                <w:iCs/>
                                <w:color w:val="000000" w:themeColor="text1"/>
                                <w:sz w:val="28"/>
                              </w:rPr>
                              <w:t>я, медицинскую диагностику, лечебно-оздоровительную работу, в том числе диспансерное наблюдение, медицинскую реабилитацию детей инвалидов и детей, страдающих хроническими заболеваниями, и санаторно-курортное лечение детей.</w:t>
                            </w:r>
                            <w:proofErr w:type="gramEnd"/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8C59BF" w:rsidRPr="008C59BF">
              <w:rPr>
                <w:rFonts w:ascii="Times New Roman" w:hAnsi="Times New Roman" w:cs="Times New Roman"/>
                <w:b w:val="0"/>
                <w:i/>
                <w:sz w:val="28"/>
              </w:rPr>
              <w:t>Тебя называют</w:t>
            </w:r>
            <w:r w:rsidR="008C59BF">
              <w:rPr>
                <w:rFonts w:ascii="Times New Roman" w:hAnsi="Times New Roman" w:cs="Times New Roman"/>
                <w:b w:val="0"/>
                <w:sz w:val="28"/>
              </w:rPr>
              <w:t>: малолетний ребенок</w:t>
            </w:r>
          </w:p>
          <w:p w:rsidR="008C59BF" w:rsidRPr="008C59BF" w:rsidRDefault="008C59BF" w:rsidP="002B4050">
            <w:pPr>
              <w:jc w:val="both"/>
              <w:rPr>
                <w:rFonts w:ascii="Times New Roman" w:hAnsi="Times New Roman" w:cs="Times New Roman"/>
                <w:b w:val="0"/>
                <w:sz w:val="28"/>
              </w:rPr>
            </w:pPr>
            <w:r w:rsidRPr="008C59BF">
              <w:rPr>
                <w:rFonts w:ascii="Times New Roman" w:hAnsi="Times New Roman" w:cs="Times New Roman"/>
                <w:b w:val="0"/>
                <w:i/>
                <w:sz w:val="28"/>
              </w:rPr>
              <w:t>Твоя дееспособность</w:t>
            </w:r>
            <w:r>
              <w:rPr>
                <w:rFonts w:ascii="Times New Roman" w:hAnsi="Times New Roman" w:cs="Times New Roman"/>
                <w:b w:val="0"/>
                <w:sz w:val="28"/>
              </w:rPr>
              <w:t xml:space="preserve">: </w:t>
            </w:r>
            <w:r w:rsidR="00A92574">
              <w:rPr>
                <w:rFonts w:ascii="Times New Roman" w:hAnsi="Times New Roman" w:cs="Times New Roman"/>
                <w:b w:val="0"/>
                <w:sz w:val="28"/>
              </w:rPr>
              <w:t xml:space="preserve">у тебя </w:t>
            </w:r>
            <w:r>
              <w:rPr>
                <w:rFonts w:ascii="Times New Roman" w:hAnsi="Times New Roman" w:cs="Times New Roman"/>
                <w:b w:val="0"/>
                <w:sz w:val="28"/>
              </w:rPr>
              <w:t>частичн</w:t>
            </w:r>
            <w:r w:rsidR="00A92574">
              <w:rPr>
                <w:rFonts w:ascii="Times New Roman" w:hAnsi="Times New Roman" w:cs="Times New Roman"/>
                <w:b w:val="0"/>
                <w:sz w:val="28"/>
              </w:rPr>
              <w:t>ая</w:t>
            </w:r>
            <w:r>
              <w:rPr>
                <w:rFonts w:ascii="Times New Roman" w:hAnsi="Times New Roman" w:cs="Times New Roman"/>
                <w:b w:val="0"/>
                <w:sz w:val="28"/>
              </w:rPr>
              <w:t xml:space="preserve"> дееспособн</w:t>
            </w:r>
            <w:r w:rsidR="00A92574">
              <w:rPr>
                <w:rFonts w:ascii="Times New Roman" w:hAnsi="Times New Roman" w:cs="Times New Roman"/>
                <w:b w:val="0"/>
                <w:sz w:val="28"/>
              </w:rPr>
              <w:t>ость, то есть ты можешь совершать не все сделки, а только те, которые тебе необходимы каждый день, - мелкие бытовые сделки. Это означает, что ты можешь покупать в магазине любые продукты, канцелярский товар, иные вещи и предметы. Так же ты можешь совершать сделки направленные на получение выгоды, не требующие нотариального удостоверения либо государственной регистрации. В случае если ты не можешь заключить сделку, от твоего имени могут выступить родители, усыновители или опекуны.</w:t>
            </w:r>
          </w:p>
        </w:tc>
        <w:tc>
          <w:tcPr>
            <w:tcW w:w="5424" w:type="dxa"/>
            <w:tcBorders>
              <w:left w:val="none" w:sz="0" w:space="0" w:color="auto"/>
            </w:tcBorders>
            <w:shd w:val="clear" w:color="auto" w:fill="auto"/>
          </w:tcPr>
          <w:p w:rsidR="008C59BF" w:rsidRDefault="00A92574" w:rsidP="002B40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 этого возраста ты: </w:t>
            </w:r>
          </w:p>
          <w:p w:rsidR="00A92574" w:rsidRDefault="00A92574" w:rsidP="002B40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FC059A">
              <w:rPr>
                <w:rFonts w:ascii="Times New Roman" w:hAnsi="Times New Roman" w:cs="Times New Roman"/>
                <w:sz w:val="28"/>
              </w:rPr>
              <w:t>даешь согласие на изменение своего имени и фамилии;</w:t>
            </w:r>
          </w:p>
          <w:p w:rsidR="00FC059A" w:rsidRDefault="00FC059A" w:rsidP="002B40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даешь согласие на свое усыновление или на передачу </w:t>
            </w:r>
            <w:r w:rsidR="00C6762B">
              <w:rPr>
                <w:rFonts w:ascii="Times New Roman" w:hAnsi="Times New Roman" w:cs="Times New Roman"/>
                <w:sz w:val="28"/>
              </w:rPr>
              <w:t>в приемную семью, либо на восстановление родительских прав своих родителей;</w:t>
            </w:r>
          </w:p>
          <w:p w:rsidR="00C6762B" w:rsidRDefault="00C6762B" w:rsidP="00C676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выражаешь свое мнение о том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с кем из родителей, расторгающих брак в суде, ты хотел бы проживать после развода;</w:t>
            </w:r>
          </w:p>
          <w:p w:rsidR="00C6762B" w:rsidRDefault="00C6762B" w:rsidP="00C676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 вправе выражать свое мнение при решении любого вопроса в семье, затрагивающего твои интересы;</w:t>
            </w:r>
          </w:p>
          <w:p w:rsidR="00C6762B" w:rsidRDefault="00C6762B" w:rsidP="00C676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вправе быть заслушанным в ходе любого судебного или административного разбирательства;</w:t>
            </w:r>
          </w:p>
          <w:p w:rsidR="00C6762B" w:rsidRPr="008C59BF" w:rsidRDefault="00C6762B" w:rsidP="00C676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можешь вступать в детские общественные объединения.</w:t>
            </w:r>
          </w:p>
        </w:tc>
      </w:tr>
    </w:tbl>
    <w:p w:rsidR="006856B3" w:rsidRDefault="006856B3" w:rsidP="00526230">
      <w:pPr>
        <w:spacing w:after="0"/>
        <w:jc w:val="both"/>
        <w:rPr>
          <w:rFonts w:ascii="Times New Roman" w:hAnsi="Times New Roman" w:cs="Times New Roman"/>
          <w:noProof/>
          <w:sz w:val="28"/>
        </w:rPr>
      </w:pPr>
    </w:p>
    <w:tbl>
      <w:tblPr>
        <w:tblStyle w:val="-30"/>
        <w:tblW w:w="0" w:type="auto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423"/>
        <w:gridCol w:w="5424"/>
      </w:tblGrid>
      <w:tr w:rsidR="00AA454C" w:rsidRPr="00007248" w:rsidTr="000072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AA454C" w:rsidRPr="00007248" w:rsidRDefault="00AA454C" w:rsidP="00AA454C">
            <w:pPr>
              <w:jc w:val="both"/>
              <w:rPr>
                <w:rFonts w:ascii="Times New Roman" w:hAnsi="Times New Roman" w:cs="Times New Roman"/>
                <w:noProof/>
                <w:sz w:val="28"/>
              </w:rPr>
            </w:pPr>
            <w:r w:rsidRPr="00007248">
              <w:rPr>
                <w:rFonts w:ascii="Times New Roman" w:hAnsi="Times New Roman" w:cs="Times New Roman"/>
                <w:color w:val="C00000"/>
                <w:sz w:val="36"/>
              </w:rPr>
              <w:lastRenderedPageBreak/>
              <w:t xml:space="preserve">Возраст от 14  до </w:t>
            </w:r>
            <w:r w:rsidRPr="00007248">
              <w:rPr>
                <w:rFonts w:ascii="Times New Roman" w:hAnsi="Times New Roman" w:cs="Times New Roman"/>
                <w:color w:val="C00000"/>
                <w:sz w:val="36"/>
              </w:rPr>
              <w:t xml:space="preserve">18 </w:t>
            </w:r>
            <w:r w:rsidRPr="00007248">
              <w:rPr>
                <w:rFonts w:ascii="Times New Roman" w:hAnsi="Times New Roman" w:cs="Times New Roman"/>
                <w:color w:val="C00000"/>
                <w:sz w:val="36"/>
              </w:rPr>
              <w:t>лет</w:t>
            </w:r>
          </w:p>
        </w:tc>
        <w:tc>
          <w:tcPr>
            <w:tcW w:w="54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AA454C" w:rsidRPr="00007248" w:rsidRDefault="00AA454C" w:rsidP="00AA454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</w:rPr>
            </w:pPr>
            <w:r w:rsidRPr="00007248">
              <w:rPr>
                <w:rFonts w:ascii="Times New Roman" w:hAnsi="Times New Roman" w:cs="Times New Roman"/>
                <w:color w:val="C00000"/>
                <w:sz w:val="36"/>
              </w:rPr>
              <w:t>Тебе 1</w:t>
            </w:r>
            <w:r w:rsidRPr="00007248">
              <w:rPr>
                <w:rFonts w:ascii="Times New Roman" w:hAnsi="Times New Roman" w:cs="Times New Roman"/>
                <w:color w:val="C00000"/>
                <w:sz w:val="36"/>
              </w:rPr>
              <w:t>4</w:t>
            </w:r>
            <w:r w:rsidRPr="00007248">
              <w:rPr>
                <w:rFonts w:ascii="Times New Roman" w:hAnsi="Times New Roman" w:cs="Times New Roman"/>
                <w:color w:val="C00000"/>
                <w:sz w:val="36"/>
              </w:rPr>
              <w:t xml:space="preserve"> лет</w:t>
            </w:r>
          </w:p>
        </w:tc>
      </w:tr>
      <w:tr w:rsidR="00AA454C" w:rsidTr="00007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A454C" w:rsidRPr="00007248" w:rsidRDefault="00AA454C" w:rsidP="002B4050">
            <w:pPr>
              <w:jc w:val="both"/>
              <w:rPr>
                <w:rFonts w:ascii="Times New Roman" w:hAnsi="Times New Roman" w:cs="Times New Roman"/>
                <w:noProof/>
                <w:color w:val="auto"/>
                <w:sz w:val="28"/>
              </w:rPr>
            </w:pPr>
            <w:r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 xml:space="preserve">Тебя называют несовершеннолетний ребенок. </w:t>
            </w:r>
          </w:p>
          <w:p w:rsidR="00AA454C" w:rsidRPr="00007248" w:rsidRDefault="00B54E43" w:rsidP="00AA454C">
            <w:pPr>
              <w:jc w:val="both"/>
              <w:rPr>
                <w:rFonts w:ascii="Times New Roman" w:hAnsi="Times New Roman" w:cs="Times New Roman"/>
                <w:noProof/>
                <w:color w:val="auto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84CE12" wp14:editId="6EE271D0">
                      <wp:simplePos x="0" y="0"/>
                      <wp:positionH relativeFrom="column">
                        <wp:posOffset>2234206</wp:posOffset>
                      </wp:positionH>
                      <wp:positionV relativeFrom="paragraph">
                        <wp:posOffset>4881913</wp:posOffset>
                      </wp:positionV>
                      <wp:extent cx="717550" cy="1387475"/>
                      <wp:effectExtent l="46037" t="68263" r="14288" b="0"/>
                      <wp:wrapNone/>
                      <wp:docPr id="12" name="Стрелка вниз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796438">
                                <a:off x="0" y="0"/>
                                <a:ext cx="717550" cy="138747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07248" w:rsidRPr="00007248" w:rsidRDefault="00007248" w:rsidP="000072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07248">
                                    <w:rPr>
                                      <w:b/>
                                      <w:sz w:val="24"/>
                                    </w:rPr>
                                    <w:t>Тебе 16 лет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12" o:spid="_x0000_s1039" type="#_x0000_t67" style="position:absolute;left:0;text-align:left;margin-left:175.9pt;margin-top:384.4pt;width:56.5pt;height:109.25pt;rotation:-633903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" adj="16015" fillcolor="window" strokecolor="#c0504d" strokeweight="2pt">
                      <v:textbox style="layout-flow:vertical">
                        <w:txbxContent>
                          <w:p w:rsidR="00007248" w:rsidRPr="00007248" w:rsidRDefault="00007248" w:rsidP="0000724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07248">
                              <w:rPr>
                                <w:b/>
                                <w:sz w:val="24"/>
                              </w:rPr>
                              <w:t>Тебе 16 лет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DF645D" wp14:editId="3C1A2185">
                      <wp:simplePos x="0" y="0"/>
                      <wp:positionH relativeFrom="column">
                        <wp:posOffset>581063</wp:posOffset>
                      </wp:positionH>
                      <wp:positionV relativeFrom="paragraph">
                        <wp:posOffset>4866676</wp:posOffset>
                      </wp:positionV>
                      <wp:extent cx="580390" cy="574040"/>
                      <wp:effectExtent l="38100" t="57150" r="29210" b="16510"/>
                      <wp:wrapNone/>
                      <wp:docPr id="11" name="Стрелка вни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46041">
                                <a:off x="0" y="0"/>
                                <a:ext cx="580390" cy="57404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низ 11" o:spid="_x0000_s1026" type="#_x0000_t67" style="position:absolute;margin-left:45.75pt;margin-top:383.2pt;width:45.7pt;height:45.2pt;rotation:-1041978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" adj="10800" fillcolor="window" strokecolor="#c0504d" strokeweight="2pt"/>
                  </w:pict>
                </mc:Fallback>
              </mc:AlternateContent>
            </w:r>
            <w:r w:rsidR="00AA454C" w:rsidRPr="00007248">
              <w:rPr>
                <w:rFonts w:ascii="Times New Roman" w:hAnsi="Times New Roman" w:cs="Times New Roman"/>
                <w:i/>
                <w:noProof/>
                <w:color w:val="auto"/>
                <w:sz w:val="28"/>
              </w:rPr>
              <w:t>Твоя дееспособность</w:t>
            </w:r>
            <w:r w:rsidR="00AA454C"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 xml:space="preserve">: </w:t>
            </w:r>
            <w:r w:rsidR="00AA454C" w:rsidRPr="00007248">
              <w:rPr>
                <w:rFonts w:ascii="Times New Roman" w:hAnsi="Times New Roman" w:cs="Times New Roman"/>
                <w:b w:val="0"/>
                <w:noProof/>
                <w:color w:val="auto"/>
                <w:sz w:val="28"/>
              </w:rPr>
              <w:t>ты набрал уже определенный жизненный опыт, можешь осознавать и отвечать за свои поступки. Поэтому закон дает тебе право самостоятельно распоряжаться своим заработком, стипендией и иными доходами, совершать мелкие бытовые и некоторые другие сделки. Ты можешь вносить вклады в кредитные учреждения, распоряжаться и осуществлять авторские права. Можешь осуществлять права автора произведения науки, литературы или искусства, изобретений или иного охраняемого законом результата своей интеллектуальной деятельности. Остальные сделки ты можешь осуществлять с письеменного согласия родителей, усыновителей, опекунов.</w:t>
            </w:r>
          </w:p>
        </w:tc>
        <w:tc>
          <w:tcPr>
            <w:tcW w:w="542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A454C" w:rsidRPr="00007248" w:rsidRDefault="00526230" w:rsidP="002B40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auto"/>
                <w:sz w:val="28"/>
              </w:rPr>
            </w:pPr>
            <w:r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>С этого возраста ты обязан иметь паспорт гражданина РФ.</w:t>
            </w:r>
          </w:p>
          <w:p w:rsidR="00526230" w:rsidRPr="00007248" w:rsidRDefault="00526230" w:rsidP="005262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auto"/>
                <w:sz w:val="28"/>
              </w:rPr>
            </w:pPr>
            <w:r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>С этого возраста ты даешь письменное согласие для выхода из гражданства РФ вместе с родителями.</w:t>
            </w:r>
          </w:p>
          <w:p w:rsidR="00526230" w:rsidRPr="00007248" w:rsidRDefault="00526230" w:rsidP="005262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auto"/>
                <w:sz w:val="28"/>
              </w:rPr>
            </w:pPr>
            <w:r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>Можешь выбирать себе место жительства (с согласия родителей).</w:t>
            </w:r>
          </w:p>
          <w:p w:rsidR="00526230" w:rsidRPr="00007248" w:rsidRDefault="00526230" w:rsidP="005262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auto"/>
                <w:sz w:val="28"/>
              </w:rPr>
            </w:pPr>
            <w:r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 xml:space="preserve">С письменного согласия родителей (законных представителей) совершать любые сделки. </w:t>
            </w:r>
          </w:p>
          <w:p w:rsidR="00526230" w:rsidRPr="00007248" w:rsidRDefault="00526230" w:rsidP="005262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auto"/>
                <w:sz w:val="28"/>
              </w:rPr>
            </w:pPr>
            <w:r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>Вправе распоряжаться своим заработком, стипендией и иными доходами.</w:t>
            </w:r>
          </w:p>
          <w:p w:rsidR="00526230" w:rsidRPr="00007248" w:rsidRDefault="00526230" w:rsidP="005262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auto"/>
                <w:sz w:val="28"/>
              </w:rPr>
            </w:pPr>
            <w:r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>Можешь осуществлять права автора произведения науки, литературы  или искусства изобретений или иного охраняемого законом результата своей интеллектуальной деятельности.</w:t>
            </w:r>
          </w:p>
          <w:p w:rsidR="00526230" w:rsidRPr="00007248" w:rsidRDefault="00526230" w:rsidP="005262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auto"/>
                <w:sz w:val="28"/>
              </w:rPr>
            </w:pPr>
            <w:r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>Имеешь право вносить вклады в кредитные учреждения и распоряжаться</w:t>
            </w:r>
            <w:r w:rsidR="00B54E43">
              <w:rPr>
                <w:rFonts w:ascii="Times New Roman" w:hAnsi="Times New Roman" w:cs="Times New Roman"/>
                <w:noProof/>
                <w:color w:val="auto"/>
                <w:sz w:val="28"/>
              </w:rPr>
              <w:t xml:space="preserve"> ими. </w:t>
            </w:r>
            <w:proofErr w:type="gramStart"/>
            <w:r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>Допускается поступление на работу для выполнения в свободное от учебы в ремя легкого труда (с согласия одного из родителей)</w:t>
            </w:r>
            <w:r w:rsidR="00B54E43">
              <w:rPr>
                <w:rFonts w:ascii="Times New Roman" w:hAnsi="Times New Roman" w:cs="Times New Roman"/>
                <w:noProof/>
                <w:color w:val="auto"/>
                <w:sz w:val="28"/>
              </w:rPr>
              <w:t>.</w:t>
            </w:r>
            <w:proofErr w:type="gramEnd"/>
            <w:r w:rsidR="00B54E43">
              <w:rPr>
                <w:rFonts w:ascii="Times New Roman" w:hAnsi="Times New Roman" w:cs="Times New Roman"/>
                <w:noProof/>
                <w:color w:val="auto"/>
                <w:sz w:val="28"/>
              </w:rPr>
              <w:t xml:space="preserve"> </w:t>
            </w:r>
            <w:r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>Имеешь прав</w:t>
            </w:r>
            <w:r w:rsidR="00B54E43">
              <w:rPr>
                <w:rFonts w:ascii="Times New Roman" w:hAnsi="Times New Roman" w:cs="Times New Roman"/>
                <w:noProof/>
                <w:color w:val="auto"/>
                <w:sz w:val="28"/>
              </w:rPr>
              <w:t xml:space="preserve">о требовать отмены усыновления. </w:t>
            </w:r>
            <w:r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>Имеешь право управлять велосипедом при движении по дорогам</w:t>
            </w:r>
            <w:r w:rsidR="00B54E43">
              <w:rPr>
                <w:rFonts w:ascii="Times New Roman" w:hAnsi="Times New Roman" w:cs="Times New Roman"/>
                <w:noProof/>
                <w:color w:val="auto"/>
                <w:sz w:val="28"/>
              </w:rPr>
              <w:t xml:space="preserve">. </w:t>
            </w:r>
            <w:r w:rsidRPr="00007248">
              <w:rPr>
                <w:rFonts w:ascii="Times New Roman" w:hAnsi="Times New Roman" w:cs="Times New Roman"/>
                <w:noProof/>
                <w:color w:val="auto"/>
                <w:sz w:val="28"/>
              </w:rPr>
              <w:t>Можешь вступать в молодежные общественные объединения.</w:t>
            </w:r>
          </w:p>
        </w:tc>
      </w:tr>
    </w:tbl>
    <w:p w:rsidR="006856B3" w:rsidRDefault="00B54E43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  <w:r w:rsidRPr="00007248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17A0BA" wp14:editId="3F7DF80E">
                <wp:simplePos x="0" y="0"/>
                <wp:positionH relativeFrom="column">
                  <wp:posOffset>941070</wp:posOffset>
                </wp:positionH>
                <wp:positionV relativeFrom="paragraph">
                  <wp:posOffset>100017</wp:posOffset>
                </wp:positionV>
                <wp:extent cx="3548418" cy="1403985"/>
                <wp:effectExtent l="0" t="0" r="13970" b="127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41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248" w:rsidRPr="00B54E43" w:rsidRDefault="00007248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54E4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Ты можешь быть объявлен полностью дееспособным (эмансипированным)</w:t>
                            </w:r>
                            <w:r w:rsidR="00B54E43" w:rsidRPr="00B54E4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, если работаешь по трудовому договору, в </w:t>
                            </w:r>
                            <w:proofErr w:type="spellStart"/>
                            <w:r w:rsidR="00B54E43" w:rsidRPr="00B54E4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т.ч</w:t>
                            </w:r>
                            <w:proofErr w:type="spellEnd"/>
                            <w:r w:rsidR="00B54E43" w:rsidRPr="00B54E4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 по контракту или с согласия родителей</w:t>
                            </w:r>
                            <w:r w:rsidR="00B54E4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занимаешься предпринимательской деятельностью. Можешь быть членом кооператива. </w:t>
                            </w:r>
                            <w:r w:rsidR="00B54E43" w:rsidRPr="00B54E4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B54E4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Имеешь право на управление мотоциклом, мотороллером; на заключение трудового договора; вступить в брак (но при наличии уважительных причин) и с разрешения органов местного 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74.1pt;margin-top:7.9pt;width:279.4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">
                <v:textbox style="mso-fit-shape-to-text:t">
                  <w:txbxContent>
                    <w:p w:rsidR="00007248" w:rsidRPr="00B54E43" w:rsidRDefault="00007248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54E43">
                        <w:rPr>
                          <w:rFonts w:ascii="Times New Roman" w:hAnsi="Times New Roman" w:cs="Times New Roman"/>
                          <w:sz w:val="28"/>
                        </w:rPr>
                        <w:t>Ты можешь быть объявлен полностью дееспособным (эмансипированным)</w:t>
                      </w:r>
                      <w:r w:rsidR="00B54E43" w:rsidRPr="00B54E43">
                        <w:rPr>
                          <w:rFonts w:ascii="Times New Roman" w:hAnsi="Times New Roman" w:cs="Times New Roman"/>
                          <w:sz w:val="28"/>
                        </w:rPr>
                        <w:t xml:space="preserve">, если работаешь по трудовому договору, в </w:t>
                      </w:r>
                      <w:proofErr w:type="spellStart"/>
                      <w:r w:rsidR="00B54E43" w:rsidRPr="00B54E43">
                        <w:rPr>
                          <w:rFonts w:ascii="Times New Roman" w:hAnsi="Times New Roman" w:cs="Times New Roman"/>
                          <w:sz w:val="28"/>
                        </w:rPr>
                        <w:t>т.ч</w:t>
                      </w:r>
                      <w:proofErr w:type="spellEnd"/>
                      <w:r w:rsidR="00B54E43" w:rsidRPr="00B54E43">
                        <w:rPr>
                          <w:rFonts w:ascii="Times New Roman" w:hAnsi="Times New Roman" w:cs="Times New Roman"/>
                          <w:sz w:val="28"/>
                        </w:rPr>
                        <w:t>. по контракту или с согласия родителей</w:t>
                      </w:r>
                      <w:r w:rsidR="00B54E43">
                        <w:rPr>
                          <w:rFonts w:ascii="Times New Roman" w:hAnsi="Times New Roman" w:cs="Times New Roman"/>
                          <w:sz w:val="28"/>
                        </w:rPr>
                        <w:t xml:space="preserve"> занимаешься предпринимательской деятельностью. Можешь быть членом кооператива. </w:t>
                      </w:r>
                      <w:r w:rsidR="00B54E43" w:rsidRPr="00B54E4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B54E43">
                        <w:rPr>
                          <w:rFonts w:ascii="Times New Roman" w:hAnsi="Times New Roman" w:cs="Times New Roman"/>
                          <w:sz w:val="28"/>
                        </w:rPr>
                        <w:t>Имеешь право на управление мотоциклом, мотороллером; на заключение трудового договора; вступить в брак (но при наличии уважительных причин) и с разрешения органов местного управления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6856B3" w:rsidRDefault="00B54E43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  <w:r w:rsidRPr="00007248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91440" distB="91440" distL="114300" distR="114300" simplePos="0" relativeHeight="251688960" behindDoc="0" locked="0" layoutInCell="0" allowOverlap="1" wp14:anchorId="57790287" wp14:editId="5862D1CE">
                <wp:simplePos x="0" y="0"/>
                <wp:positionH relativeFrom="margin">
                  <wp:posOffset>-95885</wp:posOffset>
                </wp:positionH>
                <wp:positionV relativeFrom="margin">
                  <wp:posOffset>6050915</wp:posOffset>
                </wp:positionV>
                <wp:extent cx="2346960" cy="1391920"/>
                <wp:effectExtent l="0" t="0" r="15240" b="17780"/>
                <wp:wrapSquare wrapText="bothSides"/>
                <wp:docPr id="10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13919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248" w:rsidRPr="00B54E43" w:rsidRDefault="00007248" w:rsidP="0000724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C00000"/>
                                <w:sz w:val="28"/>
                              </w:rPr>
                            </w:pPr>
                            <w:r w:rsidRPr="00B54E43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C00000"/>
                                <w:sz w:val="28"/>
                              </w:rPr>
                              <w:t>Тебе 15 лет:</w:t>
                            </w:r>
                          </w:p>
                          <w:p w:rsidR="00007248" w:rsidRPr="00007248" w:rsidRDefault="00007248" w:rsidP="00B54E4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</w:rPr>
                              <w:t xml:space="preserve">имеешь право заключать трудовой договор </w:t>
                            </w:r>
                            <w:proofErr w:type="gram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</w:rPr>
                              <w:t>для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</w:rPr>
                              <w:t>выполнение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</w:rPr>
                              <w:t xml:space="preserve"> легкого труда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65" style="position:absolute;left:0;text-align:left;margin-left:-7.55pt;margin-top:476.45pt;width:184.8pt;height:109.6pt;z-index:2516889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" o:allowincell="f" fillcolor="white [3201]" strokecolor="#c0504d [3205]" strokeweight="2pt">
                <v:textbox inset="10.8pt,7.2pt,10.8pt">
                  <w:txbxContent>
                    <w:p w:rsidR="00007248" w:rsidRPr="00B54E43" w:rsidRDefault="00007248" w:rsidP="00007248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C00000"/>
                          <w:sz w:val="28"/>
                        </w:rPr>
                      </w:pPr>
                      <w:r w:rsidRPr="00B54E43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C00000"/>
                          <w:sz w:val="28"/>
                        </w:rPr>
                        <w:t>Тебе 15 лет:</w:t>
                      </w:r>
                    </w:p>
                    <w:p w:rsidR="00007248" w:rsidRPr="00007248" w:rsidRDefault="00007248" w:rsidP="00B54E43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</w:rPr>
                        <w:t xml:space="preserve">имеешь право заключать трудовой договор </w:t>
                      </w: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</w:rPr>
                        <w:t>для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</w:rPr>
                        <w:t>выполнение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</w:rPr>
                        <w:t xml:space="preserve"> легкого труда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856B3" w:rsidRDefault="006856B3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6856B3" w:rsidRDefault="006856B3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6856B3" w:rsidRDefault="006856B3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6856B3" w:rsidRDefault="006856B3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6856B3" w:rsidRDefault="006856B3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6856B3" w:rsidRDefault="006856B3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6856B3" w:rsidRDefault="00B54E43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  <w:r w:rsidRPr="00B54E4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2EDB11E4" wp14:editId="254A2BD3">
                <wp:simplePos x="0" y="0"/>
                <wp:positionH relativeFrom="margin">
                  <wp:posOffset>95250</wp:posOffset>
                </wp:positionH>
                <wp:positionV relativeFrom="page">
                  <wp:posOffset>8242935</wp:posOffset>
                </wp:positionV>
                <wp:extent cx="3042920" cy="184213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920" cy="18421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4E43" w:rsidRDefault="00B54E43" w:rsidP="00B54E4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B54E43">
                              <w:rPr>
                                <w:rFonts w:asciiTheme="majorHAnsi" w:eastAsiaTheme="majorEastAsia" w:hAnsiTheme="majorHAnsi" w:cstheme="majorBidi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Тебе исполнилось 18!</w:t>
                            </w:r>
                          </w:p>
                          <w:p w:rsidR="00B54E43" w:rsidRDefault="00B54E43" w:rsidP="00B54E43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sz w:val="28"/>
                                <w:szCs w:val="28"/>
                              </w:rPr>
                            </w:pPr>
                            <w:r w:rsidRPr="00B54E43">
                              <w:rPr>
                                <w:rFonts w:asciiTheme="majorHAnsi" w:eastAsiaTheme="majorEastAsia" w:hAnsiTheme="majorHAnsi" w:cstheme="majorBidi"/>
                                <w:sz w:val="28"/>
                                <w:szCs w:val="28"/>
                              </w:rPr>
                              <w:t>Ты теперь совершеннолетний (полностью дееспособный)</w:t>
                            </w:r>
                          </w:p>
                          <w:p w:rsidR="00B54E43" w:rsidRPr="00B54E43" w:rsidRDefault="00B54E43" w:rsidP="00B54E43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sz w:val="28"/>
                                <w:szCs w:val="28"/>
                              </w:rPr>
                              <w:t xml:space="preserve">ПОМНИ что:  с этого момента ты </w:t>
                            </w:r>
                            <w:r w:rsidR="004A16B9">
                              <w:rPr>
                                <w:rFonts w:asciiTheme="majorHAnsi" w:eastAsiaTheme="majorEastAsia" w:hAnsiTheme="majorHAnsi" w:cstheme="majorBidi"/>
                                <w:sz w:val="28"/>
                                <w:szCs w:val="28"/>
                              </w:rPr>
                              <w:t>подлежишь административной и уголовной ответственности за любые преступления</w:t>
                            </w:r>
                          </w:p>
                          <w:p w:rsidR="00B54E43" w:rsidRDefault="00B54E43" w:rsidP="00B54E43">
                            <w:pPr>
                              <w:spacing w:after="0" w:line="240" w:lineRule="auto"/>
                              <w:jc w:val="center"/>
                              <w:rPr>
                                <w:color w:val="C0504D" w:themeColor="accent2"/>
                                <w:spacing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pacing w:val="24"/>
                                <w:sz w:val="48"/>
                                <w:szCs w:val="48"/>
                              </w:rPr>
                              <w:t></w:t>
                            </w:r>
                            <w:r>
                              <w:rPr>
                                <w:rFonts w:ascii="Wingdings 2" w:hAnsi="Wingdings 2" w:cs="Wingdings 2"/>
                                <w:color w:val="C0504D" w:themeColor="accent2"/>
                                <w:spacing w:val="24"/>
                                <w:sz w:val="48"/>
                                <w:szCs w:val="48"/>
                              </w:rPr>
                              <w:t></w:t>
                            </w:r>
                          </w:p>
                          <w:p w:rsidR="00B54E43" w:rsidRDefault="00B54E43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7.5pt;margin-top:649.05pt;width:239.6pt;height:145.0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" o:allowincell="f" filled="f" stroked="f">
                <v:textbox>
                  <w:txbxContent>
                    <w:p w:rsidR="00B54E43" w:rsidRDefault="00B54E43" w:rsidP="00B54E43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B54E43">
                        <w:rPr>
                          <w:rFonts w:asciiTheme="majorHAnsi" w:eastAsiaTheme="majorEastAsia" w:hAnsiTheme="majorHAnsi" w:cstheme="majorBidi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Тебе исполнилось 18!</w:t>
                      </w:r>
                    </w:p>
                    <w:p w:rsidR="00B54E43" w:rsidRDefault="00B54E43" w:rsidP="00B54E43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sz w:val="28"/>
                          <w:szCs w:val="28"/>
                        </w:rPr>
                      </w:pPr>
                      <w:r w:rsidRPr="00B54E43">
                        <w:rPr>
                          <w:rFonts w:asciiTheme="majorHAnsi" w:eastAsiaTheme="majorEastAsia" w:hAnsiTheme="majorHAnsi" w:cstheme="majorBidi"/>
                          <w:sz w:val="28"/>
                          <w:szCs w:val="28"/>
                        </w:rPr>
                        <w:t>Ты теперь совершеннолетний (полностью дееспособный)</w:t>
                      </w:r>
                    </w:p>
                    <w:p w:rsidR="00B54E43" w:rsidRPr="00B54E43" w:rsidRDefault="00B54E43" w:rsidP="00B54E43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sz w:val="28"/>
                          <w:szCs w:val="28"/>
                        </w:rPr>
                        <w:t xml:space="preserve">ПОМНИ что:  с этого момента ты </w:t>
                      </w:r>
                      <w:r w:rsidR="004A16B9">
                        <w:rPr>
                          <w:rFonts w:asciiTheme="majorHAnsi" w:eastAsiaTheme="majorEastAsia" w:hAnsiTheme="majorHAnsi" w:cstheme="majorBidi"/>
                          <w:sz w:val="28"/>
                          <w:szCs w:val="28"/>
                        </w:rPr>
                        <w:t>подлежишь административной и уголовной ответственности за любые преступления</w:t>
                      </w:r>
                    </w:p>
                    <w:p w:rsidR="00B54E43" w:rsidRDefault="00B54E43" w:rsidP="00B54E43">
                      <w:pPr>
                        <w:spacing w:after="0" w:line="240" w:lineRule="auto"/>
                        <w:jc w:val="center"/>
                        <w:rPr>
                          <w:color w:val="C0504D" w:themeColor="accent2"/>
                          <w:spacing w:val="24"/>
                          <w:sz w:val="48"/>
                          <w:szCs w:val="48"/>
                        </w:rPr>
                      </w:pPr>
                      <w:r>
                        <w:rPr>
                          <w:rFonts w:ascii="Wingdings 2" w:hAnsi="Wingdings 2" w:cs="Wingdings 2"/>
                          <w:color w:val="C0504D" w:themeColor="accent2"/>
                          <w:spacing w:val="24"/>
                          <w:sz w:val="48"/>
                          <w:szCs w:val="48"/>
                        </w:rPr>
                        <w:t></w:t>
                      </w:r>
                      <w:r>
                        <w:rPr>
                          <w:rFonts w:ascii="Wingdings 2" w:hAnsi="Wingdings 2" w:cs="Wingdings 2"/>
                          <w:color w:val="C0504D" w:themeColor="accent2"/>
                          <w:spacing w:val="24"/>
                          <w:sz w:val="48"/>
                          <w:szCs w:val="48"/>
                        </w:rPr>
                        <w:t></w:t>
                      </w:r>
                    </w:p>
                    <w:p w:rsidR="00B54E43" w:rsidRDefault="00B54E43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6856B3" w:rsidRDefault="006856B3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E51FC5" w:rsidRDefault="00E51FC5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E51FC5" w:rsidRDefault="00E51FC5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E51FC5" w:rsidRDefault="00E51FC5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E51FC5" w:rsidRDefault="00E51FC5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E51FC5" w:rsidRDefault="00E51FC5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E51FC5" w:rsidRDefault="00E51FC5" w:rsidP="002B405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</w:rPr>
      </w:pPr>
    </w:p>
    <w:p w:rsidR="00EA23C0" w:rsidRPr="002B4050" w:rsidRDefault="00C6762B" w:rsidP="002B405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955143">
        <w:rPr>
          <w:rFonts w:ascii="Times New Roman" w:hAnsi="Times New Roman" w:cs="Times New Roman"/>
          <w:noProof/>
          <w:sz w:val="28"/>
        </w:rPr>
        <w:t xml:space="preserve"> </w:t>
      </w:r>
    </w:p>
    <w:sectPr w:rsidR="00EA23C0" w:rsidRPr="002B4050" w:rsidSect="00026FA7">
      <w:pgSz w:w="11906" w:h="16838"/>
      <w:pgMar w:top="851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3E7" w:rsidRDefault="008133E7" w:rsidP="00900F68">
      <w:pPr>
        <w:spacing w:after="0" w:line="240" w:lineRule="auto"/>
      </w:pPr>
      <w:r>
        <w:separator/>
      </w:r>
    </w:p>
  </w:endnote>
  <w:endnote w:type="continuationSeparator" w:id="0">
    <w:p w:rsidR="008133E7" w:rsidRDefault="008133E7" w:rsidP="00900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3E7" w:rsidRDefault="008133E7" w:rsidP="00900F68">
      <w:pPr>
        <w:spacing w:after="0" w:line="240" w:lineRule="auto"/>
      </w:pPr>
      <w:r>
        <w:separator/>
      </w:r>
    </w:p>
  </w:footnote>
  <w:footnote w:type="continuationSeparator" w:id="0">
    <w:p w:rsidR="008133E7" w:rsidRDefault="008133E7" w:rsidP="00900F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E0FC9"/>
    <w:multiLevelType w:val="hybridMultilevel"/>
    <w:tmpl w:val="05D28124"/>
    <w:lvl w:ilvl="0" w:tplc="9BDEFB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7F7C0A"/>
    <w:multiLevelType w:val="hybridMultilevel"/>
    <w:tmpl w:val="DEBECD34"/>
    <w:lvl w:ilvl="0" w:tplc="CDB069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4C62C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16BB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7423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369D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500B2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DA6EC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70C8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E46E5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FA7"/>
    <w:rsid w:val="00000074"/>
    <w:rsid w:val="000001F8"/>
    <w:rsid w:val="0000096E"/>
    <w:rsid w:val="00000FE0"/>
    <w:rsid w:val="000010A3"/>
    <w:rsid w:val="00001281"/>
    <w:rsid w:val="00002348"/>
    <w:rsid w:val="00002D25"/>
    <w:rsid w:val="00003A37"/>
    <w:rsid w:val="00003E76"/>
    <w:rsid w:val="000046DD"/>
    <w:rsid w:val="00004F92"/>
    <w:rsid w:val="00005AC7"/>
    <w:rsid w:val="00006B00"/>
    <w:rsid w:val="00006B66"/>
    <w:rsid w:val="00006DED"/>
    <w:rsid w:val="0000714C"/>
    <w:rsid w:val="00007248"/>
    <w:rsid w:val="00007725"/>
    <w:rsid w:val="000113B0"/>
    <w:rsid w:val="000118D4"/>
    <w:rsid w:val="000118EF"/>
    <w:rsid w:val="00013013"/>
    <w:rsid w:val="000136B4"/>
    <w:rsid w:val="000136CE"/>
    <w:rsid w:val="00013DE2"/>
    <w:rsid w:val="0001475F"/>
    <w:rsid w:val="00014AD3"/>
    <w:rsid w:val="00014DCC"/>
    <w:rsid w:val="00014E04"/>
    <w:rsid w:val="000153DE"/>
    <w:rsid w:val="00015B00"/>
    <w:rsid w:val="00016155"/>
    <w:rsid w:val="00016444"/>
    <w:rsid w:val="00016445"/>
    <w:rsid w:val="00016EB6"/>
    <w:rsid w:val="00016F45"/>
    <w:rsid w:val="00017C71"/>
    <w:rsid w:val="00017FD6"/>
    <w:rsid w:val="00020AF1"/>
    <w:rsid w:val="00020FDB"/>
    <w:rsid w:val="00021A1F"/>
    <w:rsid w:val="00022202"/>
    <w:rsid w:val="00024C5C"/>
    <w:rsid w:val="00025340"/>
    <w:rsid w:val="0002557D"/>
    <w:rsid w:val="00025837"/>
    <w:rsid w:val="000262CD"/>
    <w:rsid w:val="00026BA3"/>
    <w:rsid w:val="00026FA7"/>
    <w:rsid w:val="000271D6"/>
    <w:rsid w:val="00027BCA"/>
    <w:rsid w:val="00027C30"/>
    <w:rsid w:val="00030047"/>
    <w:rsid w:val="00030189"/>
    <w:rsid w:val="00031309"/>
    <w:rsid w:val="0003180A"/>
    <w:rsid w:val="00031898"/>
    <w:rsid w:val="00031B80"/>
    <w:rsid w:val="00031C0F"/>
    <w:rsid w:val="00032246"/>
    <w:rsid w:val="00032B0B"/>
    <w:rsid w:val="00032D1A"/>
    <w:rsid w:val="00033140"/>
    <w:rsid w:val="000342EF"/>
    <w:rsid w:val="000343DC"/>
    <w:rsid w:val="000344EB"/>
    <w:rsid w:val="00034578"/>
    <w:rsid w:val="0003461E"/>
    <w:rsid w:val="000347C2"/>
    <w:rsid w:val="00034E30"/>
    <w:rsid w:val="00036042"/>
    <w:rsid w:val="000372F5"/>
    <w:rsid w:val="00037DFB"/>
    <w:rsid w:val="00037F21"/>
    <w:rsid w:val="000405C8"/>
    <w:rsid w:val="00040F27"/>
    <w:rsid w:val="000411A9"/>
    <w:rsid w:val="000417B8"/>
    <w:rsid w:val="00041CF0"/>
    <w:rsid w:val="00042158"/>
    <w:rsid w:val="0004227D"/>
    <w:rsid w:val="000433F4"/>
    <w:rsid w:val="00043C0E"/>
    <w:rsid w:val="00043D0F"/>
    <w:rsid w:val="0004414A"/>
    <w:rsid w:val="00044859"/>
    <w:rsid w:val="00044B18"/>
    <w:rsid w:val="000457FA"/>
    <w:rsid w:val="000500A1"/>
    <w:rsid w:val="0005026E"/>
    <w:rsid w:val="000518B2"/>
    <w:rsid w:val="00051FA2"/>
    <w:rsid w:val="000524E1"/>
    <w:rsid w:val="000528C6"/>
    <w:rsid w:val="0005296D"/>
    <w:rsid w:val="00053790"/>
    <w:rsid w:val="000538A5"/>
    <w:rsid w:val="00055302"/>
    <w:rsid w:val="00055BB2"/>
    <w:rsid w:val="00055FC4"/>
    <w:rsid w:val="00057047"/>
    <w:rsid w:val="00057220"/>
    <w:rsid w:val="0006059F"/>
    <w:rsid w:val="00060B5B"/>
    <w:rsid w:val="00061179"/>
    <w:rsid w:val="00062022"/>
    <w:rsid w:val="000621C9"/>
    <w:rsid w:val="00062E2D"/>
    <w:rsid w:val="00062E3D"/>
    <w:rsid w:val="00063307"/>
    <w:rsid w:val="00064410"/>
    <w:rsid w:val="00064EF9"/>
    <w:rsid w:val="0006583A"/>
    <w:rsid w:val="00067CAD"/>
    <w:rsid w:val="00067EA0"/>
    <w:rsid w:val="00071C2F"/>
    <w:rsid w:val="000720A3"/>
    <w:rsid w:val="000723FE"/>
    <w:rsid w:val="00072B3D"/>
    <w:rsid w:val="00072D72"/>
    <w:rsid w:val="0007362D"/>
    <w:rsid w:val="00073A5E"/>
    <w:rsid w:val="0007488C"/>
    <w:rsid w:val="00074A12"/>
    <w:rsid w:val="00074A15"/>
    <w:rsid w:val="00075E0D"/>
    <w:rsid w:val="00075E3C"/>
    <w:rsid w:val="00076257"/>
    <w:rsid w:val="000769F2"/>
    <w:rsid w:val="00077374"/>
    <w:rsid w:val="0008021F"/>
    <w:rsid w:val="000804E1"/>
    <w:rsid w:val="00080E54"/>
    <w:rsid w:val="00081970"/>
    <w:rsid w:val="00081E2D"/>
    <w:rsid w:val="00081FC7"/>
    <w:rsid w:val="00082070"/>
    <w:rsid w:val="0008384D"/>
    <w:rsid w:val="000838D5"/>
    <w:rsid w:val="000842A2"/>
    <w:rsid w:val="00084A35"/>
    <w:rsid w:val="00084D9F"/>
    <w:rsid w:val="0008504F"/>
    <w:rsid w:val="00085509"/>
    <w:rsid w:val="0008574E"/>
    <w:rsid w:val="000866C6"/>
    <w:rsid w:val="0008765F"/>
    <w:rsid w:val="00087DE4"/>
    <w:rsid w:val="00090708"/>
    <w:rsid w:val="00090875"/>
    <w:rsid w:val="00090B2F"/>
    <w:rsid w:val="000918AE"/>
    <w:rsid w:val="00092586"/>
    <w:rsid w:val="00092B43"/>
    <w:rsid w:val="00093040"/>
    <w:rsid w:val="00093FF6"/>
    <w:rsid w:val="000941B8"/>
    <w:rsid w:val="00094CA1"/>
    <w:rsid w:val="0009531E"/>
    <w:rsid w:val="00095943"/>
    <w:rsid w:val="00095B9C"/>
    <w:rsid w:val="000963DD"/>
    <w:rsid w:val="00096B08"/>
    <w:rsid w:val="000A1FAE"/>
    <w:rsid w:val="000A1FF9"/>
    <w:rsid w:val="000A231B"/>
    <w:rsid w:val="000A26FA"/>
    <w:rsid w:val="000A39FA"/>
    <w:rsid w:val="000A4093"/>
    <w:rsid w:val="000A49B9"/>
    <w:rsid w:val="000A4D55"/>
    <w:rsid w:val="000A6420"/>
    <w:rsid w:val="000A6505"/>
    <w:rsid w:val="000A7A06"/>
    <w:rsid w:val="000B0356"/>
    <w:rsid w:val="000B0598"/>
    <w:rsid w:val="000B0694"/>
    <w:rsid w:val="000B07AF"/>
    <w:rsid w:val="000B0871"/>
    <w:rsid w:val="000B1562"/>
    <w:rsid w:val="000B1DF4"/>
    <w:rsid w:val="000B47B7"/>
    <w:rsid w:val="000B5208"/>
    <w:rsid w:val="000B639E"/>
    <w:rsid w:val="000B65F4"/>
    <w:rsid w:val="000B6AF0"/>
    <w:rsid w:val="000B6E25"/>
    <w:rsid w:val="000B779C"/>
    <w:rsid w:val="000B7D44"/>
    <w:rsid w:val="000B7F4D"/>
    <w:rsid w:val="000C0054"/>
    <w:rsid w:val="000C0116"/>
    <w:rsid w:val="000C069B"/>
    <w:rsid w:val="000C0FBD"/>
    <w:rsid w:val="000C2057"/>
    <w:rsid w:val="000C2533"/>
    <w:rsid w:val="000C2A77"/>
    <w:rsid w:val="000C2B42"/>
    <w:rsid w:val="000C2B68"/>
    <w:rsid w:val="000C3609"/>
    <w:rsid w:val="000C3B6B"/>
    <w:rsid w:val="000C4505"/>
    <w:rsid w:val="000C50FF"/>
    <w:rsid w:val="000C5759"/>
    <w:rsid w:val="000C5B60"/>
    <w:rsid w:val="000C6214"/>
    <w:rsid w:val="000C7065"/>
    <w:rsid w:val="000C72B4"/>
    <w:rsid w:val="000C772D"/>
    <w:rsid w:val="000C7FD0"/>
    <w:rsid w:val="000D01A4"/>
    <w:rsid w:val="000D08FB"/>
    <w:rsid w:val="000D0EF4"/>
    <w:rsid w:val="000D13C7"/>
    <w:rsid w:val="000D18FA"/>
    <w:rsid w:val="000D1ABD"/>
    <w:rsid w:val="000D256A"/>
    <w:rsid w:val="000D2725"/>
    <w:rsid w:val="000D3090"/>
    <w:rsid w:val="000D3755"/>
    <w:rsid w:val="000D61B8"/>
    <w:rsid w:val="000D682A"/>
    <w:rsid w:val="000D6D67"/>
    <w:rsid w:val="000D7F14"/>
    <w:rsid w:val="000E27AD"/>
    <w:rsid w:val="000E2861"/>
    <w:rsid w:val="000E2889"/>
    <w:rsid w:val="000E28B6"/>
    <w:rsid w:val="000E3818"/>
    <w:rsid w:val="000E3B4E"/>
    <w:rsid w:val="000E477D"/>
    <w:rsid w:val="000E4EA0"/>
    <w:rsid w:val="000E58C1"/>
    <w:rsid w:val="000E635E"/>
    <w:rsid w:val="000E70EF"/>
    <w:rsid w:val="000E7A66"/>
    <w:rsid w:val="000F0CAA"/>
    <w:rsid w:val="000F19B0"/>
    <w:rsid w:val="000F2C1A"/>
    <w:rsid w:val="000F2C65"/>
    <w:rsid w:val="000F3413"/>
    <w:rsid w:val="000F40D8"/>
    <w:rsid w:val="000F4319"/>
    <w:rsid w:val="000F43B8"/>
    <w:rsid w:val="000F47E4"/>
    <w:rsid w:val="000F4A92"/>
    <w:rsid w:val="000F4EBF"/>
    <w:rsid w:val="000F4F9E"/>
    <w:rsid w:val="000F538D"/>
    <w:rsid w:val="000F5A03"/>
    <w:rsid w:val="000F5E15"/>
    <w:rsid w:val="00100C2B"/>
    <w:rsid w:val="00101C1D"/>
    <w:rsid w:val="00102A91"/>
    <w:rsid w:val="00102E2A"/>
    <w:rsid w:val="0010484D"/>
    <w:rsid w:val="00106305"/>
    <w:rsid w:val="00107D2A"/>
    <w:rsid w:val="001126D2"/>
    <w:rsid w:val="0011361E"/>
    <w:rsid w:val="001139BA"/>
    <w:rsid w:val="001147EB"/>
    <w:rsid w:val="00114898"/>
    <w:rsid w:val="001151C9"/>
    <w:rsid w:val="001164E7"/>
    <w:rsid w:val="00116FEA"/>
    <w:rsid w:val="00121F93"/>
    <w:rsid w:val="00122634"/>
    <w:rsid w:val="00122BBB"/>
    <w:rsid w:val="00122E82"/>
    <w:rsid w:val="001235FD"/>
    <w:rsid w:val="0012445E"/>
    <w:rsid w:val="00124D96"/>
    <w:rsid w:val="00126617"/>
    <w:rsid w:val="0012680A"/>
    <w:rsid w:val="001268A2"/>
    <w:rsid w:val="00130407"/>
    <w:rsid w:val="00130C9D"/>
    <w:rsid w:val="0013207F"/>
    <w:rsid w:val="00132117"/>
    <w:rsid w:val="00132BB7"/>
    <w:rsid w:val="00132FEE"/>
    <w:rsid w:val="001336AC"/>
    <w:rsid w:val="00133881"/>
    <w:rsid w:val="001362B9"/>
    <w:rsid w:val="0013686F"/>
    <w:rsid w:val="00136AFC"/>
    <w:rsid w:val="001375FB"/>
    <w:rsid w:val="00137A7B"/>
    <w:rsid w:val="00137E4F"/>
    <w:rsid w:val="001405BE"/>
    <w:rsid w:val="00140FE1"/>
    <w:rsid w:val="0014121D"/>
    <w:rsid w:val="00141648"/>
    <w:rsid w:val="001436E9"/>
    <w:rsid w:val="001438DC"/>
    <w:rsid w:val="00143DA1"/>
    <w:rsid w:val="00144315"/>
    <w:rsid w:val="001448A6"/>
    <w:rsid w:val="00146BD6"/>
    <w:rsid w:val="001470BC"/>
    <w:rsid w:val="001475BC"/>
    <w:rsid w:val="001509BE"/>
    <w:rsid w:val="00150A4A"/>
    <w:rsid w:val="00150B3B"/>
    <w:rsid w:val="00151589"/>
    <w:rsid w:val="00151A7B"/>
    <w:rsid w:val="0015290F"/>
    <w:rsid w:val="00152CB3"/>
    <w:rsid w:val="00153F42"/>
    <w:rsid w:val="00155205"/>
    <w:rsid w:val="00155335"/>
    <w:rsid w:val="00155D5A"/>
    <w:rsid w:val="00156399"/>
    <w:rsid w:val="00156478"/>
    <w:rsid w:val="001568EF"/>
    <w:rsid w:val="00157679"/>
    <w:rsid w:val="0015779C"/>
    <w:rsid w:val="00157AE4"/>
    <w:rsid w:val="00160FFE"/>
    <w:rsid w:val="00161BBD"/>
    <w:rsid w:val="001628AD"/>
    <w:rsid w:val="00162EBE"/>
    <w:rsid w:val="001638D7"/>
    <w:rsid w:val="00164797"/>
    <w:rsid w:val="00165958"/>
    <w:rsid w:val="00165E17"/>
    <w:rsid w:val="00166035"/>
    <w:rsid w:val="00167204"/>
    <w:rsid w:val="00167418"/>
    <w:rsid w:val="00170360"/>
    <w:rsid w:val="00170966"/>
    <w:rsid w:val="00171400"/>
    <w:rsid w:val="00173DBA"/>
    <w:rsid w:val="00174B8F"/>
    <w:rsid w:val="00175DB3"/>
    <w:rsid w:val="001761A8"/>
    <w:rsid w:val="0017641C"/>
    <w:rsid w:val="00176CFA"/>
    <w:rsid w:val="00176E75"/>
    <w:rsid w:val="0017720A"/>
    <w:rsid w:val="00177E2E"/>
    <w:rsid w:val="00180365"/>
    <w:rsid w:val="001806F5"/>
    <w:rsid w:val="00180F2C"/>
    <w:rsid w:val="0018101F"/>
    <w:rsid w:val="00181737"/>
    <w:rsid w:val="00181AC7"/>
    <w:rsid w:val="00181B15"/>
    <w:rsid w:val="00181B2D"/>
    <w:rsid w:val="001823B0"/>
    <w:rsid w:val="00182729"/>
    <w:rsid w:val="00182BAD"/>
    <w:rsid w:val="00182E9B"/>
    <w:rsid w:val="00182FED"/>
    <w:rsid w:val="00184F2D"/>
    <w:rsid w:val="0018681D"/>
    <w:rsid w:val="001871BC"/>
    <w:rsid w:val="001876F8"/>
    <w:rsid w:val="00187883"/>
    <w:rsid w:val="00187ADD"/>
    <w:rsid w:val="00187B27"/>
    <w:rsid w:val="001909C3"/>
    <w:rsid w:val="00190DF3"/>
    <w:rsid w:val="00191115"/>
    <w:rsid w:val="00191A30"/>
    <w:rsid w:val="0019260E"/>
    <w:rsid w:val="00192739"/>
    <w:rsid w:val="00193762"/>
    <w:rsid w:val="00193A2A"/>
    <w:rsid w:val="001942FD"/>
    <w:rsid w:val="00194C5E"/>
    <w:rsid w:val="001961C3"/>
    <w:rsid w:val="00196FCE"/>
    <w:rsid w:val="00197067"/>
    <w:rsid w:val="00197F33"/>
    <w:rsid w:val="001A075D"/>
    <w:rsid w:val="001A0F24"/>
    <w:rsid w:val="001A2946"/>
    <w:rsid w:val="001A3519"/>
    <w:rsid w:val="001A42D5"/>
    <w:rsid w:val="001A5201"/>
    <w:rsid w:val="001A5C49"/>
    <w:rsid w:val="001A7601"/>
    <w:rsid w:val="001A7EAD"/>
    <w:rsid w:val="001B156E"/>
    <w:rsid w:val="001B1761"/>
    <w:rsid w:val="001B1822"/>
    <w:rsid w:val="001B1A45"/>
    <w:rsid w:val="001B32B1"/>
    <w:rsid w:val="001B3828"/>
    <w:rsid w:val="001B47D3"/>
    <w:rsid w:val="001B4A70"/>
    <w:rsid w:val="001B55BB"/>
    <w:rsid w:val="001B67EC"/>
    <w:rsid w:val="001B71B2"/>
    <w:rsid w:val="001B77CF"/>
    <w:rsid w:val="001B7AD5"/>
    <w:rsid w:val="001C0776"/>
    <w:rsid w:val="001C0C8D"/>
    <w:rsid w:val="001C18A0"/>
    <w:rsid w:val="001C3263"/>
    <w:rsid w:val="001C4837"/>
    <w:rsid w:val="001C4B19"/>
    <w:rsid w:val="001C4F5C"/>
    <w:rsid w:val="001C50C9"/>
    <w:rsid w:val="001C5EC1"/>
    <w:rsid w:val="001D00BB"/>
    <w:rsid w:val="001D0A14"/>
    <w:rsid w:val="001D14B6"/>
    <w:rsid w:val="001D18A1"/>
    <w:rsid w:val="001D1A3E"/>
    <w:rsid w:val="001D2478"/>
    <w:rsid w:val="001D2B1C"/>
    <w:rsid w:val="001D30BA"/>
    <w:rsid w:val="001D4918"/>
    <w:rsid w:val="001D51C2"/>
    <w:rsid w:val="001D58D5"/>
    <w:rsid w:val="001D6CC6"/>
    <w:rsid w:val="001E0DE4"/>
    <w:rsid w:val="001E2DCA"/>
    <w:rsid w:val="001E3120"/>
    <w:rsid w:val="001E3CE5"/>
    <w:rsid w:val="001E3ECC"/>
    <w:rsid w:val="001E4AE1"/>
    <w:rsid w:val="001E4C0F"/>
    <w:rsid w:val="001E4FFF"/>
    <w:rsid w:val="001E5870"/>
    <w:rsid w:val="001E61A2"/>
    <w:rsid w:val="001E6E1E"/>
    <w:rsid w:val="001E756E"/>
    <w:rsid w:val="001E794E"/>
    <w:rsid w:val="001F0719"/>
    <w:rsid w:val="001F1F24"/>
    <w:rsid w:val="001F28CB"/>
    <w:rsid w:val="001F2DE1"/>
    <w:rsid w:val="001F43CC"/>
    <w:rsid w:val="001F4EB6"/>
    <w:rsid w:val="001F4FB6"/>
    <w:rsid w:val="001F553D"/>
    <w:rsid w:val="001F646A"/>
    <w:rsid w:val="001F6AD9"/>
    <w:rsid w:val="001F6DD0"/>
    <w:rsid w:val="001F7B2A"/>
    <w:rsid w:val="002009E0"/>
    <w:rsid w:val="002013D4"/>
    <w:rsid w:val="0020218A"/>
    <w:rsid w:val="00203091"/>
    <w:rsid w:val="00203418"/>
    <w:rsid w:val="00203744"/>
    <w:rsid w:val="00203C1C"/>
    <w:rsid w:val="00203D1B"/>
    <w:rsid w:val="00203DFE"/>
    <w:rsid w:val="00207415"/>
    <w:rsid w:val="00207E1B"/>
    <w:rsid w:val="0021160B"/>
    <w:rsid w:val="002120DA"/>
    <w:rsid w:val="00212821"/>
    <w:rsid w:val="00212C65"/>
    <w:rsid w:val="00213250"/>
    <w:rsid w:val="002141C0"/>
    <w:rsid w:val="00214F70"/>
    <w:rsid w:val="00215D88"/>
    <w:rsid w:val="00220468"/>
    <w:rsid w:val="00221149"/>
    <w:rsid w:val="0022117C"/>
    <w:rsid w:val="00221C92"/>
    <w:rsid w:val="00221E74"/>
    <w:rsid w:val="00223338"/>
    <w:rsid w:val="002251B3"/>
    <w:rsid w:val="0022584E"/>
    <w:rsid w:val="00225890"/>
    <w:rsid w:val="00225A4C"/>
    <w:rsid w:val="00226D14"/>
    <w:rsid w:val="00227806"/>
    <w:rsid w:val="00227BC1"/>
    <w:rsid w:val="00227CAB"/>
    <w:rsid w:val="00230349"/>
    <w:rsid w:val="002303A1"/>
    <w:rsid w:val="0023067A"/>
    <w:rsid w:val="00230F3C"/>
    <w:rsid w:val="002313FE"/>
    <w:rsid w:val="00231C9F"/>
    <w:rsid w:val="00233594"/>
    <w:rsid w:val="00233709"/>
    <w:rsid w:val="002348CE"/>
    <w:rsid w:val="00235269"/>
    <w:rsid w:val="0023625A"/>
    <w:rsid w:val="002364FF"/>
    <w:rsid w:val="00236611"/>
    <w:rsid w:val="00236991"/>
    <w:rsid w:val="002378AB"/>
    <w:rsid w:val="00240AB0"/>
    <w:rsid w:val="002431DE"/>
    <w:rsid w:val="00243602"/>
    <w:rsid w:val="00244B02"/>
    <w:rsid w:val="00245B66"/>
    <w:rsid w:val="00246151"/>
    <w:rsid w:val="002465FD"/>
    <w:rsid w:val="00246762"/>
    <w:rsid w:val="0024679C"/>
    <w:rsid w:val="0024688E"/>
    <w:rsid w:val="00247041"/>
    <w:rsid w:val="00247F23"/>
    <w:rsid w:val="00247FED"/>
    <w:rsid w:val="00251BB7"/>
    <w:rsid w:val="002529CE"/>
    <w:rsid w:val="00252C02"/>
    <w:rsid w:val="002531E6"/>
    <w:rsid w:val="00253463"/>
    <w:rsid w:val="002537B4"/>
    <w:rsid w:val="00253AB6"/>
    <w:rsid w:val="00253C09"/>
    <w:rsid w:val="002541B9"/>
    <w:rsid w:val="00254FDD"/>
    <w:rsid w:val="00255695"/>
    <w:rsid w:val="00255867"/>
    <w:rsid w:val="00255D71"/>
    <w:rsid w:val="0025621C"/>
    <w:rsid w:val="002562FA"/>
    <w:rsid w:val="0025669A"/>
    <w:rsid w:val="00256B27"/>
    <w:rsid w:val="002606E7"/>
    <w:rsid w:val="002609F6"/>
    <w:rsid w:val="002615D9"/>
    <w:rsid w:val="002615E5"/>
    <w:rsid w:val="00262AF3"/>
    <w:rsid w:val="002638A5"/>
    <w:rsid w:val="00264093"/>
    <w:rsid w:val="00264124"/>
    <w:rsid w:val="00264324"/>
    <w:rsid w:val="00264832"/>
    <w:rsid w:val="00264F61"/>
    <w:rsid w:val="00266022"/>
    <w:rsid w:val="00267006"/>
    <w:rsid w:val="002677E7"/>
    <w:rsid w:val="00271775"/>
    <w:rsid w:val="0027188B"/>
    <w:rsid w:val="00271A53"/>
    <w:rsid w:val="00271CE7"/>
    <w:rsid w:val="00272809"/>
    <w:rsid w:val="00272F44"/>
    <w:rsid w:val="0027389C"/>
    <w:rsid w:val="00273998"/>
    <w:rsid w:val="00274937"/>
    <w:rsid w:val="00274B55"/>
    <w:rsid w:val="00274DDA"/>
    <w:rsid w:val="0027546A"/>
    <w:rsid w:val="00275E57"/>
    <w:rsid w:val="00276A45"/>
    <w:rsid w:val="00276B3C"/>
    <w:rsid w:val="00276CAF"/>
    <w:rsid w:val="00276D3C"/>
    <w:rsid w:val="002772A5"/>
    <w:rsid w:val="00277707"/>
    <w:rsid w:val="002821D9"/>
    <w:rsid w:val="0028234D"/>
    <w:rsid w:val="002827DA"/>
    <w:rsid w:val="002830B5"/>
    <w:rsid w:val="00283143"/>
    <w:rsid w:val="00284913"/>
    <w:rsid w:val="00285119"/>
    <w:rsid w:val="00286030"/>
    <w:rsid w:val="002864D3"/>
    <w:rsid w:val="00286B98"/>
    <w:rsid w:val="002872FC"/>
    <w:rsid w:val="00287B20"/>
    <w:rsid w:val="00287C99"/>
    <w:rsid w:val="0029066D"/>
    <w:rsid w:val="00290D02"/>
    <w:rsid w:val="00291211"/>
    <w:rsid w:val="00291371"/>
    <w:rsid w:val="00291447"/>
    <w:rsid w:val="00292019"/>
    <w:rsid w:val="002923C1"/>
    <w:rsid w:val="002941C2"/>
    <w:rsid w:val="002948A2"/>
    <w:rsid w:val="0029561D"/>
    <w:rsid w:val="00295947"/>
    <w:rsid w:val="00295A15"/>
    <w:rsid w:val="00296963"/>
    <w:rsid w:val="00296993"/>
    <w:rsid w:val="002969A2"/>
    <w:rsid w:val="00296FB5"/>
    <w:rsid w:val="00297176"/>
    <w:rsid w:val="002971B4"/>
    <w:rsid w:val="002975CE"/>
    <w:rsid w:val="00297663"/>
    <w:rsid w:val="002A007C"/>
    <w:rsid w:val="002A0754"/>
    <w:rsid w:val="002A1654"/>
    <w:rsid w:val="002A16DE"/>
    <w:rsid w:val="002A226F"/>
    <w:rsid w:val="002A23C5"/>
    <w:rsid w:val="002A3CFD"/>
    <w:rsid w:val="002A42E8"/>
    <w:rsid w:val="002A4FC9"/>
    <w:rsid w:val="002A5321"/>
    <w:rsid w:val="002A5A11"/>
    <w:rsid w:val="002A5A80"/>
    <w:rsid w:val="002A5D8E"/>
    <w:rsid w:val="002A684D"/>
    <w:rsid w:val="002A6AA7"/>
    <w:rsid w:val="002A6ADC"/>
    <w:rsid w:val="002B1367"/>
    <w:rsid w:val="002B1642"/>
    <w:rsid w:val="002B1FF3"/>
    <w:rsid w:val="002B31D5"/>
    <w:rsid w:val="002B3720"/>
    <w:rsid w:val="002B4050"/>
    <w:rsid w:val="002B442D"/>
    <w:rsid w:val="002B4AAC"/>
    <w:rsid w:val="002B4E88"/>
    <w:rsid w:val="002B4EE2"/>
    <w:rsid w:val="002B6066"/>
    <w:rsid w:val="002B6178"/>
    <w:rsid w:val="002B6527"/>
    <w:rsid w:val="002B6688"/>
    <w:rsid w:val="002B7CA1"/>
    <w:rsid w:val="002B7DB4"/>
    <w:rsid w:val="002C020F"/>
    <w:rsid w:val="002C137F"/>
    <w:rsid w:val="002C19D5"/>
    <w:rsid w:val="002C297A"/>
    <w:rsid w:val="002C3231"/>
    <w:rsid w:val="002C3289"/>
    <w:rsid w:val="002C33DC"/>
    <w:rsid w:val="002C3BD4"/>
    <w:rsid w:val="002C4631"/>
    <w:rsid w:val="002C493A"/>
    <w:rsid w:val="002C4C52"/>
    <w:rsid w:val="002C5585"/>
    <w:rsid w:val="002C6192"/>
    <w:rsid w:val="002C6784"/>
    <w:rsid w:val="002C6AE2"/>
    <w:rsid w:val="002C6C51"/>
    <w:rsid w:val="002C776F"/>
    <w:rsid w:val="002C77CA"/>
    <w:rsid w:val="002C7B03"/>
    <w:rsid w:val="002D012C"/>
    <w:rsid w:val="002D074E"/>
    <w:rsid w:val="002D1064"/>
    <w:rsid w:val="002D12C7"/>
    <w:rsid w:val="002D1F10"/>
    <w:rsid w:val="002D22CE"/>
    <w:rsid w:val="002D2390"/>
    <w:rsid w:val="002D2DC3"/>
    <w:rsid w:val="002D33C6"/>
    <w:rsid w:val="002D459B"/>
    <w:rsid w:val="002D4C6C"/>
    <w:rsid w:val="002D600A"/>
    <w:rsid w:val="002D6245"/>
    <w:rsid w:val="002D676C"/>
    <w:rsid w:val="002D7214"/>
    <w:rsid w:val="002D78EA"/>
    <w:rsid w:val="002E033A"/>
    <w:rsid w:val="002E047E"/>
    <w:rsid w:val="002E098D"/>
    <w:rsid w:val="002E0DFA"/>
    <w:rsid w:val="002E22D8"/>
    <w:rsid w:val="002E2373"/>
    <w:rsid w:val="002E3063"/>
    <w:rsid w:val="002E3857"/>
    <w:rsid w:val="002E453E"/>
    <w:rsid w:val="002E542D"/>
    <w:rsid w:val="002E5B19"/>
    <w:rsid w:val="002E5B55"/>
    <w:rsid w:val="002E5F3A"/>
    <w:rsid w:val="002F09E7"/>
    <w:rsid w:val="002F11CA"/>
    <w:rsid w:val="002F143D"/>
    <w:rsid w:val="002F1752"/>
    <w:rsid w:val="002F17CF"/>
    <w:rsid w:val="002F25C3"/>
    <w:rsid w:val="002F26C9"/>
    <w:rsid w:val="002F2C75"/>
    <w:rsid w:val="002F3DD9"/>
    <w:rsid w:val="002F4378"/>
    <w:rsid w:val="002F4549"/>
    <w:rsid w:val="002F4A90"/>
    <w:rsid w:val="002F4E44"/>
    <w:rsid w:val="002F60C4"/>
    <w:rsid w:val="002F64AB"/>
    <w:rsid w:val="00300DE5"/>
    <w:rsid w:val="00300E63"/>
    <w:rsid w:val="003013BD"/>
    <w:rsid w:val="0030149F"/>
    <w:rsid w:val="003020F4"/>
    <w:rsid w:val="00302869"/>
    <w:rsid w:val="003029D4"/>
    <w:rsid w:val="00302A2C"/>
    <w:rsid w:val="003030CE"/>
    <w:rsid w:val="00303156"/>
    <w:rsid w:val="00303CA3"/>
    <w:rsid w:val="003042E3"/>
    <w:rsid w:val="00304A5D"/>
    <w:rsid w:val="00306864"/>
    <w:rsid w:val="003073AB"/>
    <w:rsid w:val="0031006E"/>
    <w:rsid w:val="0031017C"/>
    <w:rsid w:val="0031059D"/>
    <w:rsid w:val="00310D1D"/>
    <w:rsid w:val="00310FD7"/>
    <w:rsid w:val="003111FA"/>
    <w:rsid w:val="003122A3"/>
    <w:rsid w:val="00313C39"/>
    <w:rsid w:val="00313EAF"/>
    <w:rsid w:val="00315778"/>
    <w:rsid w:val="00315FB6"/>
    <w:rsid w:val="00316A20"/>
    <w:rsid w:val="003171E1"/>
    <w:rsid w:val="003178B9"/>
    <w:rsid w:val="00321D31"/>
    <w:rsid w:val="00322544"/>
    <w:rsid w:val="003230D9"/>
    <w:rsid w:val="00323802"/>
    <w:rsid w:val="003239EC"/>
    <w:rsid w:val="003241CE"/>
    <w:rsid w:val="0032488E"/>
    <w:rsid w:val="00326680"/>
    <w:rsid w:val="0032669E"/>
    <w:rsid w:val="00326F9C"/>
    <w:rsid w:val="00326FFE"/>
    <w:rsid w:val="003305A8"/>
    <w:rsid w:val="00330BE1"/>
    <w:rsid w:val="00330CE1"/>
    <w:rsid w:val="00330E39"/>
    <w:rsid w:val="00330F57"/>
    <w:rsid w:val="00331DB0"/>
    <w:rsid w:val="0033340E"/>
    <w:rsid w:val="0033395B"/>
    <w:rsid w:val="00333B01"/>
    <w:rsid w:val="00333BDA"/>
    <w:rsid w:val="00334562"/>
    <w:rsid w:val="00335758"/>
    <w:rsid w:val="00335A7E"/>
    <w:rsid w:val="00335CE5"/>
    <w:rsid w:val="0033729E"/>
    <w:rsid w:val="003376E1"/>
    <w:rsid w:val="00337E11"/>
    <w:rsid w:val="003405DB"/>
    <w:rsid w:val="0034330C"/>
    <w:rsid w:val="0034463E"/>
    <w:rsid w:val="003446F6"/>
    <w:rsid w:val="003451DF"/>
    <w:rsid w:val="00345924"/>
    <w:rsid w:val="003460AD"/>
    <w:rsid w:val="00346620"/>
    <w:rsid w:val="00347B71"/>
    <w:rsid w:val="00347F33"/>
    <w:rsid w:val="00350D53"/>
    <w:rsid w:val="00350DCE"/>
    <w:rsid w:val="00350F33"/>
    <w:rsid w:val="00351743"/>
    <w:rsid w:val="003517FE"/>
    <w:rsid w:val="00351B6D"/>
    <w:rsid w:val="00351E74"/>
    <w:rsid w:val="003534FA"/>
    <w:rsid w:val="00353C28"/>
    <w:rsid w:val="00353D91"/>
    <w:rsid w:val="0035475C"/>
    <w:rsid w:val="00356583"/>
    <w:rsid w:val="00357510"/>
    <w:rsid w:val="00357A06"/>
    <w:rsid w:val="00357B68"/>
    <w:rsid w:val="00357F77"/>
    <w:rsid w:val="003602C9"/>
    <w:rsid w:val="0036193F"/>
    <w:rsid w:val="00362098"/>
    <w:rsid w:val="0036285B"/>
    <w:rsid w:val="00362E55"/>
    <w:rsid w:val="003637A8"/>
    <w:rsid w:val="003643E1"/>
    <w:rsid w:val="003644E6"/>
    <w:rsid w:val="00364764"/>
    <w:rsid w:val="00365BE4"/>
    <w:rsid w:val="0036629A"/>
    <w:rsid w:val="00366D2D"/>
    <w:rsid w:val="003708C7"/>
    <w:rsid w:val="00370EEF"/>
    <w:rsid w:val="00371720"/>
    <w:rsid w:val="0037216C"/>
    <w:rsid w:val="00374095"/>
    <w:rsid w:val="00374BAA"/>
    <w:rsid w:val="00375F4C"/>
    <w:rsid w:val="00376166"/>
    <w:rsid w:val="003762A4"/>
    <w:rsid w:val="00376311"/>
    <w:rsid w:val="003770CD"/>
    <w:rsid w:val="00377B0E"/>
    <w:rsid w:val="00381051"/>
    <w:rsid w:val="00381107"/>
    <w:rsid w:val="003825E3"/>
    <w:rsid w:val="0038317C"/>
    <w:rsid w:val="003833B4"/>
    <w:rsid w:val="003837A2"/>
    <w:rsid w:val="0038388F"/>
    <w:rsid w:val="00383BE0"/>
    <w:rsid w:val="00383F58"/>
    <w:rsid w:val="003840E3"/>
    <w:rsid w:val="00384182"/>
    <w:rsid w:val="00384640"/>
    <w:rsid w:val="0038685F"/>
    <w:rsid w:val="0038716F"/>
    <w:rsid w:val="0038729D"/>
    <w:rsid w:val="00387D5B"/>
    <w:rsid w:val="00390037"/>
    <w:rsid w:val="003904A3"/>
    <w:rsid w:val="00390FD6"/>
    <w:rsid w:val="00391BA0"/>
    <w:rsid w:val="003922C2"/>
    <w:rsid w:val="00394537"/>
    <w:rsid w:val="0039667A"/>
    <w:rsid w:val="00396AF4"/>
    <w:rsid w:val="00396C6E"/>
    <w:rsid w:val="00397682"/>
    <w:rsid w:val="003A00A6"/>
    <w:rsid w:val="003A02FE"/>
    <w:rsid w:val="003A052B"/>
    <w:rsid w:val="003A07DB"/>
    <w:rsid w:val="003A1E22"/>
    <w:rsid w:val="003A2A50"/>
    <w:rsid w:val="003A2A72"/>
    <w:rsid w:val="003A2CC6"/>
    <w:rsid w:val="003A2F61"/>
    <w:rsid w:val="003A3802"/>
    <w:rsid w:val="003A3B22"/>
    <w:rsid w:val="003A4846"/>
    <w:rsid w:val="003A48E3"/>
    <w:rsid w:val="003A68BE"/>
    <w:rsid w:val="003A7302"/>
    <w:rsid w:val="003A78B9"/>
    <w:rsid w:val="003A7913"/>
    <w:rsid w:val="003A79ED"/>
    <w:rsid w:val="003B11F5"/>
    <w:rsid w:val="003B231E"/>
    <w:rsid w:val="003B2C61"/>
    <w:rsid w:val="003B41CA"/>
    <w:rsid w:val="003B4361"/>
    <w:rsid w:val="003B49D5"/>
    <w:rsid w:val="003B4A75"/>
    <w:rsid w:val="003B7730"/>
    <w:rsid w:val="003C032E"/>
    <w:rsid w:val="003C07E1"/>
    <w:rsid w:val="003C0D37"/>
    <w:rsid w:val="003C0E8C"/>
    <w:rsid w:val="003C1423"/>
    <w:rsid w:val="003C14EE"/>
    <w:rsid w:val="003C1856"/>
    <w:rsid w:val="003C2C00"/>
    <w:rsid w:val="003C2CBE"/>
    <w:rsid w:val="003C3275"/>
    <w:rsid w:val="003C3351"/>
    <w:rsid w:val="003C37A0"/>
    <w:rsid w:val="003C384A"/>
    <w:rsid w:val="003C38BC"/>
    <w:rsid w:val="003C4FD2"/>
    <w:rsid w:val="003C524E"/>
    <w:rsid w:val="003C72CD"/>
    <w:rsid w:val="003C7DF6"/>
    <w:rsid w:val="003D0600"/>
    <w:rsid w:val="003D28CD"/>
    <w:rsid w:val="003D2CD3"/>
    <w:rsid w:val="003D3334"/>
    <w:rsid w:val="003D3385"/>
    <w:rsid w:val="003D3666"/>
    <w:rsid w:val="003D3811"/>
    <w:rsid w:val="003D4683"/>
    <w:rsid w:val="003D4B53"/>
    <w:rsid w:val="003D4D88"/>
    <w:rsid w:val="003D5019"/>
    <w:rsid w:val="003D508E"/>
    <w:rsid w:val="003D5942"/>
    <w:rsid w:val="003D5E18"/>
    <w:rsid w:val="003D5E36"/>
    <w:rsid w:val="003D5F04"/>
    <w:rsid w:val="003D66A6"/>
    <w:rsid w:val="003D6728"/>
    <w:rsid w:val="003D6890"/>
    <w:rsid w:val="003D72FE"/>
    <w:rsid w:val="003D730C"/>
    <w:rsid w:val="003E0A97"/>
    <w:rsid w:val="003E1528"/>
    <w:rsid w:val="003E1538"/>
    <w:rsid w:val="003E16B7"/>
    <w:rsid w:val="003E241D"/>
    <w:rsid w:val="003E30D2"/>
    <w:rsid w:val="003E37C9"/>
    <w:rsid w:val="003E37E3"/>
    <w:rsid w:val="003E3910"/>
    <w:rsid w:val="003E3E9D"/>
    <w:rsid w:val="003E4B99"/>
    <w:rsid w:val="003E4F6D"/>
    <w:rsid w:val="003E53D8"/>
    <w:rsid w:val="003E6FE4"/>
    <w:rsid w:val="003F01C1"/>
    <w:rsid w:val="003F058E"/>
    <w:rsid w:val="003F05C0"/>
    <w:rsid w:val="003F0B88"/>
    <w:rsid w:val="003F2452"/>
    <w:rsid w:val="003F2AB2"/>
    <w:rsid w:val="003F2F81"/>
    <w:rsid w:val="003F30BE"/>
    <w:rsid w:val="003F3525"/>
    <w:rsid w:val="003F41A6"/>
    <w:rsid w:val="003F4B94"/>
    <w:rsid w:val="003F52DF"/>
    <w:rsid w:val="003F56A5"/>
    <w:rsid w:val="003F573A"/>
    <w:rsid w:val="003F6C81"/>
    <w:rsid w:val="003F7066"/>
    <w:rsid w:val="003F70FD"/>
    <w:rsid w:val="003F7A72"/>
    <w:rsid w:val="00400280"/>
    <w:rsid w:val="004008D2"/>
    <w:rsid w:val="004009FE"/>
    <w:rsid w:val="00400F18"/>
    <w:rsid w:val="00404163"/>
    <w:rsid w:val="0040513A"/>
    <w:rsid w:val="0040582F"/>
    <w:rsid w:val="0040585A"/>
    <w:rsid w:val="004059F1"/>
    <w:rsid w:val="00405AAC"/>
    <w:rsid w:val="00406A78"/>
    <w:rsid w:val="00406CB0"/>
    <w:rsid w:val="00406E23"/>
    <w:rsid w:val="0040736E"/>
    <w:rsid w:val="00410232"/>
    <w:rsid w:val="00410ABA"/>
    <w:rsid w:val="00411B5D"/>
    <w:rsid w:val="00412E5E"/>
    <w:rsid w:val="00413256"/>
    <w:rsid w:val="00413738"/>
    <w:rsid w:val="004138F0"/>
    <w:rsid w:val="004146D8"/>
    <w:rsid w:val="00414C2F"/>
    <w:rsid w:val="004150DA"/>
    <w:rsid w:val="00416A55"/>
    <w:rsid w:val="00416F78"/>
    <w:rsid w:val="00417093"/>
    <w:rsid w:val="00417BE4"/>
    <w:rsid w:val="00417CA0"/>
    <w:rsid w:val="00417EBF"/>
    <w:rsid w:val="004200F9"/>
    <w:rsid w:val="00420B01"/>
    <w:rsid w:val="00421881"/>
    <w:rsid w:val="00421C27"/>
    <w:rsid w:val="00422AA4"/>
    <w:rsid w:val="00424728"/>
    <w:rsid w:val="00424729"/>
    <w:rsid w:val="00424CD6"/>
    <w:rsid w:val="00425BE4"/>
    <w:rsid w:val="00427100"/>
    <w:rsid w:val="004277D3"/>
    <w:rsid w:val="0043079F"/>
    <w:rsid w:val="004308A5"/>
    <w:rsid w:val="00432AA2"/>
    <w:rsid w:val="00432F27"/>
    <w:rsid w:val="00433081"/>
    <w:rsid w:val="004336F8"/>
    <w:rsid w:val="00433754"/>
    <w:rsid w:val="00434213"/>
    <w:rsid w:val="0043465C"/>
    <w:rsid w:val="00434893"/>
    <w:rsid w:val="00434997"/>
    <w:rsid w:val="00434D0B"/>
    <w:rsid w:val="004354CB"/>
    <w:rsid w:val="00435CDF"/>
    <w:rsid w:val="004375D1"/>
    <w:rsid w:val="00437C9C"/>
    <w:rsid w:val="00437F43"/>
    <w:rsid w:val="00440134"/>
    <w:rsid w:val="00440314"/>
    <w:rsid w:val="00440C53"/>
    <w:rsid w:val="00442589"/>
    <w:rsid w:val="004426C7"/>
    <w:rsid w:val="00442947"/>
    <w:rsid w:val="00442D11"/>
    <w:rsid w:val="00443325"/>
    <w:rsid w:val="00444280"/>
    <w:rsid w:val="004448C1"/>
    <w:rsid w:val="00444DF3"/>
    <w:rsid w:val="00445067"/>
    <w:rsid w:val="004460D7"/>
    <w:rsid w:val="0044661C"/>
    <w:rsid w:val="0044682D"/>
    <w:rsid w:val="00446B89"/>
    <w:rsid w:val="004471E5"/>
    <w:rsid w:val="004501BB"/>
    <w:rsid w:val="00450703"/>
    <w:rsid w:val="00451131"/>
    <w:rsid w:val="00451566"/>
    <w:rsid w:val="004528DF"/>
    <w:rsid w:val="00452F8D"/>
    <w:rsid w:val="00452FF1"/>
    <w:rsid w:val="0045362C"/>
    <w:rsid w:val="004536D9"/>
    <w:rsid w:val="0045371C"/>
    <w:rsid w:val="00453778"/>
    <w:rsid w:val="00453F81"/>
    <w:rsid w:val="00454809"/>
    <w:rsid w:val="00455061"/>
    <w:rsid w:val="004554C9"/>
    <w:rsid w:val="00455755"/>
    <w:rsid w:val="00455DB5"/>
    <w:rsid w:val="00455DDF"/>
    <w:rsid w:val="00456606"/>
    <w:rsid w:val="00456D5D"/>
    <w:rsid w:val="004572CD"/>
    <w:rsid w:val="004572E3"/>
    <w:rsid w:val="004574FD"/>
    <w:rsid w:val="00457C1B"/>
    <w:rsid w:val="0046054C"/>
    <w:rsid w:val="0046060E"/>
    <w:rsid w:val="00460743"/>
    <w:rsid w:val="00461286"/>
    <w:rsid w:val="00461CDD"/>
    <w:rsid w:val="00462A1F"/>
    <w:rsid w:val="00462B5A"/>
    <w:rsid w:val="00463417"/>
    <w:rsid w:val="00463A48"/>
    <w:rsid w:val="004641C7"/>
    <w:rsid w:val="00464D9F"/>
    <w:rsid w:val="00465DF1"/>
    <w:rsid w:val="00465E24"/>
    <w:rsid w:val="00465ECE"/>
    <w:rsid w:val="00466A2B"/>
    <w:rsid w:val="00466ED9"/>
    <w:rsid w:val="004674AF"/>
    <w:rsid w:val="004701C7"/>
    <w:rsid w:val="00470552"/>
    <w:rsid w:val="00471629"/>
    <w:rsid w:val="00471DB7"/>
    <w:rsid w:val="00471DEB"/>
    <w:rsid w:val="00471EC2"/>
    <w:rsid w:val="00472897"/>
    <w:rsid w:val="00472966"/>
    <w:rsid w:val="00472D2C"/>
    <w:rsid w:val="00472FC7"/>
    <w:rsid w:val="0047329C"/>
    <w:rsid w:val="00473B2D"/>
    <w:rsid w:val="00473BED"/>
    <w:rsid w:val="0047400F"/>
    <w:rsid w:val="004744C7"/>
    <w:rsid w:val="00475D5D"/>
    <w:rsid w:val="00476393"/>
    <w:rsid w:val="004765A3"/>
    <w:rsid w:val="00476A3C"/>
    <w:rsid w:val="00477369"/>
    <w:rsid w:val="00477462"/>
    <w:rsid w:val="004802F4"/>
    <w:rsid w:val="0048120E"/>
    <w:rsid w:val="00481FFE"/>
    <w:rsid w:val="00482364"/>
    <w:rsid w:val="0048404C"/>
    <w:rsid w:val="004844AB"/>
    <w:rsid w:val="0048459F"/>
    <w:rsid w:val="004849A7"/>
    <w:rsid w:val="00484BD4"/>
    <w:rsid w:val="00484E2A"/>
    <w:rsid w:val="00486905"/>
    <w:rsid w:val="00487149"/>
    <w:rsid w:val="0048730D"/>
    <w:rsid w:val="004904ED"/>
    <w:rsid w:val="00490A63"/>
    <w:rsid w:val="00490BBB"/>
    <w:rsid w:val="00491005"/>
    <w:rsid w:val="004913AD"/>
    <w:rsid w:val="00492818"/>
    <w:rsid w:val="00492C1B"/>
    <w:rsid w:val="00492F1E"/>
    <w:rsid w:val="004935B7"/>
    <w:rsid w:val="0049386E"/>
    <w:rsid w:val="00495FFE"/>
    <w:rsid w:val="00496247"/>
    <w:rsid w:val="0049728E"/>
    <w:rsid w:val="00497E56"/>
    <w:rsid w:val="004A0109"/>
    <w:rsid w:val="004A0542"/>
    <w:rsid w:val="004A09EF"/>
    <w:rsid w:val="004A0F75"/>
    <w:rsid w:val="004A1444"/>
    <w:rsid w:val="004A16B9"/>
    <w:rsid w:val="004A231A"/>
    <w:rsid w:val="004A2379"/>
    <w:rsid w:val="004A2448"/>
    <w:rsid w:val="004A2CD8"/>
    <w:rsid w:val="004A31C5"/>
    <w:rsid w:val="004A31D4"/>
    <w:rsid w:val="004A3323"/>
    <w:rsid w:val="004A3BEC"/>
    <w:rsid w:val="004A501A"/>
    <w:rsid w:val="004A50B0"/>
    <w:rsid w:val="004A5611"/>
    <w:rsid w:val="004A5EFA"/>
    <w:rsid w:val="004A5F75"/>
    <w:rsid w:val="004A6672"/>
    <w:rsid w:val="004A7A8A"/>
    <w:rsid w:val="004A7B9B"/>
    <w:rsid w:val="004B02DB"/>
    <w:rsid w:val="004B0AA9"/>
    <w:rsid w:val="004B0EC9"/>
    <w:rsid w:val="004B1344"/>
    <w:rsid w:val="004B13D5"/>
    <w:rsid w:val="004B149A"/>
    <w:rsid w:val="004B1DE4"/>
    <w:rsid w:val="004B1F28"/>
    <w:rsid w:val="004B24D8"/>
    <w:rsid w:val="004B3B10"/>
    <w:rsid w:val="004B6276"/>
    <w:rsid w:val="004B7056"/>
    <w:rsid w:val="004B78C9"/>
    <w:rsid w:val="004C0B69"/>
    <w:rsid w:val="004C0FB2"/>
    <w:rsid w:val="004C102A"/>
    <w:rsid w:val="004C15C6"/>
    <w:rsid w:val="004C26CB"/>
    <w:rsid w:val="004C2B24"/>
    <w:rsid w:val="004C2BE7"/>
    <w:rsid w:val="004C393C"/>
    <w:rsid w:val="004C3B0A"/>
    <w:rsid w:val="004C3EF8"/>
    <w:rsid w:val="004C3F9B"/>
    <w:rsid w:val="004C403D"/>
    <w:rsid w:val="004C46F8"/>
    <w:rsid w:val="004C7A50"/>
    <w:rsid w:val="004C7DC9"/>
    <w:rsid w:val="004D04A0"/>
    <w:rsid w:val="004D0D30"/>
    <w:rsid w:val="004D1A11"/>
    <w:rsid w:val="004D21C8"/>
    <w:rsid w:val="004D274F"/>
    <w:rsid w:val="004D2753"/>
    <w:rsid w:val="004D4580"/>
    <w:rsid w:val="004D46C5"/>
    <w:rsid w:val="004D491D"/>
    <w:rsid w:val="004D49C9"/>
    <w:rsid w:val="004D6327"/>
    <w:rsid w:val="004D7687"/>
    <w:rsid w:val="004E054F"/>
    <w:rsid w:val="004E0742"/>
    <w:rsid w:val="004E097F"/>
    <w:rsid w:val="004E17E9"/>
    <w:rsid w:val="004E18B8"/>
    <w:rsid w:val="004E1CAC"/>
    <w:rsid w:val="004E1DB7"/>
    <w:rsid w:val="004E26C6"/>
    <w:rsid w:val="004E3DE3"/>
    <w:rsid w:val="004E4ABB"/>
    <w:rsid w:val="004E5138"/>
    <w:rsid w:val="004E5EF9"/>
    <w:rsid w:val="004E602E"/>
    <w:rsid w:val="004E7221"/>
    <w:rsid w:val="004F0D2E"/>
    <w:rsid w:val="004F1284"/>
    <w:rsid w:val="004F2389"/>
    <w:rsid w:val="004F2E93"/>
    <w:rsid w:val="004F30BD"/>
    <w:rsid w:val="004F31CF"/>
    <w:rsid w:val="004F32E4"/>
    <w:rsid w:val="004F3F8D"/>
    <w:rsid w:val="004F5D20"/>
    <w:rsid w:val="004F687F"/>
    <w:rsid w:val="004F7846"/>
    <w:rsid w:val="004F7A72"/>
    <w:rsid w:val="004F7D10"/>
    <w:rsid w:val="00501571"/>
    <w:rsid w:val="00501F89"/>
    <w:rsid w:val="00502D18"/>
    <w:rsid w:val="00503107"/>
    <w:rsid w:val="0050434D"/>
    <w:rsid w:val="00504F66"/>
    <w:rsid w:val="0050578C"/>
    <w:rsid w:val="005059F3"/>
    <w:rsid w:val="005060E6"/>
    <w:rsid w:val="00506731"/>
    <w:rsid w:val="005070EF"/>
    <w:rsid w:val="0050796B"/>
    <w:rsid w:val="005079B0"/>
    <w:rsid w:val="00507A89"/>
    <w:rsid w:val="00507FF6"/>
    <w:rsid w:val="00510377"/>
    <w:rsid w:val="00511753"/>
    <w:rsid w:val="00511B11"/>
    <w:rsid w:val="005124A7"/>
    <w:rsid w:val="00512934"/>
    <w:rsid w:val="00512AF2"/>
    <w:rsid w:val="005136A6"/>
    <w:rsid w:val="0051391B"/>
    <w:rsid w:val="00513CD5"/>
    <w:rsid w:val="00514097"/>
    <w:rsid w:val="00517CF8"/>
    <w:rsid w:val="00517D51"/>
    <w:rsid w:val="005200F1"/>
    <w:rsid w:val="00520933"/>
    <w:rsid w:val="00520E29"/>
    <w:rsid w:val="0052131E"/>
    <w:rsid w:val="005213E2"/>
    <w:rsid w:val="0052145E"/>
    <w:rsid w:val="0052194F"/>
    <w:rsid w:val="00521CBC"/>
    <w:rsid w:val="005223A9"/>
    <w:rsid w:val="005228AA"/>
    <w:rsid w:val="005234D1"/>
    <w:rsid w:val="00525079"/>
    <w:rsid w:val="005257C2"/>
    <w:rsid w:val="00525C2C"/>
    <w:rsid w:val="00526230"/>
    <w:rsid w:val="00526548"/>
    <w:rsid w:val="00526838"/>
    <w:rsid w:val="0052738A"/>
    <w:rsid w:val="00527ACF"/>
    <w:rsid w:val="005313F2"/>
    <w:rsid w:val="00531E31"/>
    <w:rsid w:val="00532AB6"/>
    <w:rsid w:val="00533461"/>
    <w:rsid w:val="00534643"/>
    <w:rsid w:val="00534922"/>
    <w:rsid w:val="00534FA3"/>
    <w:rsid w:val="00535E3C"/>
    <w:rsid w:val="005365BA"/>
    <w:rsid w:val="00536B77"/>
    <w:rsid w:val="00540601"/>
    <w:rsid w:val="00540915"/>
    <w:rsid w:val="00541F69"/>
    <w:rsid w:val="005432F5"/>
    <w:rsid w:val="00543AFC"/>
    <w:rsid w:val="00543FC5"/>
    <w:rsid w:val="0054485D"/>
    <w:rsid w:val="00544A7D"/>
    <w:rsid w:val="005461EE"/>
    <w:rsid w:val="00547501"/>
    <w:rsid w:val="0054762A"/>
    <w:rsid w:val="00547CD8"/>
    <w:rsid w:val="005503DD"/>
    <w:rsid w:val="005504FC"/>
    <w:rsid w:val="00550B3A"/>
    <w:rsid w:val="00550BA0"/>
    <w:rsid w:val="005512F4"/>
    <w:rsid w:val="00552D5E"/>
    <w:rsid w:val="00553066"/>
    <w:rsid w:val="005536AF"/>
    <w:rsid w:val="00553C3F"/>
    <w:rsid w:val="00554695"/>
    <w:rsid w:val="0055479F"/>
    <w:rsid w:val="00555BCD"/>
    <w:rsid w:val="00556080"/>
    <w:rsid w:val="005572AC"/>
    <w:rsid w:val="005604BD"/>
    <w:rsid w:val="00561777"/>
    <w:rsid w:val="00561EB9"/>
    <w:rsid w:val="00563150"/>
    <w:rsid w:val="00563348"/>
    <w:rsid w:val="0056378D"/>
    <w:rsid w:val="00564B0E"/>
    <w:rsid w:val="00564CDA"/>
    <w:rsid w:val="00564D11"/>
    <w:rsid w:val="005653E3"/>
    <w:rsid w:val="00565AD6"/>
    <w:rsid w:val="00565EE7"/>
    <w:rsid w:val="0056635D"/>
    <w:rsid w:val="005664EF"/>
    <w:rsid w:val="0056715C"/>
    <w:rsid w:val="005678E9"/>
    <w:rsid w:val="005703EA"/>
    <w:rsid w:val="00570CEB"/>
    <w:rsid w:val="00570ECF"/>
    <w:rsid w:val="00570F77"/>
    <w:rsid w:val="00571253"/>
    <w:rsid w:val="00571ACE"/>
    <w:rsid w:val="00571BC7"/>
    <w:rsid w:val="00571BE2"/>
    <w:rsid w:val="005727B2"/>
    <w:rsid w:val="00572EC3"/>
    <w:rsid w:val="00572F02"/>
    <w:rsid w:val="00574C65"/>
    <w:rsid w:val="00574DB6"/>
    <w:rsid w:val="005751D8"/>
    <w:rsid w:val="005778E1"/>
    <w:rsid w:val="00580815"/>
    <w:rsid w:val="00580A3E"/>
    <w:rsid w:val="00581AF4"/>
    <w:rsid w:val="00581ED8"/>
    <w:rsid w:val="005827CF"/>
    <w:rsid w:val="00582ED1"/>
    <w:rsid w:val="00583C7A"/>
    <w:rsid w:val="00586FAC"/>
    <w:rsid w:val="00587419"/>
    <w:rsid w:val="00587655"/>
    <w:rsid w:val="005876FF"/>
    <w:rsid w:val="00587AB8"/>
    <w:rsid w:val="00587D0B"/>
    <w:rsid w:val="00590800"/>
    <w:rsid w:val="00591564"/>
    <w:rsid w:val="005915D5"/>
    <w:rsid w:val="00591CB2"/>
    <w:rsid w:val="00592EC2"/>
    <w:rsid w:val="00593CD8"/>
    <w:rsid w:val="0059424E"/>
    <w:rsid w:val="00594F56"/>
    <w:rsid w:val="00594FE8"/>
    <w:rsid w:val="00595025"/>
    <w:rsid w:val="00595621"/>
    <w:rsid w:val="00596083"/>
    <w:rsid w:val="00596FCE"/>
    <w:rsid w:val="00597433"/>
    <w:rsid w:val="00597E59"/>
    <w:rsid w:val="005A006C"/>
    <w:rsid w:val="005A00FF"/>
    <w:rsid w:val="005A1625"/>
    <w:rsid w:val="005A1F82"/>
    <w:rsid w:val="005A2088"/>
    <w:rsid w:val="005A2285"/>
    <w:rsid w:val="005A2F36"/>
    <w:rsid w:val="005A3303"/>
    <w:rsid w:val="005A3523"/>
    <w:rsid w:val="005A38FD"/>
    <w:rsid w:val="005A3A00"/>
    <w:rsid w:val="005A3DCC"/>
    <w:rsid w:val="005A46CB"/>
    <w:rsid w:val="005A495D"/>
    <w:rsid w:val="005A554A"/>
    <w:rsid w:val="005A5F7D"/>
    <w:rsid w:val="005A612B"/>
    <w:rsid w:val="005A6137"/>
    <w:rsid w:val="005A62EB"/>
    <w:rsid w:val="005A739A"/>
    <w:rsid w:val="005B0E3D"/>
    <w:rsid w:val="005B144C"/>
    <w:rsid w:val="005B2077"/>
    <w:rsid w:val="005B31D4"/>
    <w:rsid w:val="005B417E"/>
    <w:rsid w:val="005B5155"/>
    <w:rsid w:val="005B596D"/>
    <w:rsid w:val="005B5ACE"/>
    <w:rsid w:val="005B735C"/>
    <w:rsid w:val="005B778F"/>
    <w:rsid w:val="005C0787"/>
    <w:rsid w:val="005C1319"/>
    <w:rsid w:val="005C1F95"/>
    <w:rsid w:val="005C2719"/>
    <w:rsid w:val="005C32EB"/>
    <w:rsid w:val="005C3D5B"/>
    <w:rsid w:val="005C4850"/>
    <w:rsid w:val="005C5631"/>
    <w:rsid w:val="005C5779"/>
    <w:rsid w:val="005C6931"/>
    <w:rsid w:val="005C6A75"/>
    <w:rsid w:val="005C7635"/>
    <w:rsid w:val="005D07C0"/>
    <w:rsid w:val="005D0CDE"/>
    <w:rsid w:val="005D1266"/>
    <w:rsid w:val="005D21A5"/>
    <w:rsid w:val="005D2744"/>
    <w:rsid w:val="005D29BE"/>
    <w:rsid w:val="005D2A0B"/>
    <w:rsid w:val="005D3011"/>
    <w:rsid w:val="005D4014"/>
    <w:rsid w:val="005D4196"/>
    <w:rsid w:val="005D47A8"/>
    <w:rsid w:val="005D4964"/>
    <w:rsid w:val="005D4C2A"/>
    <w:rsid w:val="005D4D68"/>
    <w:rsid w:val="005D4F83"/>
    <w:rsid w:val="005D5EA5"/>
    <w:rsid w:val="005D628F"/>
    <w:rsid w:val="005D6B5B"/>
    <w:rsid w:val="005D71CD"/>
    <w:rsid w:val="005E104B"/>
    <w:rsid w:val="005E1549"/>
    <w:rsid w:val="005E29BE"/>
    <w:rsid w:val="005E2EFE"/>
    <w:rsid w:val="005E55BF"/>
    <w:rsid w:val="005E55FE"/>
    <w:rsid w:val="005E5652"/>
    <w:rsid w:val="005E71A0"/>
    <w:rsid w:val="005F0779"/>
    <w:rsid w:val="005F0D72"/>
    <w:rsid w:val="005F0EA7"/>
    <w:rsid w:val="005F199A"/>
    <w:rsid w:val="005F2D3F"/>
    <w:rsid w:val="005F3E36"/>
    <w:rsid w:val="005F3F24"/>
    <w:rsid w:val="005F4276"/>
    <w:rsid w:val="005F6054"/>
    <w:rsid w:val="005F6075"/>
    <w:rsid w:val="005F6D8A"/>
    <w:rsid w:val="005F6E0D"/>
    <w:rsid w:val="005F78CD"/>
    <w:rsid w:val="005F7FB9"/>
    <w:rsid w:val="00600E79"/>
    <w:rsid w:val="00601731"/>
    <w:rsid w:val="00601B31"/>
    <w:rsid w:val="00601F1E"/>
    <w:rsid w:val="00603D32"/>
    <w:rsid w:val="00604581"/>
    <w:rsid w:val="00604631"/>
    <w:rsid w:val="0060465B"/>
    <w:rsid w:val="006050D0"/>
    <w:rsid w:val="006074EB"/>
    <w:rsid w:val="00607B97"/>
    <w:rsid w:val="00607BDF"/>
    <w:rsid w:val="00611CCA"/>
    <w:rsid w:val="00612009"/>
    <w:rsid w:val="00612470"/>
    <w:rsid w:val="00612AB3"/>
    <w:rsid w:val="00612B18"/>
    <w:rsid w:val="00613421"/>
    <w:rsid w:val="00613BEC"/>
    <w:rsid w:val="00614D56"/>
    <w:rsid w:val="00614E20"/>
    <w:rsid w:val="00615067"/>
    <w:rsid w:val="006152D3"/>
    <w:rsid w:val="00615EC1"/>
    <w:rsid w:val="00616208"/>
    <w:rsid w:val="00616748"/>
    <w:rsid w:val="00617009"/>
    <w:rsid w:val="0062011A"/>
    <w:rsid w:val="006204B4"/>
    <w:rsid w:val="00620CFA"/>
    <w:rsid w:val="006219FA"/>
    <w:rsid w:val="00622383"/>
    <w:rsid w:val="00623415"/>
    <w:rsid w:val="00625372"/>
    <w:rsid w:val="00625878"/>
    <w:rsid w:val="00626425"/>
    <w:rsid w:val="00626876"/>
    <w:rsid w:val="00627E1E"/>
    <w:rsid w:val="00627F26"/>
    <w:rsid w:val="006312D2"/>
    <w:rsid w:val="0063195C"/>
    <w:rsid w:val="00631C5F"/>
    <w:rsid w:val="00631ED5"/>
    <w:rsid w:val="0063256D"/>
    <w:rsid w:val="006327FF"/>
    <w:rsid w:val="00632CD7"/>
    <w:rsid w:val="00632FDB"/>
    <w:rsid w:val="006338D8"/>
    <w:rsid w:val="00633AA5"/>
    <w:rsid w:val="00634532"/>
    <w:rsid w:val="0063496E"/>
    <w:rsid w:val="00634EBB"/>
    <w:rsid w:val="00634F94"/>
    <w:rsid w:val="0063566A"/>
    <w:rsid w:val="00635CA2"/>
    <w:rsid w:val="00636399"/>
    <w:rsid w:val="00637D96"/>
    <w:rsid w:val="00640F07"/>
    <w:rsid w:val="00640F52"/>
    <w:rsid w:val="00641A92"/>
    <w:rsid w:val="00642698"/>
    <w:rsid w:val="00642ECB"/>
    <w:rsid w:val="006452D4"/>
    <w:rsid w:val="006458ED"/>
    <w:rsid w:val="00645B29"/>
    <w:rsid w:val="00646F1E"/>
    <w:rsid w:val="00647058"/>
    <w:rsid w:val="006472DD"/>
    <w:rsid w:val="006476E2"/>
    <w:rsid w:val="00650A76"/>
    <w:rsid w:val="00652959"/>
    <w:rsid w:val="00652D1A"/>
    <w:rsid w:val="00653699"/>
    <w:rsid w:val="00653C70"/>
    <w:rsid w:val="0065476C"/>
    <w:rsid w:val="0065494F"/>
    <w:rsid w:val="00654DC2"/>
    <w:rsid w:val="00655181"/>
    <w:rsid w:val="00655C73"/>
    <w:rsid w:val="0066002B"/>
    <w:rsid w:val="00663083"/>
    <w:rsid w:val="0066343B"/>
    <w:rsid w:val="006638A8"/>
    <w:rsid w:val="006644D7"/>
    <w:rsid w:val="006645C7"/>
    <w:rsid w:val="00664604"/>
    <w:rsid w:val="006656AA"/>
    <w:rsid w:val="00665BA1"/>
    <w:rsid w:val="00665C13"/>
    <w:rsid w:val="0066643F"/>
    <w:rsid w:val="00667199"/>
    <w:rsid w:val="00667E10"/>
    <w:rsid w:val="00670551"/>
    <w:rsid w:val="00671058"/>
    <w:rsid w:val="00673942"/>
    <w:rsid w:val="00674AD1"/>
    <w:rsid w:val="00675991"/>
    <w:rsid w:val="006772F8"/>
    <w:rsid w:val="006812C2"/>
    <w:rsid w:val="006818D9"/>
    <w:rsid w:val="006825A8"/>
    <w:rsid w:val="0068263A"/>
    <w:rsid w:val="00682D80"/>
    <w:rsid w:val="00683344"/>
    <w:rsid w:val="00683585"/>
    <w:rsid w:val="00685100"/>
    <w:rsid w:val="00685205"/>
    <w:rsid w:val="006856B3"/>
    <w:rsid w:val="00686CF1"/>
    <w:rsid w:val="006900D8"/>
    <w:rsid w:val="0069101D"/>
    <w:rsid w:val="006927D5"/>
    <w:rsid w:val="006930C6"/>
    <w:rsid w:val="00693862"/>
    <w:rsid w:val="00694639"/>
    <w:rsid w:val="00695A0C"/>
    <w:rsid w:val="00695D17"/>
    <w:rsid w:val="00696557"/>
    <w:rsid w:val="006966A1"/>
    <w:rsid w:val="00696771"/>
    <w:rsid w:val="0069722A"/>
    <w:rsid w:val="0069792C"/>
    <w:rsid w:val="00697A56"/>
    <w:rsid w:val="006A00E4"/>
    <w:rsid w:val="006A16E1"/>
    <w:rsid w:val="006A1AE5"/>
    <w:rsid w:val="006A1BE4"/>
    <w:rsid w:val="006A2784"/>
    <w:rsid w:val="006A30F0"/>
    <w:rsid w:val="006A3509"/>
    <w:rsid w:val="006A590D"/>
    <w:rsid w:val="006A59AE"/>
    <w:rsid w:val="006A71CA"/>
    <w:rsid w:val="006A75E4"/>
    <w:rsid w:val="006B00AA"/>
    <w:rsid w:val="006B014B"/>
    <w:rsid w:val="006B0177"/>
    <w:rsid w:val="006B044E"/>
    <w:rsid w:val="006B06BF"/>
    <w:rsid w:val="006B0826"/>
    <w:rsid w:val="006B12F1"/>
    <w:rsid w:val="006B15E8"/>
    <w:rsid w:val="006B2431"/>
    <w:rsid w:val="006B3B9F"/>
    <w:rsid w:val="006B42EA"/>
    <w:rsid w:val="006B4CD3"/>
    <w:rsid w:val="006B5639"/>
    <w:rsid w:val="006B6B8F"/>
    <w:rsid w:val="006B6F81"/>
    <w:rsid w:val="006B70C5"/>
    <w:rsid w:val="006B72F1"/>
    <w:rsid w:val="006C08E1"/>
    <w:rsid w:val="006C09C7"/>
    <w:rsid w:val="006C189E"/>
    <w:rsid w:val="006C1BA6"/>
    <w:rsid w:val="006C2326"/>
    <w:rsid w:val="006C33C7"/>
    <w:rsid w:val="006C341B"/>
    <w:rsid w:val="006C3CF1"/>
    <w:rsid w:val="006C42A5"/>
    <w:rsid w:val="006C4532"/>
    <w:rsid w:val="006C5BA5"/>
    <w:rsid w:val="006C752F"/>
    <w:rsid w:val="006C7544"/>
    <w:rsid w:val="006C7F67"/>
    <w:rsid w:val="006D1190"/>
    <w:rsid w:val="006D1B1A"/>
    <w:rsid w:val="006D1E52"/>
    <w:rsid w:val="006D210F"/>
    <w:rsid w:val="006D2AF6"/>
    <w:rsid w:val="006D2C11"/>
    <w:rsid w:val="006D3EC9"/>
    <w:rsid w:val="006D4B29"/>
    <w:rsid w:val="006D5E47"/>
    <w:rsid w:val="006D709B"/>
    <w:rsid w:val="006D75F5"/>
    <w:rsid w:val="006D7852"/>
    <w:rsid w:val="006D798A"/>
    <w:rsid w:val="006E01FD"/>
    <w:rsid w:val="006E0453"/>
    <w:rsid w:val="006E0AE1"/>
    <w:rsid w:val="006E12FB"/>
    <w:rsid w:val="006E1436"/>
    <w:rsid w:val="006E1DB7"/>
    <w:rsid w:val="006E20EE"/>
    <w:rsid w:val="006E2541"/>
    <w:rsid w:val="006E2AE8"/>
    <w:rsid w:val="006E3410"/>
    <w:rsid w:val="006E3503"/>
    <w:rsid w:val="006E38E9"/>
    <w:rsid w:val="006E3D0A"/>
    <w:rsid w:val="006E3D74"/>
    <w:rsid w:val="006E4031"/>
    <w:rsid w:val="006E449D"/>
    <w:rsid w:val="006E44C6"/>
    <w:rsid w:val="006E477B"/>
    <w:rsid w:val="006E606B"/>
    <w:rsid w:val="006F1789"/>
    <w:rsid w:val="006F1F5D"/>
    <w:rsid w:val="006F3127"/>
    <w:rsid w:val="006F3559"/>
    <w:rsid w:val="006F3B1E"/>
    <w:rsid w:val="006F44EF"/>
    <w:rsid w:val="006F452F"/>
    <w:rsid w:val="006F4ACB"/>
    <w:rsid w:val="006F4E2B"/>
    <w:rsid w:val="006F5392"/>
    <w:rsid w:val="006F613C"/>
    <w:rsid w:val="006F73F4"/>
    <w:rsid w:val="006F758B"/>
    <w:rsid w:val="006F76B8"/>
    <w:rsid w:val="0070103E"/>
    <w:rsid w:val="007012DB"/>
    <w:rsid w:val="007027C3"/>
    <w:rsid w:val="00703339"/>
    <w:rsid w:val="00704006"/>
    <w:rsid w:val="00704355"/>
    <w:rsid w:val="00705145"/>
    <w:rsid w:val="007055C4"/>
    <w:rsid w:val="00705897"/>
    <w:rsid w:val="00706875"/>
    <w:rsid w:val="007069D1"/>
    <w:rsid w:val="00707110"/>
    <w:rsid w:val="00707497"/>
    <w:rsid w:val="00707D09"/>
    <w:rsid w:val="00710485"/>
    <w:rsid w:val="0071089D"/>
    <w:rsid w:val="00710C28"/>
    <w:rsid w:val="00710E4D"/>
    <w:rsid w:val="00710F55"/>
    <w:rsid w:val="0071130A"/>
    <w:rsid w:val="00711965"/>
    <w:rsid w:val="0071351C"/>
    <w:rsid w:val="00716CF9"/>
    <w:rsid w:val="00717078"/>
    <w:rsid w:val="00717484"/>
    <w:rsid w:val="007207CA"/>
    <w:rsid w:val="00722044"/>
    <w:rsid w:val="007223D1"/>
    <w:rsid w:val="0072301E"/>
    <w:rsid w:val="00723F49"/>
    <w:rsid w:val="00724366"/>
    <w:rsid w:val="007244C4"/>
    <w:rsid w:val="00724968"/>
    <w:rsid w:val="00724C06"/>
    <w:rsid w:val="00725BA1"/>
    <w:rsid w:val="00727F9B"/>
    <w:rsid w:val="0073055B"/>
    <w:rsid w:val="00730690"/>
    <w:rsid w:val="0073177E"/>
    <w:rsid w:val="0073358B"/>
    <w:rsid w:val="00733A0C"/>
    <w:rsid w:val="00733A5A"/>
    <w:rsid w:val="00733D7E"/>
    <w:rsid w:val="00733F29"/>
    <w:rsid w:val="0073434C"/>
    <w:rsid w:val="0073643D"/>
    <w:rsid w:val="00736AF1"/>
    <w:rsid w:val="00737248"/>
    <w:rsid w:val="00737787"/>
    <w:rsid w:val="007378BB"/>
    <w:rsid w:val="00740638"/>
    <w:rsid w:val="007409E2"/>
    <w:rsid w:val="00740F7E"/>
    <w:rsid w:val="00740FDB"/>
    <w:rsid w:val="00741194"/>
    <w:rsid w:val="0074120D"/>
    <w:rsid w:val="00741805"/>
    <w:rsid w:val="00742056"/>
    <w:rsid w:val="007423EE"/>
    <w:rsid w:val="0074257E"/>
    <w:rsid w:val="00742976"/>
    <w:rsid w:val="007434D1"/>
    <w:rsid w:val="00743ACB"/>
    <w:rsid w:val="00743C04"/>
    <w:rsid w:val="00744632"/>
    <w:rsid w:val="007458BA"/>
    <w:rsid w:val="00746830"/>
    <w:rsid w:val="00746FBD"/>
    <w:rsid w:val="00746FFC"/>
    <w:rsid w:val="00747EBF"/>
    <w:rsid w:val="0075068C"/>
    <w:rsid w:val="007510EC"/>
    <w:rsid w:val="00751235"/>
    <w:rsid w:val="00751CB3"/>
    <w:rsid w:val="007538F2"/>
    <w:rsid w:val="00753A94"/>
    <w:rsid w:val="00753E27"/>
    <w:rsid w:val="007540DB"/>
    <w:rsid w:val="007541A7"/>
    <w:rsid w:val="007543AD"/>
    <w:rsid w:val="00754AAC"/>
    <w:rsid w:val="00755A80"/>
    <w:rsid w:val="00756A3B"/>
    <w:rsid w:val="00757775"/>
    <w:rsid w:val="00757E2D"/>
    <w:rsid w:val="007600C8"/>
    <w:rsid w:val="00761765"/>
    <w:rsid w:val="00761DB3"/>
    <w:rsid w:val="00763F25"/>
    <w:rsid w:val="00764EF8"/>
    <w:rsid w:val="0076523F"/>
    <w:rsid w:val="00765A67"/>
    <w:rsid w:val="00765BB0"/>
    <w:rsid w:val="00765FB1"/>
    <w:rsid w:val="00766290"/>
    <w:rsid w:val="007669F1"/>
    <w:rsid w:val="00766D21"/>
    <w:rsid w:val="00766DF1"/>
    <w:rsid w:val="00767CBD"/>
    <w:rsid w:val="00767DD3"/>
    <w:rsid w:val="00770008"/>
    <w:rsid w:val="0077026E"/>
    <w:rsid w:val="00770374"/>
    <w:rsid w:val="007708F7"/>
    <w:rsid w:val="00770B79"/>
    <w:rsid w:val="0077181E"/>
    <w:rsid w:val="007722B3"/>
    <w:rsid w:val="00772A1B"/>
    <w:rsid w:val="00772B84"/>
    <w:rsid w:val="007733A6"/>
    <w:rsid w:val="00773D63"/>
    <w:rsid w:val="00773D92"/>
    <w:rsid w:val="0077476A"/>
    <w:rsid w:val="007747DD"/>
    <w:rsid w:val="007750B3"/>
    <w:rsid w:val="007753AD"/>
    <w:rsid w:val="00775807"/>
    <w:rsid w:val="0077656F"/>
    <w:rsid w:val="007772AF"/>
    <w:rsid w:val="007772B6"/>
    <w:rsid w:val="0077761D"/>
    <w:rsid w:val="007777AD"/>
    <w:rsid w:val="007800C2"/>
    <w:rsid w:val="00780B06"/>
    <w:rsid w:val="00780D1C"/>
    <w:rsid w:val="00780D68"/>
    <w:rsid w:val="0078189A"/>
    <w:rsid w:val="00781E75"/>
    <w:rsid w:val="007838AD"/>
    <w:rsid w:val="00783C9D"/>
    <w:rsid w:val="007842B2"/>
    <w:rsid w:val="0078464D"/>
    <w:rsid w:val="00784C39"/>
    <w:rsid w:val="0078578C"/>
    <w:rsid w:val="007871B3"/>
    <w:rsid w:val="00787DD9"/>
    <w:rsid w:val="007906A8"/>
    <w:rsid w:val="00790F1B"/>
    <w:rsid w:val="00791B82"/>
    <w:rsid w:val="00791E1F"/>
    <w:rsid w:val="00792272"/>
    <w:rsid w:val="00792537"/>
    <w:rsid w:val="0079256E"/>
    <w:rsid w:val="00792E1E"/>
    <w:rsid w:val="0079301D"/>
    <w:rsid w:val="00794650"/>
    <w:rsid w:val="00794ADD"/>
    <w:rsid w:val="00795706"/>
    <w:rsid w:val="0079618B"/>
    <w:rsid w:val="007961DD"/>
    <w:rsid w:val="007974E3"/>
    <w:rsid w:val="00797F47"/>
    <w:rsid w:val="007A055E"/>
    <w:rsid w:val="007A0876"/>
    <w:rsid w:val="007A0EAD"/>
    <w:rsid w:val="007A23E7"/>
    <w:rsid w:val="007A2643"/>
    <w:rsid w:val="007A274D"/>
    <w:rsid w:val="007A34D9"/>
    <w:rsid w:val="007A5764"/>
    <w:rsid w:val="007A5E67"/>
    <w:rsid w:val="007A6C89"/>
    <w:rsid w:val="007A734E"/>
    <w:rsid w:val="007B0A60"/>
    <w:rsid w:val="007B1070"/>
    <w:rsid w:val="007B1406"/>
    <w:rsid w:val="007B1CED"/>
    <w:rsid w:val="007B201F"/>
    <w:rsid w:val="007B2964"/>
    <w:rsid w:val="007B325B"/>
    <w:rsid w:val="007B33EC"/>
    <w:rsid w:val="007B3902"/>
    <w:rsid w:val="007B3BEC"/>
    <w:rsid w:val="007B3FE0"/>
    <w:rsid w:val="007B68D2"/>
    <w:rsid w:val="007B783F"/>
    <w:rsid w:val="007B7A36"/>
    <w:rsid w:val="007C1566"/>
    <w:rsid w:val="007C2601"/>
    <w:rsid w:val="007C331F"/>
    <w:rsid w:val="007C487B"/>
    <w:rsid w:val="007C4A0D"/>
    <w:rsid w:val="007C4D0A"/>
    <w:rsid w:val="007C637D"/>
    <w:rsid w:val="007C6F17"/>
    <w:rsid w:val="007C71B1"/>
    <w:rsid w:val="007C7E40"/>
    <w:rsid w:val="007D09CC"/>
    <w:rsid w:val="007D0A63"/>
    <w:rsid w:val="007D18F8"/>
    <w:rsid w:val="007D264B"/>
    <w:rsid w:val="007D3C4A"/>
    <w:rsid w:val="007D55B1"/>
    <w:rsid w:val="007D5673"/>
    <w:rsid w:val="007D5DF1"/>
    <w:rsid w:val="007D68AD"/>
    <w:rsid w:val="007D7946"/>
    <w:rsid w:val="007D7D46"/>
    <w:rsid w:val="007E014B"/>
    <w:rsid w:val="007E0275"/>
    <w:rsid w:val="007E04B8"/>
    <w:rsid w:val="007E0A15"/>
    <w:rsid w:val="007E30E3"/>
    <w:rsid w:val="007E419B"/>
    <w:rsid w:val="007E4636"/>
    <w:rsid w:val="007E492C"/>
    <w:rsid w:val="007E63F7"/>
    <w:rsid w:val="007E6909"/>
    <w:rsid w:val="007E6963"/>
    <w:rsid w:val="007E6BA8"/>
    <w:rsid w:val="007E71AF"/>
    <w:rsid w:val="007F0600"/>
    <w:rsid w:val="007F0C57"/>
    <w:rsid w:val="007F14DC"/>
    <w:rsid w:val="007F164F"/>
    <w:rsid w:val="007F1DB9"/>
    <w:rsid w:val="007F2074"/>
    <w:rsid w:val="007F2539"/>
    <w:rsid w:val="007F2780"/>
    <w:rsid w:val="007F2A49"/>
    <w:rsid w:val="007F3674"/>
    <w:rsid w:val="007F49F1"/>
    <w:rsid w:val="007F4ACA"/>
    <w:rsid w:val="007F5767"/>
    <w:rsid w:val="007F5E45"/>
    <w:rsid w:val="007F6A4D"/>
    <w:rsid w:val="007F703D"/>
    <w:rsid w:val="00800304"/>
    <w:rsid w:val="00800C38"/>
    <w:rsid w:val="0080104E"/>
    <w:rsid w:val="00801B2F"/>
    <w:rsid w:val="00802496"/>
    <w:rsid w:val="00802A83"/>
    <w:rsid w:val="00802D12"/>
    <w:rsid w:val="00803092"/>
    <w:rsid w:val="00803F44"/>
    <w:rsid w:val="008041CA"/>
    <w:rsid w:val="008050DE"/>
    <w:rsid w:val="008051C9"/>
    <w:rsid w:val="0080583D"/>
    <w:rsid w:val="00805B30"/>
    <w:rsid w:val="00805CC1"/>
    <w:rsid w:val="008062FA"/>
    <w:rsid w:val="008106B6"/>
    <w:rsid w:val="00810EE6"/>
    <w:rsid w:val="0081167B"/>
    <w:rsid w:val="00811736"/>
    <w:rsid w:val="00811878"/>
    <w:rsid w:val="00812367"/>
    <w:rsid w:val="008133E7"/>
    <w:rsid w:val="008152B3"/>
    <w:rsid w:val="00816461"/>
    <w:rsid w:val="008166D9"/>
    <w:rsid w:val="00821347"/>
    <w:rsid w:val="00821C2A"/>
    <w:rsid w:val="00821D8C"/>
    <w:rsid w:val="008223B8"/>
    <w:rsid w:val="008231A5"/>
    <w:rsid w:val="00823AC0"/>
    <w:rsid w:val="008245EE"/>
    <w:rsid w:val="00824A9D"/>
    <w:rsid w:val="00825128"/>
    <w:rsid w:val="008252C8"/>
    <w:rsid w:val="00825F23"/>
    <w:rsid w:val="00826347"/>
    <w:rsid w:val="00827540"/>
    <w:rsid w:val="00830614"/>
    <w:rsid w:val="008307D5"/>
    <w:rsid w:val="00831098"/>
    <w:rsid w:val="00831C63"/>
    <w:rsid w:val="0083298E"/>
    <w:rsid w:val="00832F31"/>
    <w:rsid w:val="00833B10"/>
    <w:rsid w:val="0083479D"/>
    <w:rsid w:val="008362C8"/>
    <w:rsid w:val="00836613"/>
    <w:rsid w:val="00836705"/>
    <w:rsid w:val="008373E5"/>
    <w:rsid w:val="00840A52"/>
    <w:rsid w:val="0084102E"/>
    <w:rsid w:val="00842275"/>
    <w:rsid w:val="0084308C"/>
    <w:rsid w:val="00843730"/>
    <w:rsid w:val="00844DBD"/>
    <w:rsid w:val="00844DCB"/>
    <w:rsid w:val="008452F9"/>
    <w:rsid w:val="0084584D"/>
    <w:rsid w:val="00846089"/>
    <w:rsid w:val="00851824"/>
    <w:rsid w:val="0085252E"/>
    <w:rsid w:val="008531FA"/>
    <w:rsid w:val="00853389"/>
    <w:rsid w:val="008537E2"/>
    <w:rsid w:val="00853B4A"/>
    <w:rsid w:val="00854471"/>
    <w:rsid w:val="00857362"/>
    <w:rsid w:val="00857D51"/>
    <w:rsid w:val="00857F12"/>
    <w:rsid w:val="0086015A"/>
    <w:rsid w:val="00861D5A"/>
    <w:rsid w:val="008627DD"/>
    <w:rsid w:val="00862D6C"/>
    <w:rsid w:val="008634EB"/>
    <w:rsid w:val="008640E5"/>
    <w:rsid w:val="00864397"/>
    <w:rsid w:val="008644C1"/>
    <w:rsid w:val="00864654"/>
    <w:rsid w:val="00864DE7"/>
    <w:rsid w:val="00865D14"/>
    <w:rsid w:val="00865F1F"/>
    <w:rsid w:val="00866523"/>
    <w:rsid w:val="0086685B"/>
    <w:rsid w:val="00866BD6"/>
    <w:rsid w:val="00866F6B"/>
    <w:rsid w:val="008674A6"/>
    <w:rsid w:val="0086770F"/>
    <w:rsid w:val="00870199"/>
    <w:rsid w:val="00870CA8"/>
    <w:rsid w:val="00871743"/>
    <w:rsid w:val="008722B6"/>
    <w:rsid w:val="00872E7A"/>
    <w:rsid w:val="00873552"/>
    <w:rsid w:val="0087396C"/>
    <w:rsid w:val="00873A1F"/>
    <w:rsid w:val="00873C2B"/>
    <w:rsid w:val="008743D0"/>
    <w:rsid w:val="0087565D"/>
    <w:rsid w:val="0087568E"/>
    <w:rsid w:val="00876A9C"/>
    <w:rsid w:val="00876E99"/>
    <w:rsid w:val="0087743F"/>
    <w:rsid w:val="008778C0"/>
    <w:rsid w:val="00877A31"/>
    <w:rsid w:val="00880130"/>
    <w:rsid w:val="0088021F"/>
    <w:rsid w:val="00880AE1"/>
    <w:rsid w:val="008828C5"/>
    <w:rsid w:val="00883051"/>
    <w:rsid w:val="00883504"/>
    <w:rsid w:val="00883DB2"/>
    <w:rsid w:val="00884E99"/>
    <w:rsid w:val="008857DD"/>
    <w:rsid w:val="008859F1"/>
    <w:rsid w:val="0088602E"/>
    <w:rsid w:val="008865E7"/>
    <w:rsid w:val="00886718"/>
    <w:rsid w:val="0088688A"/>
    <w:rsid w:val="0088717A"/>
    <w:rsid w:val="008879B2"/>
    <w:rsid w:val="00887D4F"/>
    <w:rsid w:val="008902D5"/>
    <w:rsid w:val="00891869"/>
    <w:rsid w:val="00891CEE"/>
    <w:rsid w:val="00893410"/>
    <w:rsid w:val="00894E6B"/>
    <w:rsid w:val="00895858"/>
    <w:rsid w:val="00895B4E"/>
    <w:rsid w:val="00897261"/>
    <w:rsid w:val="00897DC7"/>
    <w:rsid w:val="008A0163"/>
    <w:rsid w:val="008A0C60"/>
    <w:rsid w:val="008A1E83"/>
    <w:rsid w:val="008A22AE"/>
    <w:rsid w:val="008A34BF"/>
    <w:rsid w:val="008A4930"/>
    <w:rsid w:val="008A4F07"/>
    <w:rsid w:val="008A4F39"/>
    <w:rsid w:val="008A543E"/>
    <w:rsid w:val="008A68F3"/>
    <w:rsid w:val="008A6DEE"/>
    <w:rsid w:val="008A74B1"/>
    <w:rsid w:val="008B0140"/>
    <w:rsid w:val="008B0282"/>
    <w:rsid w:val="008B0AA5"/>
    <w:rsid w:val="008B2401"/>
    <w:rsid w:val="008B28CF"/>
    <w:rsid w:val="008B2ADB"/>
    <w:rsid w:val="008B34D9"/>
    <w:rsid w:val="008B55DD"/>
    <w:rsid w:val="008B6E05"/>
    <w:rsid w:val="008B7048"/>
    <w:rsid w:val="008B7675"/>
    <w:rsid w:val="008C042C"/>
    <w:rsid w:val="008C1368"/>
    <w:rsid w:val="008C1491"/>
    <w:rsid w:val="008C1A8F"/>
    <w:rsid w:val="008C33F8"/>
    <w:rsid w:val="008C3BE4"/>
    <w:rsid w:val="008C4062"/>
    <w:rsid w:val="008C4076"/>
    <w:rsid w:val="008C4657"/>
    <w:rsid w:val="008C59BF"/>
    <w:rsid w:val="008C5AFC"/>
    <w:rsid w:val="008C6197"/>
    <w:rsid w:val="008C651F"/>
    <w:rsid w:val="008C6891"/>
    <w:rsid w:val="008C6B92"/>
    <w:rsid w:val="008C6EBF"/>
    <w:rsid w:val="008C7315"/>
    <w:rsid w:val="008D012B"/>
    <w:rsid w:val="008D138A"/>
    <w:rsid w:val="008D246F"/>
    <w:rsid w:val="008D2794"/>
    <w:rsid w:val="008D3370"/>
    <w:rsid w:val="008D37EA"/>
    <w:rsid w:val="008D4099"/>
    <w:rsid w:val="008D444F"/>
    <w:rsid w:val="008D488F"/>
    <w:rsid w:val="008D5213"/>
    <w:rsid w:val="008D5235"/>
    <w:rsid w:val="008D55F4"/>
    <w:rsid w:val="008D5969"/>
    <w:rsid w:val="008D5CC1"/>
    <w:rsid w:val="008D5F0E"/>
    <w:rsid w:val="008D66FC"/>
    <w:rsid w:val="008D747D"/>
    <w:rsid w:val="008D75C0"/>
    <w:rsid w:val="008D7D93"/>
    <w:rsid w:val="008E0309"/>
    <w:rsid w:val="008E08AA"/>
    <w:rsid w:val="008E11C3"/>
    <w:rsid w:val="008E1252"/>
    <w:rsid w:val="008E1748"/>
    <w:rsid w:val="008E1CBC"/>
    <w:rsid w:val="008E2617"/>
    <w:rsid w:val="008E269B"/>
    <w:rsid w:val="008E2C5B"/>
    <w:rsid w:val="008E2FD4"/>
    <w:rsid w:val="008E33E9"/>
    <w:rsid w:val="008E3514"/>
    <w:rsid w:val="008E46C3"/>
    <w:rsid w:val="008E73EE"/>
    <w:rsid w:val="008E7893"/>
    <w:rsid w:val="008E7A05"/>
    <w:rsid w:val="008E7AF4"/>
    <w:rsid w:val="008F0DAA"/>
    <w:rsid w:val="008F1105"/>
    <w:rsid w:val="008F1515"/>
    <w:rsid w:val="008F1780"/>
    <w:rsid w:val="008F1989"/>
    <w:rsid w:val="008F1F81"/>
    <w:rsid w:val="008F217C"/>
    <w:rsid w:val="008F2C08"/>
    <w:rsid w:val="008F2D10"/>
    <w:rsid w:val="008F2ECF"/>
    <w:rsid w:val="008F329A"/>
    <w:rsid w:val="008F3C74"/>
    <w:rsid w:val="008F501A"/>
    <w:rsid w:val="008F5EFC"/>
    <w:rsid w:val="008F618C"/>
    <w:rsid w:val="008F68D4"/>
    <w:rsid w:val="008F7507"/>
    <w:rsid w:val="00900A19"/>
    <w:rsid w:val="00900F68"/>
    <w:rsid w:val="0090125D"/>
    <w:rsid w:val="0090238C"/>
    <w:rsid w:val="009026C2"/>
    <w:rsid w:val="009031BC"/>
    <w:rsid w:val="00903487"/>
    <w:rsid w:val="00903645"/>
    <w:rsid w:val="009038D6"/>
    <w:rsid w:val="00903D4F"/>
    <w:rsid w:val="00903F1F"/>
    <w:rsid w:val="00903FB2"/>
    <w:rsid w:val="00904D8D"/>
    <w:rsid w:val="00906A6E"/>
    <w:rsid w:val="00907186"/>
    <w:rsid w:val="009101E2"/>
    <w:rsid w:val="0091120B"/>
    <w:rsid w:val="00911630"/>
    <w:rsid w:val="009121CF"/>
    <w:rsid w:val="009125D1"/>
    <w:rsid w:val="00912604"/>
    <w:rsid w:val="00912F1F"/>
    <w:rsid w:val="009133E5"/>
    <w:rsid w:val="009136B5"/>
    <w:rsid w:val="00913CC5"/>
    <w:rsid w:val="009177A5"/>
    <w:rsid w:val="00917839"/>
    <w:rsid w:val="00917E85"/>
    <w:rsid w:val="009203F0"/>
    <w:rsid w:val="00922416"/>
    <w:rsid w:val="00922A24"/>
    <w:rsid w:val="0092325A"/>
    <w:rsid w:val="00923BB0"/>
    <w:rsid w:val="009244AB"/>
    <w:rsid w:val="009244CD"/>
    <w:rsid w:val="00924547"/>
    <w:rsid w:val="00924604"/>
    <w:rsid w:val="009249A0"/>
    <w:rsid w:val="00925C2C"/>
    <w:rsid w:val="00925D94"/>
    <w:rsid w:val="00925FCE"/>
    <w:rsid w:val="00926984"/>
    <w:rsid w:val="00926B88"/>
    <w:rsid w:val="00926E46"/>
    <w:rsid w:val="009274EA"/>
    <w:rsid w:val="00927BEC"/>
    <w:rsid w:val="00930D4B"/>
    <w:rsid w:val="00930F67"/>
    <w:rsid w:val="009321BD"/>
    <w:rsid w:val="00932364"/>
    <w:rsid w:val="00932E20"/>
    <w:rsid w:val="009343F0"/>
    <w:rsid w:val="00934A50"/>
    <w:rsid w:val="00935565"/>
    <w:rsid w:val="009357CB"/>
    <w:rsid w:val="0093595E"/>
    <w:rsid w:val="0093717A"/>
    <w:rsid w:val="009376EE"/>
    <w:rsid w:val="00937E71"/>
    <w:rsid w:val="00940611"/>
    <w:rsid w:val="0094120E"/>
    <w:rsid w:val="00941EF9"/>
    <w:rsid w:val="00942209"/>
    <w:rsid w:val="0094277C"/>
    <w:rsid w:val="00942927"/>
    <w:rsid w:val="00943230"/>
    <w:rsid w:val="00944472"/>
    <w:rsid w:val="00945150"/>
    <w:rsid w:val="00945BAB"/>
    <w:rsid w:val="00946E96"/>
    <w:rsid w:val="00947537"/>
    <w:rsid w:val="0095000E"/>
    <w:rsid w:val="009507DC"/>
    <w:rsid w:val="0095089E"/>
    <w:rsid w:val="00950A70"/>
    <w:rsid w:val="00950E82"/>
    <w:rsid w:val="00951844"/>
    <w:rsid w:val="00951D54"/>
    <w:rsid w:val="00951DE8"/>
    <w:rsid w:val="0095259E"/>
    <w:rsid w:val="0095322D"/>
    <w:rsid w:val="00953578"/>
    <w:rsid w:val="009539A5"/>
    <w:rsid w:val="0095400B"/>
    <w:rsid w:val="00954119"/>
    <w:rsid w:val="00954381"/>
    <w:rsid w:val="0095449F"/>
    <w:rsid w:val="009544C5"/>
    <w:rsid w:val="00954AC8"/>
    <w:rsid w:val="00954EFC"/>
    <w:rsid w:val="00955143"/>
    <w:rsid w:val="00956347"/>
    <w:rsid w:val="00957169"/>
    <w:rsid w:val="009571E5"/>
    <w:rsid w:val="009579E2"/>
    <w:rsid w:val="00961AF6"/>
    <w:rsid w:val="00962296"/>
    <w:rsid w:val="00962CDD"/>
    <w:rsid w:val="00963529"/>
    <w:rsid w:val="00964143"/>
    <w:rsid w:val="00964DA9"/>
    <w:rsid w:val="009653D6"/>
    <w:rsid w:val="00965ADE"/>
    <w:rsid w:val="00965DA4"/>
    <w:rsid w:val="00965EAA"/>
    <w:rsid w:val="00966194"/>
    <w:rsid w:val="009661AA"/>
    <w:rsid w:val="00966699"/>
    <w:rsid w:val="00966AFE"/>
    <w:rsid w:val="00967B9C"/>
    <w:rsid w:val="00967E13"/>
    <w:rsid w:val="009712DA"/>
    <w:rsid w:val="0097178D"/>
    <w:rsid w:val="00971988"/>
    <w:rsid w:val="009728E9"/>
    <w:rsid w:val="00973768"/>
    <w:rsid w:val="00973B3E"/>
    <w:rsid w:val="00973DC9"/>
    <w:rsid w:val="00974265"/>
    <w:rsid w:val="00975897"/>
    <w:rsid w:val="00975DB7"/>
    <w:rsid w:val="00975DFD"/>
    <w:rsid w:val="009762E8"/>
    <w:rsid w:val="0097656C"/>
    <w:rsid w:val="009767A2"/>
    <w:rsid w:val="0097738E"/>
    <w:rsid w:val="00977E7F"/>
    <w:rsid w:val="00977F00"/>
    <w:rsid w:val="00980305"/>
    <w:rsid w:val="0098043E"/>
    <w:rsid w:val="0098048A"/>
    <w:rsid w:val="0098063D"/>
    <w:rsid w:val="00981111"/>
    <w:rsid w:val="00981497"/>
    <w:rsid w:val="009814BB"/>
    <w:rsid w:val="009816A0"/>
    <w:rsid w:val="009816D4"/>
    <w:rsid w:val="00981E7F"/>
    <w:rsid w:val="00982BBA"/>
    <w:rsid w:val="00983493"/>
    <w:rsid w:val="00983C02"/>
    <w:rsid w:val="00983E6C"/>
    <w:rsid w:val="009844E1"/>
    <w:rsid w:val="00984912"/>
    <w:rsid w:val="00984B02"/>
    <w:rsid w:val="00984F19"/>
    <w:rsid w:val="00985B8E"/>
    <w:rsid w:val="009866A8"/>
    <w:rsid w:val="00986E76"/>
    <w:rsid w:val="009876EA"/>
    <w:rsid w:val="00987C69"/>
    <w:rsid w:val="00987D52"/>
    <w:rsid w:val="00991BB5"/>
    <w:rsid w:val="009932F1"/>
    <w:rsid w:val="009935FC"/>
    <w:rsid w:val="009938FF"/>
    <w:rsid w:val="00993F97"/>
    <w:rsid w:val="00994165"/>
    <w:rsid w:val="00994F1A"/>
    <w:rsid w:val="009950F1"/>
    <w:rsid w:val="00995B0A"/>
    <w:rsid w:val="00995E37"/>
    <w:rsid w:val="00996116"/>
    <w:rsid w:val="009968B1"/>
    <w:rsid w:val="00996D9B"/>
    <w:rsid w:val="009A0BA7"/>
    <w:rsid w:val="009A1D88"/>
    <w:rsid w:val="009A2430"/>
    <w:rsid w:val="009A3149"/>
    <w:rsid w:val="009A5903"/>
    <w:rsid w:val="009A6604"/>
    <w:rsid w:val="009A69F2"/>
    <w:rsid w:val="009A7A0B"/>
    <w:rsid w:val="009B05C9"/>
    <w:rsid w:val="009B1109"/>
    <w:rsid w:val="009B14E6"/>
    <w:rsid w:val="009B2764"/>
    <w:rsid w:val="009B4245"/>
    <w:rsid w:val="009B47F1"/>
    <w:rsid w:val="009B4BD2"/>
    <w:rsid w:val="009B5383"/>
    <w:rsid w:val="009B677D"/>
    <w:rsid w:val="009B6DE2"/>
    <w:rsid w:val="009B73A2"/>
    <w:rsid w:val="009C008E"/>
    <w:rsid w:val="009C154B"/>
    <w:rsid w:val="009C1A7D"/>
    <w:rsid w:val="009C1AD7"/>
    <w:rsid w:val="009C287D"/>
    <w:rsid w:val="009C2E64"/>
    <w:rsid w:val="009C32C9"/>
    <w:rsid w:val="009C3836"/>
    <w:rsid w:val="009C3E57"/>
    <w:rsid w:val="009C424F"/>
    <w:rsid w:val="009C4550"/>
    <w:rsid w:val="009C4B54"/>
    <w:rsid w:val="009C51CF"/>
    <w:rsid w:val="009C5244"/>
    <w:rsid w:val="009C5397"/>
    <w:rsid w:val="009C666D"/>
    <w:rsid w:val="009C6885"/>
    <w:rsid w:val="009C6C65"/>
    <w:rsid w:val="009D02E8"/>
    <w:rsid w:val="009D089E"/>
    <w:rsid w:val="009D1280"/>
    <w:rsid w:val="009D1A89"/>
    <w:rsid w:val="009D3AEA"/>
    <w:rsid w:val="009D4089"/>
    <w:rsid w:val="009D40E7"/>
    <w:rsid w:val="009D44A8"/>
    <w:rsid w:val="009D4A01"/>
    <w:rsid w:val="009D4A0D"/>
    <w:rsid w:val="009D7128"/>
    <w:rsid w:val="009D7364"/>
    <w:rsid w:val="009D7942"/>
    <w:rsid w:val="009D7976"/>
    <w:rsid w:val="009E1C0E"/>
    <w:rsid w:val="009E213A"/>
    <w:rsid w:val="009E21DB"/>
    <w:rsid w:val="009E2C72"/>
    <w:rsid w:val="009E2F2A"/>
    <w:rsid w:val="009E3827"/>
    <w:rsid w:val="009E3EA5"/>
    <w:rsid w:val="009E4013"/>
    <w:rsid w:val="009E44E3"/>
    <w:rsid w:val="009E4903"/>
    <w:rsid w:val="009E518B"/>
    <w:rsid w:val="009F032A"/>
    <w:rsid w:val="009F0F10"/>
    <w:rsid w:val="009F14F8"/>
    <w:rsid w:val="009F27C0"/>
    <w:rsid w:val="009F3E64"/>
    <w:rsid w:val="009F3F32"/>
    <w:rsid w:val="009F66CF"/>
    <w:rsid w:val="009F6CCE"/>
    <w:rsid w:val="009F6E46"/>
    <w:rsid w:val="009F78B4"/>
    <w:rsid w:val="009F7E6E"/>
    <w:rsid w:val="00A0026F"/>
    <w:rsid w:val="00A006C2"/>
    <w:rsid w:val="00A021AD"/>
    <w:rsid w:val="00A041F8"/>
    <w:rsid w:val="00A044C0"/>
    <w:rsid w:val="00A051AE"/>
    <w:rsid w:val="00A052EC"/>
    <w:rsid w:val="00A0773A"/>
    <w:rsid w:val="00A0782F"/>
    <w:rsid w:val="00A07C77"/>
    <w:rsid w:val="00A07FF6"/>
    <w:rsid w:val="00A106F6"/>
    <w:rsid w:val="00A10916"/>
    <w:rsid w:val="00A10B83"/>
    <w:rsid w:val="00A10DC5"/>
    <w:rsid w:val="00A10FF8"/>
    <w:rsid w:val="00A1202A"/>
    <w:rsid w:val="00A12083"/>
    <w:rsid w:val="00A134A1"/>
    <w:rsid w:val="00A13A59"/>
    <w:rsid w:val="00A13F0E"/>
    <w:rsid w:val="00A14144"/>
    <w:rsid w:val="00A14FB8"/>
    <w:rsid w:val="00A15B59"/>
    <w:rsid w:val="00A15F01"/>
    <w:rsid w:val="00A1606C"/>
    <w:rsid w:val="00A162A7"/>
    <w:rsid w:val="00A162DF"/>
    <w:rsid w:val="00A16792"/>
    <w:rsid w:val="00A16FF4"/>
    <w:rsid w:val="00A17081"/>
    <w:rsid w:val="00A2000B"/>
    <w:rsid w:val="00A204B6"/>
    <w:rsid w:val="00A20877"/>
    <w:rsid w:val="00A23291"/>
    <w:rsid w:val="00A2387D"/>
    <w:rsid w:val="00A2461E"/>
    <w:rsid w:val="00A267D4"/>
    <w:rsid w:val="00A26C15"/>
    <w:rsid w:val="00A26D2C"/>
    <w:rsid w:val="00A27069"/>
    <w:rsid w:val="00A27926"/>
    <w:rsid w:val="00A27A92"/>
    <w:rsid w:val="00A27EDE"/>
    <w:rsid w:val="00A31906"/>
    <w:rsid w:val="00A3214C"/>
    <w:rsid w:val="00A32BA2"/>
    <w:rsid w:val="00A32C7A"/>
    <w:rsid w:val="00A32D2B"/>
    <w:rsid w:val="00A32FDE"/>
    <w:rsid w:val="00A33C4A"/>
    <w:rsid w:val="00A33CEE"/>
    <w:rsid w:val="00A34269"/>
    <w:rsid w:val="00A352AE"/>
    <w:rsid w:val="00A35359"/>
    <w:rsid w:val="00A359CD"/>
    <w:rsid w:val="00A3637B"/>
    <w:rsid w:val="00A36CF0"/>
    <w:rsid w:val="00A36DAC"/>
    <w:rsid w:val="00A371F9"/>
    <w:rsid w:val="00A372ED"/>
    <w:rsid w:val="00A3786A"/>
    <w:rsid w:val="00A40195"/>
    <w:rsid w:val="00A40D5F"/>
    <w:rsid w:val="00A413B3"/>
    <w:rsid w:val="00A42419"/>
    <w:rsid w:val="00A42652"/>
    <w:rsid w:val="00A42D31"/>
    <w:rsid w:val="00A4324A"/>
    <w:rsid w:val="00A44355"/>
    <w:rsid w:val="00A449C7"/>
    <w:rsid w:val="00A44F82"/>
    <w:rsid w:val="00A4568D"/>
    <w:rsid w:val="00A457C7"/>
    <w:rsid w:val="00A461B9"/>
    <w:rsid w:val="00A47020"/>
    <w:rsid w:val="00A47824"/>
    <w:rsid w:val="00A47EB6"/>
    <w:rsid w:val="00A5038F"/>
    <w:rsid w:val="00A50D58"/>
    <w:rsid w:val="00A52355"/>
    <w:rsid w:val="00A52607"/>
    <w:rsid w:val="00A52976"/>
    <w:rsid w:val="00A53CDF"/>
    <w:rsid w:val="00A53D3A"/>
    <w:rsid w:val="00A54400"/>
    <w:rsid w:val="00A54838"/>
    <w:rsid w:val="00A56118"/>
    <w:rsid w:val="00A57E4F"/>
    <w:rsid w:val="00A57F94"/>
    <w:rsid w:val="00A60116"/>
    <w:rsid w:val="00A605E1"/>
    <w:rsid w:val="00A616FC"/>
    <w:rsid w:val="00A61AA1"/>
    <w:rsid w:val="00A61B7D"/>
    <w:rsid w:val="00A62B78"/>
    <w:rsid w:val="00A62BE3"/>
    <w:rsid w:val="00A62FEB"/>
    <w:rsid w:val="00A631EF"/>
    <w:rsid w:val="00A63EC4"/>
    <w:rsid w:val="00A63FBF"/>
    <w:rsid w:val="00A64967"/>
    <w:rsid w:val="00A64D8E"/>
    <w:rsid w:val="00A65009"/>
    <w:rsid w:val="00A655B0"/>
    <w:rsid w:val="00A66004"/>
    <w:rsid w:val="00A66BC8"/>
    <w:rsid w:val="00A67847"/>
    <w:rsid w:val="00A67924"/>
    <w:rsid w:val="00A70FD5"/>
    <w:rsid w:val="00A7179A"/>
    <w:rsid w:val="00A720FF"/>
    <w:rsid w:val="00A72EBA"/>
    <w:rsid w:val="00A72F53"/>
    <w:rsid w:val="00A741FA"/>
    <w:rsid w:val="00A74336"/>
    <w:rsid w:val="00A74C58"/>
    <w:rsid w:val="00A75209"/>
    <w:rsid w:val="00A75217"/>
    <w:rsid w:val="00A7535D"/>
    <w:rsid w:val="00A757DA"/>
    <w:rsid w:val="00A75C91"/>
    <w:rsid w:val="00A7627E"/>
    <w:rsid w:val="00A766DD"/>
    <w:rsid w:val="00A76C68"/>
    <w:rsid w:val="00A76ED7"/>
    <w:rsid w:val="00A8283B"/>
    <w:rsid w:val="00A83029"/>
    <w:rsid w:val="00A8322C"/>
    <w:rsid w:val="00A84000"/>
    <w:rsid w:val="00A84546"/>
    <w:rsid w:val="00A84C01"/>
    <w:rsid w:val="00A84E96"/>
    <w:rsid w:val="00A85171"/>
    <w:rsid w:val="00A870D1"/>
    <w:rsid w:val="00A9098D"/>
    <w:rsid w:val="00A90CEA"/>
    <w:rsid w:val="00A90E26"/>
    <w:rsid w:val="00A919FB"/>
    <w:rsid w:val="00A92574"/>
    <w:rsid w:val="00A92634"/>
    <w:rsid w:val="00A93402"/>
    <w:rsid w:val="00A93898"/>
    <w:rsid w:val="00A93B14"/>
    <w:rsid w:val="00A93CBB"/>
    <w:rsid w:val="00A94C5C"/>
    <w:rsid w:val="00A9576C"/>
    <w:rsid w:val="00A96E68"/>
    <w:rsid w:val="00AA0F8A"/>
    <w:rsid w:val="00AA1256"/>
    <w:rsid w:val="00AA1851"/>
    <w:rsid w:val="00AA2A68"/>
    <w:rsid w:val="00AA3888"/>
    <w:rsid w:val="00AA3AF9"/>
    <w:rsid w:val="00AA4102"/>
    <w:rsid w:val="00AA454C"/>
    <w:rsid w:val="00AA5B41"/>
    <w:rsid w:val="00AA5EA8"/>
    <w:rsid w:val="00AA5F61"/>
    <w:rsid w:val="00AA6056"/>
    <w:rsid w:val="00AA6EDF"/>
    <w:rsid w:val="00AB02B5"/>
    <w:rsid w:val="00AB03A4"/>
    <w:rsid w:val="00AB05D9"/>
    <w:rsid w:val="00AB0775"/>
    <w:rsid w:val="00AB240F"/>
    <w:rsid w:val="00AB50A9"/>
    <w:rsid w:val="00AB57E3"/>
    <w:rsid w:val="00AB7556"/>
    <w:rsid w:val="00AB78A0"/>
    <w:rsid w:val="00AC0D0A"/>
    <w:rsid w:val="00AC3451"/>
    <w:rsid w:val="00AC34B0"/>
    <w:rsid w:val="00AC3AFE"/>
    <w:rsid w:val="00AC3DED"/>
    <w:rsid w:val="00AC43AC"/>
    <w:rsid w:val="00AC4BF6"/>
    <w:rsid w:val="00AC6095"/>
    <w:rsid w:val="00AC666D"/>
    <w:rsid w:val="00AC7B09"/>
    <w:rsid w:val="00AC7E2E"/>
    <w:rsid w:val="00AD03B7"/>
    <w:rsid w:val="00AD0C9D"/>
    <w:rsid w:val="00AD1561"/>
    <w:rsid w:val="00AD183A"/>
    <w:rsid w:val="00AD1DE1"/>
    <w:rsid w:val="00AD2623"/>
    <w:rsid w:val="00AD2EA8"/>
    <w:rsid w:val="00AD32F7"/>
    <w:rsid w:val="00AD33C3"/>
    <w:rsid w:val="00AD5382"/>
    <w:rsid w:val="00AD5971"/>
    <w:rsid w:val="00AD5F5E"/>
    <w:rsid w:val="00AD6769"/>
    <w:rsid w:val="00AD706B"/>
    <w:rsid w:val="00AE1827"/>
    <w:rsid w:val="00AE1BE4"/>
    <w:rsid w:val="00AE227F"/>
    <w:rsid w:val="00AE26C6"/>
    <w:rsid w:val="00AE3092"/>
    <w:rsid w:val="00AE39E7"/>
    <w:rsid w:val="00AE46F9"/>
    <w:rsid w:val="00AE4B01"/>
    <w:rsid w:val="00AE5274"/>
    <w:rsid w:val="00AE562E"/>
    <w:rsid w:val="00AE574E"/>
    <w:rsid w:val="00AE7DB7"/>
    <w:rsid w:val="00AF099B"/>
    <w:rsid w:val="00AF10BD"/>
    <w:rsid w:val="00AF12BF"/>
    <w:rsid w:val="00AF1B1F"/>
    <w:rsid w:val="00AF390B"/>
    <w:rsid w:val="00AF3D15"/>
    <w:rsid w:val="00AF3DA9"/>
    <w:rsid w:val="00AF4903"/>
    <w:rsid w:val="00AF4AEE"/>
    <w:rsid w:val="00AF50DA"/>
    <w:rsid w:val="00AF5D57"/>
    <w:rsid w:val="00AF6A9D"/>
    <w:rsid w:val="00AF7557"/>
    <w:rsid w:val="00AF7897"/>
    <w:rsid w:val="00AF7EAB"/>
    <w:rsid w:val="00B015F3"/>
    <w:rsid w:val="00B01624"/>
    <w:rsid w:val="00B0171D"/>
    <w:rsid w:val="00B0342F"/>
    <w:rsid w:val="00B035AC"/>
    <w:rsid w:val="00B03996"/>
    <w:rsid w:val="00B053D0"/>
    <w:rsid w:val="00B05421"/>
    <w:rsid w:val="00B07933"/>
    <w:rsid w:val="00B102BC"/>
    <w:rsid w:val="00B10ACA"/>
    <w:rsid w:val="00B118B5"/>
    <w:rsid w:val="00B12E28"/>
    <w:rsid w:val="00B139E3"/>
    <w:rsid w:val="00B13AD9"/>
    <w:rsid w:val="00B14632"/>
    <w:rsid w:val="00B15201"/>
    <w:rsid w:val="00B16556"/>
    <w:rsid w:val="00B1669D"/>
    <w:rsid w:val="00B1693A"/>
    <w:rsid w:val="00B179D8"/>
    <w:rsid w:val="00B227E7"/>
    <w:rsid w:val="00B22AC4"/>
    <w:rsid w:val="00B231B2"/>
    <w:rsid w:val="00B23ACF"/>
    <w:rsid w:val="00B24769"/>
    <w:rsid w:val="00B24BA7"/>
    <w:rsid w:val="00B261C5"/>
    <w:rsid w:val="00B26609"/>
    <w:rsid w:val="00B26E11"/>
    <w:rsid w:val="00B30346"/>
    <w:rsid w:val="00B308CF"/>
    <w:rsid w:val="00B30947"/>
    <w:rsid w:val="00B32223"/>
    <w:rsid w:val="00B328A4"/>
    <w:rsid w:val="00B33137"/>
    <w:rsid w:val="00B33BC4"/>
    <w:rsid w:val="00B34067"/>
    <w:rsid w:val="00B353AC"/>
    <w:rsid w:val="00B35580"/>
    <w:rsid w:val="00B35A90"/>
    <w:rsid w:val="00B370A6"/>
    <w:rsid w:val="00B37A66"/>
    <w:rsid w:val="00B40906"/>
    <w:rsid w:val="00B40E67"/>
    <w:rsid w:val="00B42494"/>
    <w:rsid w:val="00B42E00"/>
    <w:rsid w:val="00B4377C"/>
    <w:rsid w:val="00B44201"/>
    <w:rsid w:val="00B44D5A"/>
    <w:rsid w:val="00B45128"/>
    <w:rsid w:val="00B45772"/>
    <w:rsid w:val="00B458A1"/>
    <w:rsid w:val="00B45BEB"/>
    <w:rsid w:val="00B464C6"/>
    <w:rsid w:val="00B46CB9"/>
    <w:rsid w:val="00B46D52"/>
    <w:rsid w:val="00B5021D"/>
    <w:rsid w:val="00B50A17"/>
    <w:rsid w:val="00B52058"/>
    <w:rsid w:val="00B52738"/>
    <w:rsid w:val="00B52A8F"/>
    <w:rsid w:val="00B52B40"/>
    <w:rsid w:val="00B52BDB"/>
    <w:rsid w:val="00B53709"/>
    <w:rsid w:val="00B53CCC"/>
    <w:rsid w:val="00B546D0"/>
    <w:rsid w:val="00B548EE"/>
    <w:rsid w:val="00B54AAA"/>
    <w:rsid w:val="00B54BE5"/>
    <w:rsid w:val="00B54E43"/>
    <w:rsid w:val="00B55660"/>
    <w:rsid w:val="00B55F48"/>
    <w:rsid w:val="00B567E2"/>
    <w:rsid w:val="00B56C36"/>
    <w:rsid w:val="00B5772D"/>
    <w:rsid w:val="00B608B9"/>
    <w:rsid w:val="00B61336"/>
    <w:rsid w:val="00B616B8"/>
    <w:rsid w:val="00B61B40"/>
    <w:rsid w:val="00B624FB"/>
    <w:rsid w:val="00B63122"/>
    <w:rsid w:val="00B631C0"/>
    <w:rsid w:val="00B6414E"/>
    <w:rsid w:val="00B662B6"/>
    <w:rsid w:val="00B66F60"/>
    <w:rsid w:val="00B672F2"/>
    <w:rsid w:val="00B67A51"/>
    <w:rsid w:val="00B67DED"/>
    <w:rsid w:val="00B70852"/>
    <w:rsid w:val="00B70C93"/>
    <w:rsid w:val="00B7161B"/>
    <w:rsid w:val="00B722D6"/>
    <w:rsid w:val="00B72E74"/>
    <w:rsid w:val="00B73139"/>
    <w:rsid w:val="00B73748"/>
    <w:rsid w:val="00B73FFC"/>
    <w:rsid w:val="00B74430"/>
    <w:rsid w:val="00B748E4"/>
    <w:rsid w:val="00B74A85"/>
    <w:rsid w:val="00B7516A"/>
    <w:rsid w:val="00B758EF"/>
    <w:rsid w:val="00B76423"/>
    <w:rsid w:val="00B76914"/>
    <w:rsid w:val="00B76D71"/>
    <w:rsid w:val="00B77434"/>
    <w:rsid w:val="00B776CA"/>
    <w:rsid w:val="00B80AB7"/>
    <w:rsid w:val="00B80FED"/>
    <w:rsid w:val="00B81227"/>
    <w:rsid w:val="00B8165F"/>
    <w:rsid w:val="00B8196E"/>
    <w:rsid w:val="00B81F0F"/>
    <w:rsid w:val="00B823C6"/>
    <w:rsid w:val="00B82DA3"/>
    <w:rsid w:val="00B82EFD"/>
    <w:rsid w:val="00B83669"/>
    <w:rsid w:val="00B83A2B"/>
    <w:rsid w:val="00B842C9"/>
    <w:rsid w:val="00B843EA"/>
    <w:rsid w:val="00B8500A"/>
    <w:rsid w:val="00B86198"/>
    <w:rsid w:val="00B861F9"/>
    <w:rsid w:val="00B904B6"/>
    <w:rsid w:val="00B908F0"/>
    <w:rsid w:val="00B909EF"/>
    <w:rsid w:val="00B911B3"/>
    <w:rsid w:val="00B91F65"/>
    <w:rsid w:val="00B932C7"/>
    <w:rsid w:val="00B93930"/>
    <w:rsid w:val="00B93DE9"/>
    <w:rsid w:val="00B93FD5"/>
    <w:rsid w:val="00B94F96"/>
    <w:rsid w:val="00B95801"/>
    <w:rsid w:val="00B95FD8"/>
    <w:rsid w:val="00B963BC"/>
    <w:rsid w:val="00B966F1"/>
    <w:rsid w:val="00B97015"/>
    <w:rsid w:val="00B9731A"/>
    <w:rsid w:val="00BA0040"/>
    <w:rsid w:val="00BA0070"/>
    <w:rsid w:val="00BA0A91"/>
    <w:rsid w:val="00BA2588"/>
    <w:rsid w:val="00BA2B9B"/>
    <w:rsid w:val="00BA379D"/>
    <w:rsid w:val="00BA37C0"/>
    <w:rsid w:val="00BA49CA"/>
    <w:rsid w:val="00BA56E3"/>
    <w:rsid w:val="00BA5EB8"/>
    <w:rsid w:val="00BA634E"/>
    <w:rsid w:val="00BA63B4"/>
    <w:rsid w:val="00BA6966"/>
    <w:rsid w:val="00BA6FE6"/>
    <w:rsid w:val="00BA728A"/>
    <w:rsid w:val="00BA7FA2"/>
    <w:rsid w:val="00BB07D5"/>
    <w:rsid w:val="00BB0FF7"/>
    <w:rsid w:val="00BB2648"/>
    <w:rsid w:val="00BB29D0"/>
    <w:rsid w:val="00BB3707"/>
    <w:rsid w:val="00BB42C4"/>
    <w:rsid w:val="00BB4345"/>
    <w:rsid w:val="00BB4788"/>
    <w:rsid w:val="00BB4FF7"/>
    <w:rsid w:val="00BB54D0"/>
    <w:rsid w:val="00BB55BE"/>
    <w:rsid w:val="00BB5F1D"/>
    <w:rsid w:val="00BB6E53"/>
    <w:rsid w:val="00BB75A3"/>
    <w:rsid w:val="00BB786F"/>
    <w:rsid w:val="00BC0801"/>
    <w:rsid w:val="00BC0C70"/>
    <w:rsid w:val="00BC101F"/>
    <w:rsid w:val="00BC10DD"/>
    <w:rsid w:val="00BC455D"/>
    <w:rsid w:val="00BC4BF7"/>
    <w:rsid w:val="00BC50B3"/>
    <w:rsid w:val="00BC53F1"/>
    <w:rsid w:val="00BC5B3A"/>
    <w:rsid w:val="00BC6887"/>
    <w:rsid w:val="00BC6E11"/>
    <w:rsid w:val="00BC7514"/>
    <w:rsid w:val="00BC7E8E"/>
    <w:rsid w:val="00BD07AC"/>
    <w:rsid w:val="00BD177E"/>
    <w:rsid w:val="00BD26B9"/>
    <w:rsid w:val="00BD287A"/>
    <w:rsid w:val="00BD2A31"/>
    <w:rsid w:val="00BD3987"/>
    <w:rsid w:val="00BD3C3A"/>
    <w:rsid w:val="00BD41C1"/>
    <w:rsid w:val="00BD4E4F"/>
    <w:rsid w:val="00BD5691"/>
    <w:rsid w:val="00BD5C6C"/>
    <w:rsid w:val="00BD6059"/>
    <w:rsid w:val="00BD6FAB"/>
    <w:rsid w:val="00BD7387"/>
    <w:rsid w:val="00BD7812"/>
    <w:rsid w:val="00BD7CF8"/>
    <w:rsid w:val="00BD7D71"/>
    <w:rsid w:val="00BE0475"/>
    <w:rsid w:val="00BE1550"/>
    <w:rsid w:val="00BE1D3A"/>
    <w:rsid w:val="00BE26D1"/>
    <w:rsid w:val="00BE2DDF"/>
    <w:rsid w:val="00BE3083"/>
    <w:rsid w:val="00BE408D"/>
    <w:rsid w:val="00BE45C7"/>
    <w:rsid w:val="00BE46DF"/>
    <w:rsid w:val="00BE49EF"/>
    <w:rsid w:val="00BE512A"/>
    <w:rsid w:val="00BE5485"/>
    <w:rsid w:val="00BE5F85"/>
    <w:rsid w:val="00BE62CA"/>
    <w:rsid w:val="00BE6E9D"/>
    <w:rsid w:val="00BF058C"/>
    <w:rsid w:val="00BF0698"/>
    <w:rsid w:val="00BF0B6E"/>
    <w:rsid w:val="00BF2DDE"/>
    <w:rsid w:val="00BF2F53"/>
    <w:rsid w:val="00BF40C1"/>
    <w:rsid w:val="00BF41CB"/>
    <w:rsid w:val="00BF51DF"/>
    <w:rsid w:val="00BF62B5"/>
    <w:rsid w:val="00BF6EB1"/>
    <w:rsid w:val="00BF74AC"/>
    <w:rsid w:val="00C015CC"/>
    <w:rsid w:val="00C0203E"/>
    <w:rsid w:val="00C02421"/>
    <w:rsid w:val="00C02DB4"/>
    <w:rsid w:val="00C0328C"/>
    <w:rsid w:val="00C05D28"/>
    <w:rsid w:val="00C05E08"/>
    <w:rsid w:val="00C065B4"/>
    <w:rsid w:val="00C069BC"/>
    <w:rsid w:val="00C06EDB"/>
    <w:rsid w:val="00C07684"/>
    <w:rsid w:val="00C07D29"/>
    <w:rsid w:val="00C100D9"/>
    <w:rsid w:val="00C1171E"/>
    <w:rsid w:val="00C11B42"/>
    <w:rsid w:val="00C11D3E"/>
    <w:rsid w:val="00C12CA1"/>
    <w:rsid w:val="00C12EBB"/>
    <w:rsid w:val="00C12F5C"/>
    <w:rsid w:val="00C14696"/>
    <w:rsid w:val="00C14D26"/>
    <w:rsid w:val="00C15390"/>
    <w:rsid w:val="00C15398"/>
    <w:rsid w:val="00C15399"/>
    <w:rsid w:val="00C15EC9"/>
    <w:rsid w:val="00C15EF1"/>
    <w:rsid w:val="00C16133"/>
    <w:rsid w:val="00C16586"/>
    <w:rsid w:val="00C17029"/>
    <w:rsid w:val="00C179A0"/>
    <w:rsid w:val="00C17D09"/>
    <w:rsid w:val="00C17E9C"/>
    <w:rsid w:val="00C20168"/>
    <w:rsid w:val="00C20DFE"/>
    <w:rsid w:val="00C20E39"/>
    <w:rsid w:val="00C213E7"/>
    <w:rsid w:val="00C21870"/>
    <w:rsid w:val="00C2209B"/>
    <w:rsid w:val="00C22468"/>
    <w:rsid w:val="00C22F48"/>
    <w:rsid w:val="00C245BF"/>
    <w:rsid w:val="00C24921"/>
    <w:rsid w:val="00C24DE3"/>
    <w:rsid w:val="00C25D5E"/>
    <w:rsid w:val="00C2688D"/>
    <w:rsid w:val="00C26B95"/>
    <w:rsid w:val="00C300ED"/>
    <w:rsid w:val="00C30D65"/>
    <w:rsid w:val="00C312C0"/>
    <w:rsid w:val="00C3290F"/>
    <w:rsid w:val="00C32E45"/>
    <w:rsid w:val="00C333CF"/>
    <w:rsid w:val="00C33A5E"/>
    <w:rsid w:val="00C343A5"/>
    <w:rsid w:val="00C345B8"/>
    <w:rsid w:val="00C34783"/>
    <w:rsid w:val="00C34B38"/>
    <w:rsid w:val="00C35789"/>
    <w:rsid w:val="00C35FC7"/>
    <w:rsid w:val="00C367C1"/>
    <w:rsid w:val="00C36B8C"/>
    <w:rsid w:val="00C37CA2"/>
    <w:rsid w:val="00C400C2"/>
    <w:rsid w:val="00C406C9"/>
    <w:rsid w:val="00C40AB4"/>
    <w:rsid w:val="00C40FB3"/>
    <w:rsid w:val="00C41687"/>
    <w:rsid w:val="00C420EC"/>
    <w:rsid w:val="00C43156"/>
    <w:rsid w:val="00C4345C"/>
    <w:rsid w:val="00C43568"/>
    <w:rsid w:val="00C43658"/>
    <w:rsid w:val="00C43C53"/>
    <w:rsid w:val="00C44373"/>
    <w:rsid w:val="00C45216"/>
    <w:rsid w:val="00C4541F"/>
    <w:rsid w:val="00C45CC5"/>
    <w:rsid w:val="00C45F3D"/>
    <w:rsid w:val="00C46211"/>
    <w:rsid w:val="00C46904"/>
    <w:rsid w:val="00C46F24"/>
    <w:rsid w:val="00C47239"/>
    <w:rsid w:val="00C47F87"/>
    <w:rsid w:val="00C510C9"/>
    <w:rsid w:val="00C51487"/>
    <w:rsid w:val="00C5232B"/>
    <w:rsid w:val="00C52F06"/>
    <w:rsid w:val="00C53101"/>
    <w:rsid w:val="00C542C0"/>
    <w:rsid w:val="00C5479A"/>
    <w:rsid w:val="00C54B4E"/>
    <w:rsid w:val="00C553C9"/>
    <w:rsid w:val="00C555D9"/>
    <w:rsid w:val="00C55822"/>
    <w:rsid w:val="00C55CC4"/>
    <w:rsid w:val="00C5601E"/>
    <w:rsid w:val="00C5776D"/>
    <w:rsid w:val="00C57B73"/>
    <w:rsid w:val="00C6026A"/>
    <w:rsid w:val="00C617CE"/>
    <w:rsid w:val="00C617F4"/>
    <w:rsid w:val="00C63ADE"/>
    <w:rsid w:val="00C644FF"/>
    <w:rsid w:val="00C64946"/>
    <w:rsid w:val="00C64B6B"/>
    <w:rsid w:val="00C64E61"/>
    <w:rsid w:val="00C65222"/>
    <w:rsid w:val="00C65BA3"/>
    <w:rsid w:val="00C674B4"/>
    <w:rsid w:val="00C6762B"/>
    <w:rsid w:val="00C70CAC"/>
    <w:rsid w:val="00C727BD"/>
    <w:rsid w:val="00C7342F"/>
    <w:rsid w:val="00C73CD7"/>
    <w:rsid w:val="00C73CFF"/>
    <w:rsid w:val="00C73E28"/>
    <w:rsid w:val="00C7475D"/>
    <w:rsid w:val="00C74805"/>
    <w:rsid w:val="00C75789"/>
    <w:rsid w:val="00C759B4"/>
    <w:rsid w:val="00C75F59"/>
    <w:rsid w:val="00C7613D"/>
    <w:rsid w:val="00C765B2"/>
    <w:rsid w:val="00C76636"/>
    <w:rsid w:val="00C774B6"/>
    <w:rsid w:val="00C779E2"/>
    <w:rsid w:val="00C802CA"/>
    <w:rsid w:val="00C8064D"/>
    <w:rsid w:val="00C82232"/>
    <w:rsid w:val="00C82264"/>
    <w:rsid w:val="00C8305F"/>
    <w:rsid w:val="00C83B07"/>
    <w:rsid w:val="00C8407B"/>
    <w:rsid w:val="00C842D3"/>
    <w:rsid w:val="00C84354"/>
    <w:rsid w:val="00C8457D"/>
    <w:rsid w:val="00C84697"/>
    <w:rsid w:val="00C85C57"/>
    <w:rsid w:val="00C85E22"/>
    <w:rsid w:val="00C869A0"/>
    <w:rsid w:val="00C86D75"/>
    <w:rsid w:val="00C87F28"/>
    <w:rsid w:val="00C903A0"/>
    <w:rsid w:val="00C906F9"/>
    <w:rsid w:val="00C90A2E"/>
    <w:rsid w:val="00C90A6D"/>
    <w:rsid w:val="00C90C32"/>
    <w:rsid w:val="00C90D64"/>
    <w:rsid w:val="00C90F68"/>
    <w:rsid w:val="00C91213"/>
    <w:rsid w:val="00C91225"/>
    <w:rsid w:val="00C9156B"/>
    <w:rsid w:val="00C9156E"/>
    <w:rsid w:val="00C91CF3"/>
    <w:rsid w:val="00C91DC7"/>
    <w:rsid w:val="00C93213"/>
    <w:rsid w:val="00C934BC"/>
    <w:rsid w:val="00C93DF2"/>
    <w:rsid w:val="00C9586E"/>
    <w:rsid w:val="00C97421"/>
    <w:rsid w:val="00CA1D0C"/>
    <w:rsid w:val="00CA219A"/>
    <w:rsid w:val="00CA2FAB"/>
    <w:rsid w:val="00CA331E"/>
    <w:rsid w:val="00CA33B7"/>
    <w:rsid w:val="00CA370B"/>
    <w:rsid w:val="00CA38EE"/>
    <w:rsid w:val="00CA3B5C"/>
    <w:rsid w:val="00CA3BBD"/>
    <w:rsid w:val="00CA4B06"/>
    <w:rsid w:val="00CA4C2A"/>
    <w:rsid w:val="00CA5356"/>
    <w:rsid w:val="00CA573D"/>
    <w:rsid w:val="00CA5C5E"/>
    <w:rsid w:val="00CA6007"/>
    <w:rsid w:val="00CA7D38"/>
    <w:rsid w:val="00CB2027"/>
    <w:rsid w:val="00CB23E8"/>
    <w:rsid w:val="00CB2FA5"/>
    <w:rsid w:val="00CB301F"/>
    <w:rsid w:val="00CB4002"/>
    <w:rsid w:val="00CB40D8"/>
    <w:rsid w:val="00CB4F98"/>
    <w:rsid w:val="00CB55A7"/>
    <w:rsid w:val="00CB5EB0"/>
    <w:rsid w:val="00CB69C2"/>
    <w:rsid w:val="00CB69CE"/>
    <w:rsid w:val="00CB6C69"/>
    <w:rsid w:val="00CB6FB6"/>
    <w:rsid w:val="00CC1642"/>
    <w:rsid w:val="00CC1FA9"/>
    <w:rsid w:val="00CC21AC"/>
    <w:rsid w:val="00CC2EF0"/>
    <w:rsid w:val="00CC3170"/>
    <w:rsid w:val="00CC3647"/>
    <w:rsid w:val="00CC3F5B"/>
    <w:rsid w:val="00CC4180"/>
    <w:rsid w:val="00CC45D3"/>
    <w:rsid w:val="00CC47F0"/>
    <w:rsid w:val="00CC64C4"/>
    <w:rsid w:val="00CC79A4"/>
    <w:rsid w:val="00CC7E96"/>
    <w:rsid w:val="00CD14AE"/>
    <w:rsid w:val="00CD1766"/>
    <w:rsid w:val="00CD2F04"/>
    <w:rsid w:val="00CD2FE0"/>
    <w:rsid w:val="00CD3272"/>
    <w:rsid w:val="00CD509E"/>
    <w:rsid w:val="00CD51EC"/>
    <w:rsid w:val="00CD54A4"/>
    <w:rsid w:val="00CD603C"/>
    <w:rsid w:val="00CD7AB1"/>
    <w:rsid w:val="00CE00D9"/>
    <w:rsid w:val="00CE0513"/>
    <w:rsid w:val="00CE0653"/>
    <w:rsid w:val="00CE2433"/>
    <w:rsid w:val="00CE29DE"/>
    <w:rsid w:val="00CE2B51"/>
    <w:rsid w:val="00CE2BFD"/>
    <w:rsid w:val="00CE312A"/>
    <w:rsid w:val="00CE3E6F"/>
    <w:rsid w:val="00CE3F7E"/>
    <w:rsid w:val="00CE4B18"/>
    <w:rsid w:val="00CE4E00"/>
    <w:rsid w:val="00CE574F"/>
    <w:rsid w:val="00CE7C56"/>
    <w:rsid w:val="00CE7C94"/>
    <w:rsid w:val="00CF0BE1"/>
    <w:rsid w:val="00CF1B26"/>
    <w:rsid w:val="00CF1F5C"/>
    <w:rsid w:val="00CF2DCA"/>
    <w:rsid w:val="00CF3B6F"/>
    <w:rsid w:val="00CF4887"/>
    <w:rsid w:val="00CF4AE1"/>
    <w:rsid w:val="00CF4DB8"/>
    <w:rsid w:val="00CF58D3"/>
    <w:rsid w:val="00CF5910"/>
    <w:rsid w:val="00CF634E"/>
    <w:rsid w:val="00CF77AA"/>
    <w:rsid w:val="00CF7E5B"/>
    <w:rsid w:val="00D004CF"/>
    <w:rsid w:val="00D006C4"/>
    <w:rsid w:val="00D01D48"/>
    <w:rsid w:val="00D01E08"/>
    <w:rsid w:val="00D02AA2"/>
    <w:rsid w:val="00D039ED"/>
    <w:rsid w:val="00D03B15"/>
    <w:rsid w:val="00D046A2"/>
    <w:rsid w:val="00D04B9B"/>
    <w:rsid w:val="00D04F44"/>
    <w:rsid w:val="00D05414"/>
    <w:rsid w:val="00D05872"/>
    <w:rsid w:val="00D101D2"/>
    <w:rsid w:val="00D10595"/>
    <w:rsid w:val="00D11342"/>
    <w:rsid w:val="00D11FED"/>
    <w:rsid w:val="00D12A84"/>
    <w:rsid w:val="00D12C96"/>
    <w:rsid w:val="00D1383B"/>
    <w:rsid w:val="00D13A1E"/>
    <w:rsid w:val="00D14BCE"/>
    <w:rsid w:val="00D14E07"/>
    <w:rsid w:val="00D15688"/>
    <w:rsid w:val="00D15B76"/>
    <w:rsid w:val="00D20174"/>
    <w:rsid w:val="00D20962"/>
    <w:rsid w:val="00D22B76"/>
    <w:rsid w:val="00D22FF7"/>
    <w:rsid w:val="00D23EF2"/>
    <w:rsid w:val="00D24260"/>
    <w:rsid w:val="00D25442"/>
    <w:rsid w:val="00D25674"/>
    <w:rsid w:val="00D25BFD"/>
    <w:rsid w:val="00D25CFB"/>
    <w:rsid w:val="00D2706E"/>
    <w:rsid w:val="00D27846"/>
    <w:rsid w:val="00D307C1"/>
    <w:rsid w:val="00D30AF8"/>
    <w:rsid w:val="00D30E1D"/>
    <w:rsid w:val="00D30F94"/>
    <w:rsid w:val="00D31238"/>
    <w:rsid w:val="00D31456"/>
    <w:rsid w:val="00D314C3"/>
    <w:rsid w:val="00D315E3"/>
    <w:rsid w:val="00D31B8C"/>
    <w:rsid w:val="00D320A3"/>
    <w:rsid w:val="00D3266D"/>
    <w:rsid w:val="00D32F2F"/>
    <w:rsid w:val="00D33822"/>
    <w:rsid w:val="00D34006"/>
    <w:rsid w:val="00D34480"/>
    <w:rsid w:val="00D34B37"/>
    <w:rsid w:val="00D356AA"/>
    <w:rsid w:val="00D361FD"/>
    <w:rsid w:val="00D36855"/>
    <w:rsid w:val="00D374E6"/>
    <w:rsid w:val="00D37957"/>
    <w:rsid w:val="00D37D76"/>
    <w:rsid w:val="00D40072"/>
    <w:rsid w:val="00D40081"/>
    <w:rsid w:val="00D40E27"/>
    <w:rsid w:val="00D41037"/>
    <w:rsid w:val="00D41B71"/>
    <w:rsid w:val="00D42592"/>
    <w:rsid w:val="00D4271B"/>
    <w:rsid w:val="00D42725"/>
    <w:rsid w:val="00D42964"/>
    <w:rsid w:val="00D4312C"/>
    <w:rsid w:val="00D43227"/>
    <w:rsid w:val="00D43234"/>
    <w:rsid w:val="00D437F3"/>
    <w:rsid w:val="00D441BE"/>
    <w:rsid w:val="00D4437C"/>
    <w:rsid w:val="00D446A7"/>
    <w:rsid w:val="00D44916"/>
    <w:rsid w:val="00D46BEE"/>
    <w:rsid w:val="00D46E23"/>
    <w:rsid w:val="00D47D8E"/>
    <w:rsid w:val="00D50217"/>
    <w:rsid w:val="00D504FB"/>
    <w:rsid w:val="00D511EA"/>
    <w:rsid w:val="00D519B6"/>
    <w:rsid w:val="00D5218D"/>
    <w:rsid w:val="00D537FC"/>
    <w:rsid w:val="00D552AA"/>
    <w:rsid w:val="00D5547D"/>
    <w:rsid w:val="00D5645C"/>
    <w:rsid w:val="00D56B43"/>
    <w:rsid w:val="00D56CFF"/>
    <w:rsid w:val="00D574D8"/>
    <w:rsid w:val="00D579D7"/>
    <w:rsid w:val="00D57A51"/>
    <w:rsid w:val="00D607E9"/>
    <w:rsid w:val="00D607F5"/>
    <w:rsid w:val="00D60865"/>
    <w:rsid w:val="00D60C5F"/>
    <w:rsid w:val="00D620D7"/>
    <w:rsid w:val="00D628CC"/>
    <w:rsid w:val="00D62E36"/>
    <w:rsid w:val="00D63391"/>
    <w:rsid w:val="00D64EBF"/>
    <w:rsid w:val="00D6539E"/>
    <w:rsid w:val="00D6544F"/>
    <w:rsid w:val="00D65AF7"/>
    <w:rsid w:val="00D6604C"/>
    <w:rsid w:val="00D66BE6"/>
    <w:rsid w:val="00D673C6"/>
    <w:rsid w:val="00D674E2"/>
    <w:rsid w:val="00D67A8A"/>
    <w:rsid w:val="00D71459"/>
    <w:rsid w:val="00D7168C"/>
    <w:rsid w:val="00D7218E"/>
    <w:rsid w:val="00D72FCA"/>
    <w:rsid w:val="00D73B30"/>
    <w:rsid w:val="00D74148"/>
    <w:rsid w:val="00D74369"/>
    <w:rsid w:val="00D746DC"/>
    <w:rsid w:val="00D74DDE"/>
    <w:rsid w:val="00D75B6B"/>
    <w:rsid w:val="00D75B9E"/>
    <w:rsid w:val="00D76195"/>
    <w:rsid w:val="00D7644D"/>
    <w:rsid w:val="00D7707F"/>
    <w:rsid w:val="00D77441"/>
    <w:rsid w:val="00D81037"/>
    <w:rsid w:val="00D82775"/>
    <w:rsid w:val="00D82B62"/>
    <w:rsid w:val="00D841A2"/>
    <w:rsid w:val="00D85095"/>
    <w:rsid w:val="00D86AA3"/>
    <w:rsid w:val="00D86EF5"/>
    <w:rsid w:val="00D87086"/>
    <w:rsid w:val="00D878FF"/>
    <w:rsid w:val="00D87D80"/>
    <w:rsid w:val="00D90483"/>
    <w:rsid w:val="00D9096C"/>
    <w:rsid w:val="00D909BF"/>
    <w:rsid w:val="00D914F1"/>
    <w:rsid w:val="00D91EBB"/>
    <w:rsid w:val="00D921C0"/>
    <w:rsid w:val="00D923F2"/>
    <w:rsid w:val="00D9255E"/>
    <w:rsid w:val="00D92AA6"/>
    <w:rsid w:val="00D92D2F"/>
    <w:rsid w:val="00D92E79"/>
    <w:rsid w:val="00D93E52"/>
    <w:rsid w:val="00D942DF"/>
    <w:rsid w:val="00D94554"/>
    <w:rsid w:val="00D96A3E"/>
    <w:rsid w:val="00D97E54"/>
    <w:rsid w:val="00DA00D7"/>
    <w:rsid w:val="00DA02B8"/>
    <w:rsid w:val="00DA0436"/>
    <w:rsid w:val="00DA0477"/>
    <w:rsid w:val="00DA059E"/>
    <w:rsid w:val="00DA098F"/>
    <w:rsid w:val="00DA12B1"/>
    <w:rsid w:val="00DA187E"/>
    <w:rsid w:val="00DA1EE3"/>
    <w:rsid w:val="00DA3E93"/>
    <w:rsid w:val="00DA59D4"/>
    <w:rsid w:val="00DA6173"/>
    <w:rsid w:val="00DA6406"/>
    <w:rsid w:val="00DA6A07"/>
    <w:rsid w:val="00DA6E23"/>
    <w:rsid w:val="00DA782E"/>
    <w:rsid w:val="00DA7F09"/>
    <w:rsid w:val="00DB043A"/>
    <w:rsid w:val="00DB0CE4"/>
    <w:rsid w:val="00DB0F2A"/>
    <w:rsid w:val="00DB1C98"/>
    <w:rsid w:val="00DB1E17"/>
    <w:rsid w:val="00DB1FF6"/>
    <w:rsid w:val="00DB27FA"/>
    <w:rsid w:val="00DB3626"/>
    <w:rsid w:val="00DB3775"/>
    <w:rsid w:val="00DB3A1E"/>
    <w:rsid w:val="00DB3A59"/>
    <w:rsid w:val="00DB4497"/>
    <w:rsid w:val="00DB4BEE"/>
    <w:rsid w:val="00DB6038"/>
    <w:rsid w:val="00DB608D"/>
    <w:rsid w:val="00DB6111"/>
    <w:rsid w:val="00DB6726"/>
    <w:rsid w:val="00DB6BA6"/>
    <w:rsid w:val="00DB7B4D"/>
    <w:rsid w:val="00DB7BDA"/>
    <w:rsid w:val="00DC002F"/>
    <w:rsid w:val="00DC00C1"/>
    <w:rsid w:val="00DC1185"/>
    <w:rsid w:val="00DC13E5"/>
    <w:rsid w:val="00DC15F7"/>
    <w:rsid w:val="00DC435F"/>
    <w:rsid w:val="00DC4428"/>
    <w:rsid w:val="00DC644F"/>
    <w:rsid w:val="00DC6898"/>
    <w:rsid w:val="00DC6BEE"/>
    <w:rsid w:val="00DC6D56"/>
    <w:rsid w:val="00DC6DF6"/>
    <w:rsid w:val="00DC6FAB"/>
    <w:rsid w:val="00DC7451"/>
    <w:rsid w:val="00DC7B30"/>
    <w:rsid w:val="00DD0F2C"/>
    <w:rsid w:val="00DD16BF"/>
    <w:rsid w:val="00DD16D4"/>
    <w:rsid w:val="00DD249C"/>
    <w:rsid w:val="00DD2B5B"/>
    <w:rsid w:val="00DD542A"/>
    <w:rsid w:val="00DD5D7B"/>
    <w:rsid w:val="00DD5F91"/>
    <w:rsid w:val="00DD6342"/>
    <w:rsid w:val="00DD6953"/>
    <w:rsid w:val="00DE0F98"/>
    <w:rsid w:val="00DE121A"/>
    <w:rsid w:val="00DE12C7"/>
    <w:rsid w:val="00DE208B"/>
    <w:rsid w:val="00DE2D55"/>
    <w:rsid w:val="00DE6239"/>
    <w:rsid w:val="00DE62CB"/>
    <w:rsid w:val="00DE6F3E"/>
    <w:rsid w:val="00DE6F6B"/>
    <w:rsid w:val="00DF01F7"/>
    <w:rsid w:val="00DF07D5"/>
    <w:rsid w:val="00DF1347"/>
    <w:rsid w:val="00DF4928"/>
    <w:rsid w:val="00DF4D02"/>
    <w:rsid w:val="00DF65B8"/>
    <w:rsid w:val="00DF6B79"/>
    <w:rsid w:val="00DF7D11"/>
    <w:rsid w:val="00DF7EC5"/>
    <w:rsid w:val="00E0031A"/>
    <w:rsid w:val="00E00C0B"/>
    <w:rsid w:val="00E00C32"/>
    <w:rsid w:val="00E00E6E"/>
    <w:rsid w:val="00E01CEA"/>
    <w:rsid w:val="00E02A72"/>
    <w:rsid w:val="00E02E1E"/>
    <w:rsid w:val="00E02F07"/>
    <w:rsid w:val="00E032CC"/>
    <w:rsid w:val="00E03655"/>
    <w:rsid w:val="00E039CE"/>
    <w:rsid w:val="00E03AE4"/>
    <w:rsid w:val="00E04017"/>
    <w:rsid w:val="00E043A5"/>
    <w:rsid w:val="00E05AA4"/>
    <w:rsid w:val="00E06A50"/>
    <w:rsid w:val="00E1090E"/>
    <w:rsid w:val="00E113EE"/>
    <w:rsid w:val="00E13056"/>
    <w:rsid w:val="00E13566"/>
    <w:rsid w:val="00E13F85"/>
    <w:rsid w:val="00E145E0"/>
    <w:rsid w:val="00E145F5"/>
    <w:rsid w:val="00E15A7C"/>
    <w:rsid w:val="00E16389"/>
    <w:rsid w:val="00E16D2B"/>
    <w:rsid w:val="00E16E64"/>
    <w:rsid w:val="00E17425"/>
    <w:rsid w:val="00E17813"/>
    <w:rsid w:val="00E209BF"/>
    <w:rsid w:val="00E21051"/>
    <w:rsid w:val="00E21AB4"/>
    <w:rsid w:val="00E2215C"/>
    <w:rsid w:val="00E224E1"/>
    <w:rsid w:val="00E22661"/>
    <w:rsid w:val="00E228CA"/>
    <w:rsid w:val="00E23D98"/>
    <w:rsid w:val="00E24929"/>
    <w:rsid w:val="00E24970"/>
    <w:rsid w:val="00E26EB9"/>
    <w:rsid w:val="00E27343"/>
    <w:rsid w:val="00E277D3"/>
    <w:rsid w:val="00E2784E"/>
    <w:rsid w:val="00E27CCD"/>
    <w:rsid w:val="00E30512"/>
    <w:rsid w:val="00E31292"/>
    <w:rsid w:val="00E32712"/>
    <w:rsid w:val="00E32DAE"/>
    <w:rsid w:val="00E33AC6"/>
    <w:rsid w:val="00E33D8D"/>
    <w:rsid w:val="00E34FB6"/>
    <w:rsid w:val="00E352C9"/>
    <w:rsid w:val="00E35448"/>
    <w:rsid w:val="00E35F5C"/>
    <w:rsid w:val="00E366F5"/>
    <w:rsid w:val="00E36A57"/>
    <w:rsid w:val="00E37D2D"/>
    <w:rsid w:val="00E4002F"/>
    <w:rsid w:val="00E40C41"/>
    <w:rsid w:val="00E41BB2"/>
    <w:rsid w:val="00E41CC2"/>
    <w:rsid w:val="00E423C4"/>
    <w:rsid w:val="00E42708"/>
    <w:rsid w:val="00E42B41"/>
    <w:rsid w:val="00E431F3"/>
    <w:rsid w:val="00E44F92"/>
    <w:rsid w:val="00E46133"/>
    <w:rsid w:val="00E4658F"/>
    <w:rsid w:val="00E466A2"/>
    <w:rsid w:val="00E478B4"/>
    <w:rsid w:val="00E504EF"/>
    <w:rsid w:val="00E507B7"/>
    <w:rsid w:val="00E50D8A"/>
    <w:rsid w:val="00E5114F"/>
    <w:rsid w:val="00E51FC5"/>
    <w:rsid w:val="00E52234"/>
    <w:rsid w:val="00E52DC9"/>
    <w:rsid w:val="00E5304B"/>
    <w:rsid w:val="00E54631"/>
    <w:rsid w:val="00E5471E"/>
    <w:rsid w:val="00E559FD"/>
    <w:rsid w:val="00E55DB1"/>
    <w:rsid w:val="00E561EB"/>
    <w:rsid w:val="00E56FFC"/>
    <w:rsid w:val="00E5779C"/>
    <w:rsid w:val="00E57ABF"/>
    <w:rsid w:val="00E607EC"/>
    <w:rsid w:val="00E60998"/>
    <w:rsid w:val="00E6113A"/>
    <w:rsid w:val="00E61382"/>
    <w:rsid w:val="00E61B88"/>
    <w:rsid w:val="00E62654"/>
    <w:rsid w:val="00E628C8"/>
    <w:rsid w:val="00E632F9"/>
    <w:rsid w:val="00E648D4"/>
    <w:rsid w:val="00E650C0"/>
    <w:rsid w:val="00E6629B"/>
    <w:rsid w:val="00E663F9"/>
    <w:rsid w:val="00E66976"/>
    <w:rsid w:val="00E676E1"/>
    <w:rsid w:val="00E700DA"/>
    <w:rsid w:val="00E70123"/>
    <w:rsid w:val="00E70C6E"/>
    <w:rsid w:val="00E70DBC"/>
    <w:rsid w:val="00E728CF"/>
    <w:rsid w:val="00E733BA"/>
    <w:rsid w:val="00E7398C"/>
    <w:rsid w:val="00E73B0E"/>
    <w:rsid w:val="00E73E3D"/>
    <w:rsid w:val="00E73ECB"/>
    <w:rsid w:val="00E747B1"/>
    <w:rsid w:val="00E749D0"/>
    <w:rsid w:val="00E755DC"/>
    <w:rsid w:val="00E759D4"/>
    <w:rsid w:val="00E76079"/>
    <w:rsid w:val="00E76798"/>
    <w:rsid w:val="00E768C7"/>
    <w:rsid w:val="00E77405"/>
    <w:rsid w:val="00E80441"/>
    <w:rsid w:val="00E805CA"/>
    <w:rsid w:val="00E8191F"/>
    <w:rsid w:val="00E81921"/>
    <w:rsid w:val="00E819F3"/>
    <w:rsid w:val="00E81AFD"/>
    <w:rsid w:val="00E82119"/>
    <w:rsid w:val="00E825EC"/>
    <w:rsid w:val="00E83A6C"/>
    <w:rsid w:val="00E83BB5"/>
    <w:rsid w:val="00E83ED0"/>
    <w:rsid w:val="00E85577"/>
    <w:rsid w:val="00E85B4E"/>
    <w:rsid w:val="00E86292"/>
    <w:rsid w:val="00E86653"/>
    <w:rsid w:val="00E87074"/>
    <w:rsid w:val="00E87389"/>
    <w:rsid w:val="00E90805"/>
    <w:rsid w:val="00E91A4B"/>
    <w:rsid w:val="00E92413"/>
    <w:rsid w:val="00E92A5B"/>
    <w:rsid w:val="00E930DF"/>
    <w:rsid w:val="00E937F2"/>
    <w:rsid w:val="00E945D6"/>
    <w:rsid w:val="00E951B6"/>
    <w:rsid w:val="00E966CA"/>
    <w:rsid w:val="00E9754B"/>
    <w:rsid w:val="00E9764A"/>
    <w:rsid w:val="00EA04EA"/>
    <w:rsid w:val="00EA056C"/>
    <w:rsid w:val="00EA0DB4"/>
    <w:rsid w:val="00EA1899"/>
    <w:rsid w:val="00EA1BE0"/>
    <w:rsid w:val="00EA23C0"/>
    <w:rsid w:val="00EA307E"/>
    <w:rsid w:val="00EA3B58"/>
    <w:rsid w:val="00EA3C26"/>
    <w:rsid w:val="00EA3E05"/>
    <w:rsid w:val="00EA535F"/>
    <w:rsid w:val="00EA59D1"/>
    <w:rsid w:val="00EA6009"/>
    <w:rsid w:val="00EA6127"/>
    <w:rsid w:val="00EA69F6"/>
    <w:rsid w:val="00EA7225"/>
    <w:rsid w:val="00EA7708"/>
    <w:rsid w:val="00EB1A81"/>
    <w:rsid w:val="00EB2E81"/>
    <w:rsid w:val="00EB3394"/>
    <w:rsid w:val="00EB3A39"/>
    <w:rsid w:val="00EB44FE"/>
    <w:rsid w:val="00EB5E85"/>
    <w:rsid w:val="00EB5F9D"/>
    <w:rsid w:val="00EB6E55"/>
    <w:rsid w:val="00EC06FC"/>
    <w:rsid w:val="00EC19F4"/>
    <w:rsid w:val="00EC1E50"/>
    <w:rsid w:val="00EC1FDC"/>
    <w:rsid w:val="00EC283F"/>
    <w:rsid w:val="00EC2AA2"/>
    <w:rsid w:val="00EC2FBB"/>
    <w:rsid w:val="00EC358A"/>
    <w:rsid w:val="00EC57DB"/>
    <w:rsid w:val="00EC693C"/>
    <w:rsid w:val="00EC6D90"/>
    <w:rsid w:val="00EC7DD8"/>
    <w:rsid w:val="00ED061E"/>
    <w:rsid w:val="00ED136E"/>
    <w:rsid w:val="00ED166C"/>
    <w:rsid w:val="00ED1C88"/>
    <w:rsid w:val="00ED2213"/>
    <w:rsid w:val="00ED2AE2"/>
    <w:rsid w:val="00ED322D"/>
    <w:rsid w:val="00ED369C"/>
    <w:rsid w:val="00ED3F00"/>
    <w:rsid w:val="00ED53C4"/>
    <w:rsid w:val="00ED6E6E"/>
    <w:rsid w:val="00ED71BF"/>
    <w:rsid w:val="00ED74EA"/>
    <w:rsid w:val="00EE07B7"/>
    <w:rsid w:val="00EE0BC9"/>
    <w:rsid w:val="00EE0F14"/>
    <w:rsid w:val="00EE1062"/>
    <w:rsid w:val="00EE2577"/>
    <w:rsid w:val="00EE2A7D"/>
    <w:rsid w:val="00EE309B"/>
    <w:rsid w:val="00EE42BE"/>
    <w:rsid w:val="00EE437D"/>
    <w:rsid w:val="00EE468E"/>
    <w:rsid w:val="00EE4B06"/>
    <w:rsid w:val="00EE4BCA"/>
    <w:rsid w:val="00EE5911"/>
    <w:rsid w:val="00EE68DD"/>
    <w:rsid w:val="00EE725D"/>
    <w:rsid w:val="00EE7336"/>
    <w:rsid w:val="00EE7D07"/>
    <w:rsid w:val="00EF0D4B"/>
    <w:rsid w:val="00EF14DA"/>
    <w:rsid w:val="00EF1612"/>
    <w:rsid w:val="00EF21B7"/>
    <w:rsid w:val="00EF2456"/>
    <w:rsid w:val="00EF3B55"/>
    <w:rsid w:val="00EF494F"/>
    <w:rsid w:val="00EF545D"/>
    <w:rsid w:val="00EF5677"/>
    <w:rsid w:val="00EF64B6"/>
    <w:rsid w:val="00EF64E0"/>
    <w:rsid w:val="00EF6879"/>
    <w:rsid w:val="00EF68FD"/>
    <w:rsid w:val="00EF6A51"/>
    <w:rsid w:val="00F01205"/>
    <w:rsid w:val="00F013A7"/>
    <w:rsid w:val="00F014C7"/>
    <w:rsid w:val="00F029DB"/>
    <w:rsid w:val="00F029EF"/>
    <w:rsid w:val="00F04C46"/>
    <w:rsid w:val="00F04E2B"/>
    <w:rsid w:val="00F05352"/>
    <w:rsid w:val="00F05D92"/>
    <w:rsid w:val="00F061B1"/>
    <w:rsid w:val="00F06B00"/>
    <w:rsid w:val="00F074F6"/>
    <w:rsid w:val="00F102D0"/>
    <w:rsid w:val="00F10FDE"/>
    <w:rsid w:val="00F11120"/>
    <w:rsid w:val="00F119B0"/>
    <w:rsid w:val="00F11B4B"/>
    <w:rsid w:val="00F11E03"/>
    <w:rsid w:val="00F13BE7"/>
    <w:rsid w:val="00F141EC"/>
    <w:rsid w:val="00F14763"/>
    <w:rsid w:val="00F14799"/>
    <w:rsid w:val="00F14854"/>
    <w:rsid w:val="00F1593F"/>
    <w:rsid w:val="00F15F62"/>
    <w:rsid w:val="00F16EFC"/>
    <w:rsid w:val="00F17EBF"/>
    <w:rsid w:val="00F200E3"/>
    <w:rsid w:val="00F215BC"/>
    <w:rsid w:val="00F21750"/>
    <w:rsid w:val="00F21F10"/>
    <w:rsid w:val="00F21F2E"/>
    <w:rsid w:val="00F22299"/>
    <w:rsid w:val="00F22983"/>
    <w:rsid w:val="00F22A06"/>
    <w:rsid w:val="00F24DAC"/>
    <w:rsid w:val="00F24FFA"/>
    <w:rsid w:val="00F25206"/>
    <w:rsid w:val="00F259CA"/>
    <w:rsid w:val="00F25BB6"/>
    <w:rsid w:val="00F26887"/>
    <w:rsid w:val="00F26C97"/>
    <w:rsid w:val="00F26CAF"/>
    <w:rsid w:val="00F26DB7"/>
    <w:rsid w:val="00F26ECD"/>
    <w:rsid w:val="00F27E05"/>
    <w:rsid w:val="00F27F13"/>
    <w:rsid w:val="00F303A2"/>
    <w:rsid w:val="00F306FB"/>
    <w:rsid w:val="00F31417"/>
    <w:rsid w:val="00F317FE"/>
    <w:rsid w:val="00F33A0D"/>
    <w:rsid w:val="00F34370"/>
    <w:rsid w:val="00F34425"/>
    <w:rsid w:val="00F34665"/>
    <w:rsid w:val="00F350D2"/>
    <w:rsid w:val="00F3623B"/>
    <w:rsid w:val="00F3634A"/>
    <w:rsid w:val="00F36E1C"/>
    <w:rsid w:val="00F37861"/>
    <w:rsid w:val="00F37C87"/>
    <w:rsid w:val="00F403EF"/>
    <w:rsid w:val="00F40538"/>
    <w:rsid w:val="00F40DBB"/>
    <w:rsid w:val="00F41C4C"/>
    <w:rsid w:val="00F4229D"/>
    <w:rsid w:val="00F422FA"/>
    <w:rsid w:val="00F4261C"/>
    <w:rsid w:val="00F42A24"/>
    <w:rsid w:val="00F42BD2"/>
    <w:rsid w:val="00F42EB2"/>
    <w:rsid w:val="00F43ACC"/>
    <w:rsid w:val="00F443E1"/>
    <w:rsid w:val="00F4470B"/>
    <w:rsid w:val="00F4476A"/>
    <w:rsid w:val="00F448D9"/>
    <w:rsid w:val="00F45674"/>
    <w:rsid w:val="00F458DA"/>
    <w:rsid w:val="00F45E97"/>
    <w:rsid w:val="00F4680B"/>
    <w:rsid w:val="00F46BE6"/>
    <w:rsid w:val="00F46ED1"/>
    <w:rsid w:val="00F46EFB"/>
    <w:rsid w:val="00F4737E"/>
    <w:rsid w:val="00F50685"/>
    <w:rsid w:val="00F50711"/>
    <w:rsid w:val="00F50AC5"/>
    <w:rsid w:val="00F50BB0"/>
    <w:rsid w:val="00F50C85"/>
    <w:rsid w:val="00F50EB9"/>
    <w:rsid w:val="00F50ED8"/>
    <w:rsid w:val="00F5204B"/>
    <w:rsid w:val="00F52075"/>
    <w:rsid w:val="00F522A5"/>
    <w:rsid w:val="00F52824"/>
    <w:rsid w:val="00F53C59"/>
    <w:rsid w:val="00F53E20"/>
    <w:rsid w:val="00F54156"/>
    <w:rsid w:val="00F54D52"/>
    <w:rsid w:val="00F56253"/>
    <w:rsid w:val="00F56F6A"/>
    <w:rsid w:val="00F57116"/>
    <w:rsid w:val="00F57E72"/>
    <w:rsid w:val="00F60793"/>
    <w:rsid w:val="00F62325"/>
    <w:rsid w:val="00F63BF0"/>
    <w:rsid w:val="00F63E9E"/>
    <w:rsid w:val="00F649A4"/>
    <w:rsid w:val="00F66348"/>
    <w:rsid w:val="00F66A2E"/>
    <w:rsid w:val="00F67445"/>
    <w:rsid w:val="00F675D5"/>
    <w:rsid w:val="00F67B1B"/>
    <w:rsid w:val="00F704E3"/>
    <w:rsid w:val="00F71DCE"/>
    <w:rsid w:val="00F72A36"/>
    <w:rsid w:val="00F7353C"/>
    <w:rsid w:val="00F74081"/>
    <w:rsid w:val="00F749D7"/>
    <w:rsid w:val="00F752D0"/>
    <w:rsid w:val="00F7596A"/>
    <w:rsid w:val="00F75A8B"/>
    <w:rsid w:val="00F75C3D"/>
    <w:rsid w:val="00F75FB6"/>
    <w:rsid w:val="00F760E0"/>
    <w:rsid w:val="00F761CA"/>
    <w:rsid w:val="00F764C9"/>
    <w:rsid w:val="00F76A2F"/>
    <w:rsid w:val="00F76EE5"/>
    <w:rsid w:val="00F801A2"/>
    <w:rsid w:val="00F801FD"/>
    <w:rsid w:val="00F805AB"/>
    <w:rsid w:val="00F80C8D"/>
    <w:rsid w:val="00F8108B"/>
    <w:rsid w:val="00F81E9F"/>
    <w:rsid w:val="00F829EE"/>
    <w:rsid w:val="00F82AB9"/>
    <w:rsid w:val="00F82D46"/>
    <w:rsid w:val="00F83C63"/>
    <w:rsid w:val="00F84C1D"/>
    <w:rsid w:val="00F84D66"/>
    <w:rsid w:val="00F86C39"/>
    <w:rsid w:val="00F86CD5"/>
    <w:rsid w:val="00F87066"/>
    <w:rsid w:val="00F877AC"/>
    <w:rsid w:val="00F900EE"/>
    <w:rsid w:val="00F906A1"/>
    <w:rsid w:val="00F907DF"/>
    <w:rsid w:val="00F913B8"/>
    <w:rsid w:val="00F91F74"/>
    <w:rsid w:val="00F92540"/>
    <w:rsid w:val="00F935E5"/>
    <w:rsid w:val="00F93A27"/>
    <w:rsid w:val="00F9409D"/>
    <w:rsid w:val="00F94148"/>
    <w:rsid w:val="00F943FC"/>
    <w:rsid w:val="00F95881"/>
    <w:rsid w:val="00F96ED6"/>
    <w:rsid w:val="00F97AC1"/>
    <w:rsid w:val="00FA0CC6"/>
    <w:rsid w:val="00FA0E21"/>
    <w:rsid w:val="00FA1FB1"/>
    <w:rsid w:val="00FA2605"/>
    <w:rsid w:val="00FA2996"/>
    <w:rsid w:val="00FA32A4"/>
    <w:rsid w:val="00FA3CDF"/>
    <w:rsid w:val="00FA5E17"/>
    <w:rsid w:val="00FA5FAB"/>
    <w:rsid w:val="00FA6438"/>
    <w:rsid w:val="00FA762E"/>
    <w:rsid w:val="00FB061C"/>
    <w:rsid w:val="00FB0CAF"/>
    <w:rsid w:val="00FB12BE"/>
    <w:rsid w:val="00FB1302"/>
    <w:rsid w:val="00FB1C22"/>
    <w:rsid w:val="00FB1E78"/>
    <w:rsid w:val="00FB30DD"/>
    <w:rsid w:val="00FB361C"/>
    <w:rsid w:val="00FB362E"/>
    <w:rsid w:val="00FB40DA"/>
    <w:rsid w:val="00FB4374"/>
    <w:rsid w:val="00FB4BF2"/>
    <w:rsid w:val="00FB4F56"/>
    <w:rsid w:val="00FB5377"/>
    <w:rsid w:val="00FC040B"/>
    <w:rsid w:val="00FC059A"/>
    <w:rsid w:val="00FC0F46"/>
    <w:rsid w:val="00FC11AC"/>
    <w:rsid w:val="00FC1715"/>
    <w:rsid w:val="00FC1CC3"/>
    <w:rsid w:val="00FC1D55"/>
    <w:rsid w:val="00FC228A"/>
    <w:rsid w:val="00FC2340"/>
    <w:rsid w:val="00FC42FD"/>
    <w:rsid w:val="00FC49FE"/>
    <w:rsid w:val="00FC4BC9"/>
    <w:rsid w:val="00FC5665"/>
    <w:rsid w:val="00FC7337"/>
    <w:rsid w:val="00FC7AA7"/>
    <w:rsid w:val="00FD01AE"/>
    <w:rsid w:val="00FD0607"/>
    <w:rsid w:val="00FD0C58"/>
    <w:rsid w:val="00FD0D90"/>
    <w:rsid w:val="00FD0DAB"/>
    <w:rsid w:val="00FD1F1C"/>
    <w:rsid w:val="00FD2003"/>
    <w:rsid w:val="00FD2225"/>
    <w:rsid w:val="00FD49C3"/>
    <w:rsid w:val="00FD5156"/>
    <w:rsid w:val="00FD5163"/>
    <w:rsid w:val="00FD57E7"/>
    <w:rsid w:val="00FD5CF3"/>
    <w:rsid w:val="00FD5E79"/>
    <w:rsid w:val="00FD6620"/>
    <w:rsid w:val="00FD7214"/>
    <w:rsid w:val="00FD7B0A"/>
    <w:rsid w:val="00FD7EC7"/>
    <w:rsid w:val="00FD7FBB"/>
    <w:rsid w:val="00FE03ED"/>
    <w:rsid w:val="00FE06A9"/>
    <w:rsid w:val="00FE0E15"/>
    <w:rsid w:val="00FE216C"/>
    <w:rsid w:val="00FE22DA"/>
    <w:rsid w:val="00FE3515"/>
    <w:rsid w:val="00FE50C0"/>
    <w:rsid w:val="00FE5BA6"/>
    <w:rsid w:val="00FE68F8"/>
    <w:rsid w:val="00FE6B42"/>
    <w:rsid w:val="00FE6C89"/>
    <w:rsid w:val="00FF076F"/>
    <w:rsid w:val="00FF0B29"/>
    <w:rsid w:val="00FF1120"/>
    <w:rsid w:val="00FF16D6"/>
    <w:rsid w:val="00FF1B4A"/>
    <w:rsid w:val="00FF2352"/>
    <w:rsid w:val="00FF23C2"/>
    <w:rsid w:val="00FF2C70"/>
    <w:rsid w:val="00FF4EEC"/>
    <w:rsid w:val="00FF57DA"/>
    <w:rsid w:val="00FF64A2"/>
    <w:rsid w:val="00FF6997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6F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F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0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0F68"/>
  </w:style>
  <w:style w:type="paragraph" w:styleId="a8">
    <w:name w:val="footer"/>
    <w:basedOn w:val="a"/>
    <w:link w:val="a9"/>
    <w:uiPriority w:val="99"/>
    <w:unhideWhenUsed/>
    <w:rsid w:val="00900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0F68"/>
  </w:style>
  <w:style w:type="paragraph" w:styleId="aa">
    <w:name w:val="Title"/>
    <w:basedOn w:val="a"/>
    <w:next w:val="a"/>
    <w:link w:val="ab"/>
    <w:uiPriority w:val="10"/>
    <w:qFormat/>
    <w:rsid w:val="00900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00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Emphasis"/>
    <w:basedOn w:val="a0"/>
    <w:uiPriority w:val="20"/>
    <w:qFormat/>
    <w:rsid w:val="00900F68"/>
    <w:rPr>
      <w:i/>
      <w:iCs/>
    </w:rPr>
  </w:style>
  <w:style w:type="paragraph" w:styleId="ad">
    <w:name w:val="List Paragraph"/>
    <w:basedOn w:val="a"/>
    <w:uiPriority w:val="34"/>
    <w:qFormat/>
    <w:rsid w:val="002D074E"/>
    <w:pPr>
      <w:ind w:left="720"/>
      <w:contextualSpacing/>
    </w:pPr>
  </w:style>
  <w:style w:type="paragraph" w:styleId="2">
    <w:name w:val="Quote"/>
    <w:basedOn w:val="a"/>
    <w:next w:val="a"/>
    <w:link w:val="20"/>
    <w:uiPriority w:val="29"/>
    <w:qFormat/>
    <w:rsid w:val="002D7214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2D7214"/>
    <w:rPr>
      <w:rFonts w:eastAsiaTheme="minorEastAsia"/>
      <w:i/>
      <w:iCs/>
      <w:color w:val="000000" w:themeColor="text1"/>
      <w:lang w:eastAsia="ru-RU"/>
    </w:rPr>
  </w:style>
  <w:style w:type="table" w:styleId="ae">
    <w:name w:val="Table Grid"/>
    <w:basedOn w:val="a1"/>
    <w:uiPriority w:val="59"/>
    <w:rsid w:val="00E805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E805C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Grid Accent 1"/>
    <w:basedOn w:val="a1"/>
    <w:uiPriority w:val="62"/>
    <w:rsid w:val="00E805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EA23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C676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Shading Accent 3"/>
    <w:basedOn w:val="a1"/>
    <w:uiPriority w:val="60"/>
    <w:rsid w:val="0000724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6F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F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0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0F68"/>
  </w:style>
  <w:style w:type="paragraph" w:styleId="a8">
    <w:name w:val="footer"/>
    <w:basedOn w:val="a"/>
    <w:link w:val="a9"/>
    <w:uiPriority w:val="99"/>
    <w:unhideWhenUsed/>
    <w:rsid w:val="00900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0F68"/>
  </w:style>
  <w:style w:type="paragraph" w:styleId="aa">
    <w:name w:val="Title"/>
    <w:basedOn w:val="a"/>
    <w:next w:val="a"/>
    <w:link w:val="ab"/>
    <w:uiPriority w:val="10"/>
    <w:qFormat/>
    <w:rsid w:val="00900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00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Emphasis"/>
    <w:basedOn w:val="a0"/>
    <w:uiPriority w:val="20"/>
    <w:qFormat/>
    <w:rsid w:val="00900F68"/>
    <w:rPr>
      <w:i/>
      <w:iCs/>
    </w:rPr>
  </w:style>
  <w:style w:type="paragraph" w:styleId="ad">
    <w:name w:val="List Paragraph"/>
    <w:basedOn w:val="a"/>
    <w:uiPriority w:val="34"/>
    <w:qFormat/>
    <w:rsid w:val="002D074E"/>
    <w:pPr>
      <w:ind w:left="720"/>
      <w:contextualSpacing/>
    </w:pPr>
  </w:style>
  <w:style w:type="paragraph" w:styleId="2">
    <w:name w:val="Quote"/>
    <w:basedOn w:val="a"/>
    <w:next w:val="a"/>
    <w:link w:val="20"/>
    <w:uiPriority w:val="29"/>
    <w:qFormat/>
    <w:rsid w:val="002D7214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2D7214"/>
    <w:rPr>
      <w:rFonts w:eastAsiaTheme="minorEastAsia"/>
      <w:i/>
      <w:iCs/>
      <w:color w:val="000000" w:themeColor="text1"/>
      <w:lang w:eastAsia="ru-RU"/>
    </w:rPr>
  </w:style>
  <w:style w:type="table" w:styleId="ae">
    <w:name w:val="Table Grid"/>
    <w:basedOn w:val="a1"/>
    <w:uiPriority w:val="59"/>
    <w:rsid w:val="00E805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E805C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0">
    <w:name w:val="Light Grid Accent 1"/>
    <w:basedOn w:val="a1"/>
    <w:uiPriority w:val="62"/>
    <w:rsid w:val="00E805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List Accent 3"/>
    <w:basedOn w:val="a1"/>
    <w:uiPriority w:val="61"/>
    <w:rsid w:val="00EA23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C676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Shading Accent 3"/>
    <w:basedOn w:val="a1"/>
    <w:uiPriority w:val="60"/>
    <w:rsid w:val="0000724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8978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610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47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9340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798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372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0067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428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996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925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642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379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32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7858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D39E9-4CE3-4A38-B7D8-17F36228F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комрьютер</dc:creator>
  <cp:lastModifiedBy>комрьютер</cp:lastModifiedBy>
  <cp:revision>19</cp:revision>
  <dcterms:created xsi:type="dcterms:W3CDTF">2015-12-23T04:01:00Z</dcterms:created>
  <dcterms:modified xsi:type="dcterms:W3CDTF">2015-12-23T14:32:00Z</dcterms:modified>
</cp:coreProperties>
</file>